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14E" w:rsidRDefault="009E014E" w:rsidP="009E014E">
      <w:pPr>
        <w:rPr>
          <w:b/>
          <w:sz w:val="28"/>
          <w:szCs w:val="28"/>
        </w:rPr>
      </w:pPr>
      <w:proofErr w:type="gramStart"/>
      <w:r>
        <w:rPr>
          <w:b/>
          <w:sz w:val="28"/>
          <w:szCs w:val="28"/>
        </w:rPr>
        <w:t xml:space="preserve">№  </w:t>
      </w:r>
      <w:r w:rsidR="00A53CFF">
        <w:rPr>
          <w:b/>
          <w:sz w:val="28"/>
          <w:szCs w:val="28"/>
        </w:rPr>
        <w:t>1</w:t>
      </w:r>
      <w:proofErr w:type="gramEnd"/>
      <w:r>
        <w:rPr>
          <w:b/>
          <w:sz w:val="28"/>
          <w:szCs w:val="28"/>
        </w:rPr>
        <w:t xml:space="preserve">  от  2</w:t>
      </w:r>
      <w:r w:rsidR="00A53CFF">
        <w:rPr>
          <w:b/>
          <w:sz w:val="28"/>
          <w:szCs w:val="28"/>
        </w:rPr>
        <w:t>7</w:t>
      </w:r>
      <w:r>
        <w:rPr>
          <w:b/>
          <w:sz w:val="28"/>
          <w:szCs w:val="28"/>
        </w:rPr>
        <w:t xml:space="preserve">  </w:t>
      </w:r>
      <w:r w:rsidR="00A53CFF">
        <w:rPr>
          <w:b/>
          <w:sz w:val="28"/>
          <w:szCs w:val="28"/>
        </w:rPr>
        <w:t>янва</w:t>
      </w:r>
      <w:r w:rsidR="00576010">
        <w:rPr>
          <w:b/>
          <w:sz w:val="28"/>
          <w:szCs w:val="28"/>
        </w:rPr>
        <w:t>ря</w:t>
      </w:r>
      <w:r>
        <w:rPr>
          <w:b/>
          <w:sz w:val="28"/>
          <w:szCs w:val="28"/>
        </w:rPr>
        <w:t xml:space="preserve">  20</w:t>
      </w:r>
      <w:r w:rsidR="00A53CFF">
        <w:rPr>
          <w:b/>
          <w:sz w:val="28"/>
          <w:szCs w:val="28"/>
        </w:rPr>
        <w:t>21</w:t>
      </w:r>
      <w:r>
        <w:rPr>
          <w:b/>
          <w:sz w:val="28"/>
          <w:szCs w:val="28"/>
        </w:rPr>
        <w:t xml:space="preserve"> г.                    Абашево                           «Бесплатно»</w:t>
      </w:r>
    </w:p>
    <w:p w:rsidR="009E014E" w:rsidRDefault="009E014E" w:rsidP="009E014E">
      <w:pPr>
        <w:rPr>
          <w:b/>
          <w:sz w:val="28"/>
          <w:szCs w:val="28"/>
        </w:rPr>
      </w:pPr>
    </w:p>
    <w:p w:rsidR="009E014E" w:rsidRDefault="009E014E" w:rsidP="009E014E">
      <w:pPr>
        <w:jc w:val="center"/>
        <w:rPr>
          <w:b/>
          <w:sz w:val="28"/>
          <w:szCs w:val="28"/>
        </w:rPr>
      </w:pPr>
      <w:r>
        <w:rPr>
          <w:b/>
          <w:sz w:val="36"/>
          <w:szCs w:val="36"/>
        </w:rPr>
        <w:t>«АБАШЕВСКИЕ  ВЕДОМОСТИ»</w:t>
      </w:r>
    </w:p>
    <w:p w:rsidR="009E014E" w:rsidRDefault="009E014E" w:rsidP="009E014E">
      <w:pPr>
        <w:jc w:val="center"/>
      </w:pPr>
      <w:r>
        <w:t>Информационный бюллетень Комитета местного  самоуправления</w:t>
      </w:r>
    </w:p>
    <w:p w:rsidR="009E014E" w:rsidRDefault="009E014E" w:rsidP="009E014E">
      <w:pPr>
        <w:jc w:val="center"/>
      </w:pPr>
      <w:r>
        <w:t xml:space="preserve"> Абашевского сельсовета Спасского района Пензенской области.</w:t>
      </w:r>
    </w:p>
    <w:p w:rsidR="009E014E" w:rsidRDefault="009E014E" w:rsidP="009E014E">
      <w:pPr>
        <w:jc w:val="center"/>
      </w:pPr>
      <w:r>
        <w:t>Издание официальных  документов.</w:t>
      </w:r>
    </w:p>
    <w:p w:rsidR="009E014E" w:rsidRDefault="009E014E" w:rsidP="009E014E">
      <w:pPr>
        <w:jc w:val="center"/>
      </w:pPr>
    </w:p>
    <w:p w:rsidR="009E014E" w:rsidRDefault="009E014E" w:rsidP="009E014E">
      <w:pPr>
        <w:jc w:val="center"/>
        <w:rPr>
          <w:b/>
          <w:sz w:val="22"/>
          <w:szCs w:val="22"/>
        </w:rPr>
      </w:pPr>
      <w:r>
        <w:rPr>
          <w:b/>
          <w:sz w:val="22"/>
          <w:szCs w:val="22"/>
        </w:rPr>
        <w:t xml:space="preserve">Решение Комитета местного самоуправления Абашевского сельсовета </w:t>
      </w:r>
    </w:p>
    <w:p w:rsidR="009E014E" w:rsidRPr="00537D87" w:rsidRDefault="009E014E" w:rsidP="009E014E">
      <w:pPr>
        <w:jc w:val="center"/>
        <w:rPr>
          <w:b/>
          <w:sz w:val="22"/>
          <w:szCs w:val="22"/>
        </w:rPr>
      </w:pPr>
      <w:r>
        <w:rPr>
          <w:b/>
          <w:sz w:val="22"/>
          <w:szCs w:val="22"/>
        </w:rPr>
        <w:t xml:space="preserve">Спасского района Пензенской области от </w:t>
      </w:r>
      <w:r w:rsidR="00A53CFF">
        <w:rPr>
          <w:b/>
          <w:sz w:val="22"/>
          <w:szCs w:val="22"/>
        </w:rPr>
        <w:t>12.01</w:t>
      </w:r>
      <w:r>
        <w:rPr>
          <w:b/>
          <w:sz w:val="22"/>
          <w:szCs w:val="22"/>
        </w:rPr>
        <w:t>.20</w:t>
      </w:r>
      <w:r w:rsidR="00A53CFF">
        <w:rPr>
          <w:b/>
          <w:sz w:val="22"/>
          <w:szCs w:val="22"/>
        </w:rPr>
        <w:t>21</w:t>
      </w:r>
      <w:r>
        <w:rPr>
          <w:b/>
          <w:sz w:val="22"/>
          <w:szCs w:val="22"/>
        </w:rPr>
        <w:t xml:space="preserve"> № </w:t>
      </w:r>
      <w:r w:rsidR="00A53CFF">
        <w:rPr>
          <w:b/>
          <w:sz w:val="22"/>
          <w:szCs w:val="22"/>
        </w:rPr>
        <w:t>157</w:t>
      </w:r>
      <w:r w:rsidR="00576010">
        <w:rPr>
          <w:b/>
          <w:sz w:val="22"/>
          <w:szCs w:val="22"/>
        </w:rPr>
        <w:t>-</w:t>
      </w:r>
      <w:r w:rsidR="00A53CFF">
        <w:rPr>
          <w:b/>
          <w:sz w:val="22"/>
          <w:szCs w:val="22"/>
        </w:rPr>
        <w:t>26</w:t>
      </w:r>
      <w:r w:rsidR="00576010">
        <w:rPr>
          <w:b/>
          <w:sz w:val="22"/>
          <w:szCs w:val="22"/>
        </w:rPr>
        <w:t>/7</w:t>
      </w:r>
    </w:p>
    <w:p w:rsidR="009E014E" w:rsidRDefault="009E014E" w:rsidP="009E014E"/>
    <w:p w:rsidR="00576010" w:rsidRPr="00576010" w:rsidRDefault="00576010" w:rsidP="00576010">
      <w:pPr>
        <w:ind w:firstLine="567"/>
        <w:jc w:val="both"/>
        <w:rPr>
          <w:b/>
          <w:szCs w:val="24"/>
        </w:rPr>
      </w:pPr>
      <w:r w:rsidRPr="00576010">
        <w:rPr>
          <w:b/>
          <w:spacing w:val="-6"/>
          <w:szCs w:val="24"/>
        </w:rPr>
        <w:t>О внесении изменений в Устав Абашевского сельсовета Спасского района Пензенской области</w:t>
      </w:r>
    </w:p>
    <w:p w:rsidR="00576010" w:rsidRPr="00576010" w:rsidRDefault="00576010" w:rsidP="00576010">
      <w:pPr>
        <w:autoSpaceDE w:val="0"/>
        <w:autoSpaceDN w:val="0"/>
        <w:adjustRightInd w:val="0"/>
        <w:spacing w:before="100" w:beforeAutospacing="1" w:after="100" w:afterAutospacing="1"/>
        <w:ind w:firstLine="709"/>
        <w:jc w:val="both"/>
        <w:rPr>
          <w:sz w:val="22"/>
          <w:szCs w:val="22"/>
        </w:rPr>
      </w:pPr>
      <w:r w:rsidRPr="00576010">
        <w:rPr>
          <w:spacing w:val="-6"/>
          <w:sz w:val="22"/>
          <w:szCs w:val="22"/>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w:t>
      </w:r>
      <w:proofErr w:type="gramStart"/>
      <w:r w:rsidRPr="00576010">
        <w:rPr>
          <w:spacing w:val="-6"/>
          <w:sz w:val="22"/>
          <w:szCs w:val="22"/>
        </w:rPr>
        <w:t>),  статьей</w:t>
      </w:r>
      <w:proofErr w:type="gramEnd"/>
      <w:r w:rsidRPr="00576010">
        <w:rPr>
          <w:spacing w:val="-6"/>
          <w:sz w:val="22"/>
          <w:szCs w:val="22"/>
        </w:rPr>
        <w:t xml:space="preserve">  </w:t>
      </w:r>
      <w:r w:rsidRPr="00576010">
        <w:rPr>
          <w:sz w:val="22"/>
          <w:szCs w:val="22"/>
        </w:rPr>
        <w:t>21 У</w:t>
      </w:r>
      <w:r w:rsidRPr="00576010">
        <w:rPr>
          <w:spacing w:val="-1"/>
          <w:sz w:val="22"/>
          <w:szCs w:val="22"/>
        </w:rPr>
        <w:t>става</w:t>
      </w:r>
      <w:r w:rsidRPr="00576010">
        <w:rPr>
          <w:sz w:val="22"/>
          <w:szCs w:val="22"/>
        </w:rPr>
        <w:t xml:space="preserve"> Абашевского сельсовета Спасского района Пензенской области (с последующими изменениями),</w:t>
      </w:r>
    </w:p>
    <w:p w:rsidR="00576010" w:rsidRPr="00576010" w:rsidRDefault="00576010" w:rsidP="00576010">
      <w:pPr>
        <w:jc w:val="center"/>
        <w:outlineLvl w:val="0"/>
        <w:rPr>
          <w:b/>
          <w:sz w:val="22"/>
          <w:szCs w:val="22"/>
        </w:rPr>
      </w:pPr>
      <w:r w:rsidRPr="00576010">
        <w:rPr>
          <w:b/>
          <w:sz w:val="22"/>
          <w:szCs w:val="22"/>
        </w:rPr>
        <w:t xml:space="preserve">Комитет местного самоуправления Абашевского сельсовета </w:t>
      </w:r>
    </w:p>
    <w:p w:rsidR="00576010" w:rsidRPr="00576010" w:rsidRDefault="00576010" w:rsidP="00576010">
      <w:pPr>
        <w:jc w:val="center"/>
        <w:outlineLvl w:val="0"/>
        <w:rPr>
          <w:b/>
          <w:sz w:val="22"/>
          <w:szCs w:val="22"/>
        </w:rPr>
      </w:pPr>
      <w:r w:rsidRPr="00576010">
        <w:rPr>
          <w:b/>
          <w:sz w:val="22"/>
          <w:szCs w:val="22"/>
        </w:rPr>
        <w:t xml:space="preserve"> Спасского района Пензенской области седьмого созыва решил:</w:t>
      </w:r>
    </w:p>
    <w:p w:rsidR="00576010" w:rsidRPr="00576010" w:rsidRDefault="00576010" w:rsidP="00576010">
      <w:pPr>
        <w:ind w:firstLine="567"/>
        <w:jc w:val="center"/>
        <w:rPr>
          <w:b/>
          <w:spacing w:val="-6"/>
          <w:sz w:val="22"/>
          <w:szCs w:val="22"/>
        </w:rPr>
      </w:pPr>
    </w:p>
    <w:p w:rsidR="00A53CFF" w:rsidRPr="00A53CFF" w:rsidRDefault="00A53CFF" w:rsidP="00A53CFF">
      <w:pPr>
        <w:widowControl w:val="0"/>
        <w:numPr>
          <w:ilvl w:val="0"/>
          <w:numId w:val="1"/>
        </w:numPr>
        <w:ind w:left="0" w:firstLine="567"/>
        <w:jc w:val="both"/>
        <w:rPr>
          <w:szCs w:val="24"/>
        </w:rPr>
      </w:pPr>
      <w:r w:rsidRPr="00A53CFF">
        <w:rPr>
          <w:szCs w:val="24"/>
        </w:rPr>
        <w:t xml:space="preserve">Внести в Устав </w:t>
      </w:r>
      <w:proofErr w:type="spellStart"/>
      <w:proofErr w:type="gramStart"/>
      <w:r w:rsidRPr="00A53CFF">
        <w:rPr>
          <w:szCs w:val="24"/>
        </w:rPr>
        <w:t>Абашевского</w:t>
      </w:r>
      <w:proofErr w:type="spellEnd"/>
      <w:r w:rsidRPr="00A53CFF">
        <w:rPr>
          <w:szCs w:val="24"/>
        </w:rPr>
        <w:t xml:space="preserve">  сельсовета</w:t>
      </w:r>
      <w:proofErr w:type="gramEnd"/>
      <w:r w:rsidRPr="00A53CFF">
        <w:rPr>
          <w:szCs w:val="24"/>
        </w:rPr>
        <w:t xml:space="preserve"> Спасского района Пензенской области следующие изменения:</w:t>
      </w:r>
    </w:p>
    <w:p w:rsidR="00D76C60" w:rsidRPr="00D76C60" w:rsidRDefault="00D76C60" w:rsidP="00D76C60">
      <w:pPr>
        <w:pStyle w:val="ConsPlusNormal"/>
        <w:ind w:firstLine="567"/>
        <w:jc w:val="both"/>
        <w:rPr>
          <w:sz w:val="24"/>
          <w:szCs w:val="24"/>
        </w:rPr>
      </w:pPr>
      <w:r w:rsidRPr="00D76C60">
        <w:rPr>
          <w:sz w:val="24"/>
          <w:szCs w:val="24"/>
        </w:rPr>
        <w:t>1) часть 1 статьи 7 дополнить пунктами 18 и 19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76C60" w:rsidRPr="00D76C60" w:rsidRDefault="00D76C60" w:rsidP="00D76C60">
      <w:pPr>
        <w:pStyle w:val="ConsPlusNormal"/>
        <w:ind w:firstLine="567"/>
        <w:jc w:val="both"/>
        <w:rPr>
          <w:sz w:val="24"/>
          <w:szCs w:val="24"/>
        </w:rPr>
      </w:pPr>
      <w:r w:rsidRPr="00D76C60">
        <w:rPr>
          <w:sz w:val="24"/>
          <w:szCs w:val="24"/>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D76C60" w:rsidRPr="00D76C60" w:rsidRDefault="00D76C60" w:rsidP="00D76C60">
      <w:pPr>
        <w:pStyle w:val="ConsPlusNormal"/>
        <w:ind w:firstLine="567"/>
        <w:jc w:val="both"/>
        <w:rPr>
          <w:sz w:val="24"/>
          <w:szCs w:val="24"/>
        </w:rPr>
      </w:pPr>
      <w:r w:rsidRPr="00D76C60">
        <w:rPr>
          <w:sz w:val="24"/>
          <w:szCs w:val="24"/>
        </w:rPr>
        <w:t>2) дополнить статьей 12.1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«Статья 12.1. Инициативные проекты</w:t>
      </w:r>
    </w:p>
    <w:p w:rsidR="00D76C60" w:rsidRPr="00D76C60" w:rsidRDefault="00D76C60" w:rsidP="00D76C60">
      <w:pPr>
        <w:pStyle w:val="ConsPlusNormal"/>
        <w:ind w:firstLine="567"/>
        <w:jc w:val="both"/>
        <w:rPr>
          <w:sz w:val="24"/>
          <w:szCs w:val="24"/>
        </w:rPr>
      </w:pPr>
      <w:r w:rsidRPr="00D76C60">
        <w:rPr>
          <w:sz w:val="24"/>
          <w:szCs w:val="24"/>
        </w:rPr>
        <w:t xml:space="preserve">1. В целях реализации мероприятий, имеющих приоритетное значение для жителей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может быть внесен инициативный проект. </w:t>
      </w:r>
    </w:p>
    <w:p w:rsidR="00D76C60" w:rsidRPr="00D76C60" w:rsidRDefault="00D76C60" w:rsidP="00D76C60">
      <w:pPr>
        <w:pStyle w:val="ConsPlusNormal"/>
        <w:ind w:firstLine="567"/>
        <w:jc w:val="both"/>
        <w:rPr>
          <w:sz w:val="24"/>
          <w:szCs w:val="24"/>
        </w:rPr>
      </w:pPr>
      <w:r w:rsidRPr="00D76C60">
        <w:rPr>
          <w:sz w:val="24"/>
          <w:szCs w:val="24"/>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
    <w:p w:rsidR="00D76C60" w:rsidRPr="00D76C60" w:rsidRDefault="00D76C60" w:rsidP="00D76C60">
      <w:pPr>
        <w:pStyle w:val="ConsPlusNormal"/>
        <w:ind w:firstLine="567"/>
        <w:jc w:val="both"/>
        <w:rPr>
          <w:sz w:val="24"/>
          <w:szCs w:val="24"/>
        </w:rPr>
      </w:pPr>
      <w:r w:rsidRPr="00D76C60">
        <w:rPr>
          <w:sz w:val="24"/>
          <w:szCs w:val="24"/>
        </w:rPr>
        <w:t>3) в статье 13:</w:t>
      </w:r>
    </w:p>
    <w:p w:rsidR="00D76C60" w:rsidRPr="00D76C60" w:rsidRDefault="00D76C60" w:rsidP="00D76C60">
      <w:pPr>
        <w:pStyle w:val="ConsPlusNormal"/>
        <w:ind w:firstLine="567"/>
        <w:jc w:val="both"/>
        <w:rPr>
          <w:sz w:val="24"/>
          <w:szCs w:val="24"/>
        </w:rPr>
      </w:pPr>
      <w:r w:rsidRPr="00D76C60">
        <w:rPr>
          <w:sz w:val="24"/>
          <w:szCs w:val="24"/>
        </w:rPr>
        <w:t>а) в абзацах первом и втором части 6 слова «не менее половины» заменить словами «не менее одной трети»;</w:t>
      </w:r>
    </w:p>
    <w:p w:rsidR="00D76C60" w:rsidRPr="00D76C60" w:rsidRDefault="00D76C60" w:rsidP="00D76C60">
      <w:pPr>
        <w:pStyle w:val="ConsPlusNormal"/>
        <w:ind w:firstLine="567"/>
        <w:jc w:val="both"/>
        <w:rPr>
          <w:sz w:val="24"/>
          <w:szCs w:val="24"/>
        </w:rPr>
      </w:pPr>
      <w:r w:rsidRPr="00D76C60">
        <w:rPr>
          <w:sz w:val="24"/>
          <w:szCs w:val="24"/>
        </w:rPr>
        <w:t>б) часть 7 дополнить пунктом 7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«7) обсуждение инициативного проекта и принятие решения по вопросу о его одобрении.»;</w:t>
      </w:r>
    </w:p>
    <w:p w:rsidR="00D76C60" w:rsidRPr="00D76C60" w:rsidRDefault="00D76C60" w:rsidP="00D76C60">
      <w:pPr>
        <w:pStyle w:val="ConsPlusNormal"/>
        <w:ind w:firstLine="567"/>
        <w:jc w:val="both"/>
        <w:rPr>
          <w:sz w:val="24"/>
          <w:szCs w:val="24"/>
        </w:rPr>
      </w:pPr>
      <w:r w:rsidRPr="00D76C60">
        <w:rPr>
          <w:sz w:val="24"/>
          <w:szCs w:val="24"/>
        </w:rPr>
        <w:t>в) дополнить частью 8.1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«8.1. Органы территориального общественного самоуправления могут выдвигать инициативный проект в качестве инициаторов проекта.»;</w:t>
      </w:r>
    </w:p>
    <w:p w:rsidR="00D76C60" w:rsidRPr="00D76C60" w:rsidRDefault="00D76C60" w:rsidP="00D76C60">
      <w:pPr>
        <w:pStyle w:val="ConsPlusNormal"/>
        <w:ind w:firstLine="567"/>
        <w:jc w:val="both"/>
        <w:rPr>
          <w:sz w:val="24"/>
          <w:szCs w:val="24"/>
        </w:rPr>
      </w:pPr>
      <w:r w:rsidRPr="00D76C60">
        <w:rPr>
          <w:sz w:val="24"/>
          <w:szCs w:val="24"/>
        </w:rPr>
        <w:t>4) в статье 15:</w:t>
      </w:r>
    </w:p>
    <w:p w:rsidR="00D76C60" w:rsidRPr="00D76C60" w:rsidRDefault="00D76C60" w:rsidP="00D76C60">
      <w:pPr>
        <w:pStyle w:val="ConsPlusNormal"/>
        <w:ind w:firstLine="567"/>
        <w:jc w:val="both"/>
        <w:rPr>
          <w:sz w:val="24"/>
          <w:szCs w:val="24"/>
        </w:rPr>
      </w:pPr>
      <w:r w:rsidRPr="00D76C60">
        <w:rPr>
          <w:sz w:val="24"/>
          <w:szCs w:val="24"/>
        </w:rPr>
        <w:t>а) часть 1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могут проводиться собрания граждан.»;</w:t>
      </w:r>
    </w:p>
    <w:p w:rsidR="00D76C60" w:rsidRPr="00D76C60" w:rsidRDefault="00D76C60" w:rsidP="00D76C60">
      <w:pPr>
        <w:pStyle w:val="ConsPlusNormal"/>
        <w:ind w:firstLine="567"/>
        <w:jc w:val="both"/>
        <w:rPr>
          <w:sz w:val="24"/>
          <w:szCs w:val="24"/>
        </w:rPr>
      </w:pPr>
      <w:r w:rsidRPr="00D76C60">
        <w:rPr>
          <w:sz w:val="24"/>
          <w:szCs w:val="24"/>
        </w:rPr>
        <w:t>б) часть 2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t xml:space="preserve"> «2. Собрание граждан проводится по инициативе населения, Комитета местного самоуправления, главы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а также в случаях, предусмотренных уставом территориального общественного самоуправления.</w:t>
      </w:r>
    </w:p>
    <w:p w:rsidR="00D76C60" w:rsidRPr="00D76C60" w:rsidRDefault="00D76C60" w:rsidP="00D76C60">
      <w:pPr>
        <w:pStyle w:val="ConsPlusNormal"/>
        <w:ind w:firstLine="567"/>
        <w:jc w:val="both"/>
        <w:rPr>
          <w:sz w:val="24"/>
          <w:szCs w:val="24"/>
        </w:rPr>
      </w:pPr>
      <w:r w:rsidRPr="00D76C60">
        <w:rPr>
          <w:sz w:val="24"/>
          <w:szCs w:val="24"/>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
    <w:p w:rsidR="00D76C60" w:rsidRPr="00D76C60" w:rsidRDefault="00D76C60" w:rsidP="00D76C60">
      <w:pPr>
        <w:pStyle w:val="ConsPlusNormal"/>
        <w:ind w:firstLine="567"/>
        <w:jc w:val="both"/>
        <w:rPr>
          <w:sz w:val="24"/>
          <w:szCs w:val="24"/>
        </w:rPr>
      </w:pPr>
      <w:r w:rsidRPr="00D76C60">
        <w:rPr>
          <w:sz w:val="24"/>
          <w:szCs w:val="24"/>
        </w:rPr>
        <w:t>5) в статье 17:</w:t>
      </w:r>
    </w:p>
    <w:p w:rsidR="00D76C60" w:rsidRPr="00D76C60" w:rsidRDefault="00D76C60" w:rsidP="00D76C60">
      <w:pPr>
        <w:pStyle w:val="ConsPlusNormal"/>
        <w:ind w:firstLine="567"/>
        <w:jc w:val="both"/>
        <w:rPr>
          <w:sz w:val="24"/>
          <w:szCs w:val="24"/>
        </w:rPr>
      </w:pPr>
      <w:r w:rsidRPr="00D76C60">
        <w:rPr>
          <w:sz w:val="24"/>
          <w:szCs w:val="24"/>
        </w:rPr>
        <w:t>а) часть 2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t xml:space="preserve">«2. В опросе граждан имеют право участвовать жители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или его части, в которых предлагается реализовать инициативный проект, достигшие шестнадцатилетнего возраста.»;</w:t>
      </w:r>
    </w:p>
    <w:p w:rsidR="00D76C60" w:rsidRPr="00D76C60" w:rsidRDefault="00D76C60" w:rsidP="00D76C60">
      <w:pPr>
        <w:pStyle w:val="ConsPlusNormal"/>
        <w:ind w:firstLine="567"/>
        <w:jc w:val="both"/>
        <w:rPr>
          <w:sz w:val="24"/>
          <w:szCs w:val="24"/>
        </w:rPr>
      </w:pPr>
      <w:r w:rsidRPr="00D76C60">
        <w:rPr>
          <w:sz w:val="24"/>
          <w:szCs w:val="24"/>
        </w:rPr>
        <w:t>б) часть 3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t xml:space="preserve"> «3. Опрос граждан проводится:</w:t>
      </w:r>
    </w:p>
    <w:p w:rsidR="00D76C60" w:rsidRPr="00D76C60" w:rsidRDefault="00D76C60" w:rsidP="00D76C60">
      <w:pPr>
        <w:pStyle w:val="ConsPlusNormal"/>
        <w:ind w:firstLine="567"/>
        <w:jc w:val="both"/>
        <w:rPr>
          <w:sz w:val="24"/>
          <w:szCs w:val="24"/>
        </w:rPr>
      </w:pPr>
      <w:r w:rsidRPr="00D76C60">
        <w:rPr>
          <w:sz w:val="24"/>
          <w:szCs w:val="24"/>
        </w:rPr>
        <w:t xml:space="preserve">1) по вопросам местного значения — по инициативе Комитета местного самоуправления или главы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w:t>
      </w:r>
    </w:p>
    <w:p w:rsidR="00D76C60" w:rsidRPr="00D76C60" w:rsidRDefault="00D76C60" w:rsidP="00D76C60">
      <w:pPr>
        <w:pStyle w:val="ConsPlusNormal"/>
        <w:ind w:firstLine="567"/>
        <w:jc w:val="both"/>
        <w:rPr>
          <w:sz w:val="24"/>
          <w:szCs w:val="24"/>
        </w:rPr>
      </w:pPr>
      <w:r w:rsidRPr="00D76C60">
        <w:rPr>
          <w:sz w:val="24"/>
          <w:szCs w:val="24"/>
        </w:rPr>
        <w:t xml:space="preserve">2) для учета мнения граждан при принятии решений об изменении целевого назначения муниципальных земель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для объектов регионального и межрегионального значения — по инициативе органов государственной власти Пензенской области; </w:t>
      </w:r>
    </w:p>
    <w:p w:rsidR="00D76C60" w:rsidRPr="00D76C60" w:rsidRDefault="00D76C60" w:rsidP="00D76C60">
      <w:pPr>
        <w:pStyle w:val="ConsPlusNormal"/>
        <w:ind w:firstLine="567"/>
        <w:jc w:val="both"/>
        <w:rPr>
          <w:sz w:val="24"/>
          <w:szCs w:val="24"/>
        </w:rPr>
      </w:pPr>
      <w:r w:rsidRPr="00D76C60">
        <w:rPr>
          <w:sz w:val="24"/>
          <w:szCs w:val="24"/>
        </w:rPr>
        <w:t xml:space="preserve">3) для выявления мнения граждан о поддержке инициативного проекта - по инициативе жителей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или его части, в которых предлагается реализовать инициативный проект.»;</w:t>
      </w:r>
    </w:p>
    <w:p w:rsidR="00D76C60" w:rsidRPr="00D76C60" w:rsidRDefault="00D76C60" w:rsidP="00D76C60">
      <w:pPr>
        <w:pStyle w:val="ConsPlusNormal"/>
        <w:ind w:firstLine="567"/>
        <w:jc w:val="both"/>
        <w:rPr>
          <w:sz w:val="24"/>
          <w:szCs w:val="24"/>
        </w:rPr>
      </w:pPr>
      <w:r w:rsidRPr="00D76C60">
        <w:rPr>
          <w:sz w:val="24"/>
          <w:szCs w:val="24"/>
        </w:rPr>
        <w:t>в) абзац первый части 5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t xml:space="preserve">«5. Решение о назначении опроса граждан принимается Комитетом местного самоуправления </w:t>
      </w:r>
      <w:proofErr w:type="spellStart"/>
      <w:proofErr w:type="gramStart"/>
      <w:r w:rsidRPr="00D76C60">
        <w:rPr>
          <w:sz w:val="24"/>
          <w:szCs w:val="24"/>
        </w:rPr>
        <w:t>Абашевского</w:t>
      </w:r>
      <w:proofErr w:type="spellEnd"/>
      <w:r w:rsidRPr="00D76C60">
        <w:rPr>
          <w:sz w:val="24"/>
          <w:szCs w:val="24"/>
        </w:rPr>
        <w:t xml:space="preserve">  сельсовета</w:t>
      </w:r>
      <w:proofErr w:type="gramEnd"/>
      <w:r w:rsidRPr="00D76C60">
        <w:rPr>
          <w:sz w:val="24"/>
          <w:szCs w:val="24"/>
        </w:rPr>
        <w:t xml:space="preserve"> Спасского района Пензенской области. Для проведения опроса граждан может использоваться официальный сайт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в информационно-телекоммуникационной сети «Интернет». В нормативном правовом акте Комитета местного самоуправления о назначении опроса граждан устанавливаются:»;</w:t>
      </w:r>
    </w:p>
    <w:p w:rsidR="00D76C60" w:rsidRPr="00D76C60" w:rsidRDefault="00D76C60" w:rsidP="00D76C60">
      <w:pPr>
        <w:pStyle w:val="ConsPlusNormal"/>
        <w:ind w:firstLine="567"/>
        <w:jc w:val="both"/>
        <w:rPr>
          <w:sz w:val="24"/>
          <w:szCs w:val="24"/>
        </w:rPr>
      </w:pPr>
      <w:r w:rsidRPr="00D76C60">
        <w:rPr>
          <w:sz w:val="24"/>
          <w:szCs w:val="24"/>
        </w:rPr>
        <w:t>г) часть 5 дополнить пунктом 6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 xml:space="preserve">«6) порядок идентификации участников опроса в случае проведения опроса граждан с использованием официального сайта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в информационно-телекоммуникационной сети «Интернет».»;</w:t>
      </w:r>
    </w:p>
    <w:p w:rsidR="00D76C60" w:rsidRPr="00D76C60" w:rsidRDefault="00D76C60" w:rsidP="00D76C60">
      <w:pPr>
        <w:pStyle w:val="ConsPlusNormal"/>
        <w:ind w:firstLine="567"/>
        <w:jc w:val="both"/>
        <w:rPr>
          <w:sz w:val="24"/>
          <w:szCs w:val="24"/>
        </w:rPr>
      </w:pPr>
      <w:r w:rsidRPr="00D76C60">
        <w:rPr>
          <w:sz w:val="24"/>
          <w:szCs w:val="24"/>
        </w:rPr>
        <w:t>д) пункт 1 части 7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t xml:space="preserve">«1) при проведении опроса по инициативе органов местного самоуправления или жителей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 за счет средств бюджета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w:t>
      </w:r>
    </w:p>
    <w:p w:rsidR="00D76C60" w:rsidRPr="00D76C60" w:rsidRDefault="00D76C60" w:rsidP="00D76C60">
      <w:pPr>
        <w:pStyle w:val="ConsPlusNormal"/>
        <w:ind w:firstLine="567"/>
        <w:jc w:val="both"/>
        <w:rPr>
          <w:sz w:val="24"/>
          <w:szCs w:val="24"/>
        </w:rPr>
      </w:pPr>
      <w:r w:rsidRPr="00D76C60">
        <w:rPr>
          <w:sz w:val="24"/>
          <w:szCs w:val="24"/>
        </w:rPr>
        <w:t>6) в статье 21:</w:t>
      </w:r>
    </w:p>
    <w:p w:rsidR="00D76C60" w:rsidRPr="00D76C60" w:rsidRDefault="00D76C60" w:rsidP="00D76C60">
      <w:pPr>
        <w:pStyle w:val="ConsPlusNormal"/>
        <w:ind w:firstLine="567"/>
        <w:jc w:val="both"/>
        <w:rPr>
          <w:sz w:val="24"/>
          <w:szCs w:val="24"/>
        </w:rPr>
      </w:pPr>
      <w:r w:rsidRPr="00D76C60">
        <w:rPr>
          <w:sz w:val="24"/>
          <w:szCs w:val="24"/>
        </w:rPr>
        <w:t>а) пункт 1 части 4 признать утратившим силу;</w:t>
      </w:r>
    </w:p>
    <w:p w:rsidR="00D76C60" w:rsidRPr="00D76C60" w:rsidRDefault="00D76C60" w:rsidP="00D76C60">
      <w:pPr>
        <w:pStyle w:val="ConsPlusNormal"/>
        <w:ind w:firstLine="567"/>
        <w:jc w:val="both"/>
        <w:rPr>
          <w:sz w:val="24"/>
          <w:szCs w:val="24"/>
        </w:rPr>
      </w:pPr>
      <w:r w:rsidRPr="00D76C60">
        <w:rPr>
          <w:sz w:val="24"/>
          <w:szCs w:val="24"/>
        </w:rPr>
        <w:t>б) часть 18 изложить в следующей редакции:</w:t>
      </w:r>
    </w:p>
    <w:p w:rsidR="00D76C60" w:rsidRPr="00D76C60" w:rsidRDefault="00D76C60" w:rsidP="00D76C60">
      <w:pPr>
        <w:pStyle w:val="ConsPlusNormal"/>
        <w:ind w:firstLine="567"/>
        <w:jc w:val="both"/>
        <w:rPr>
          <w:sz w:val="24"/>
          <w:szCs w:val="24"/>
        </w:rPr>
      </w:pPr>
      <w:r w:rsidRPr="00D76C60">
        <w:rPr>
          <w:sz w:val="24"/>
          <w:szCs w:val="24"/>
        </w:rPr>
        <w:lastRenderedPageBreak/>
        <w:t>«18.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D76C60" w:rsidRPr="00D76C60" w:rsidRDefault="00D76C60" w:rsidP="00D76C60">
      <w:pPr>
        <w:pStyle w:val="ConsPlusNormal"/>
        <w:ind w:firstLine="567"/>
        <w:jc w:val="both"/>
        <w:rPr>
          <w:sz w:val="24"/>
          <w:szCs w:val="24"/>
        </w:rPr>
      </w:pPr>
      <w:r w:rsidRPr="00D76C60">
        <w:rPr>
          <w:sz w:val="24"/>
          <w:szCs w:val="24"/>
        </w:rPr>
        <w:t>в) дополнить частью 18.1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«18.1.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
    <w:p w:rsidR="00D76C60" w:rsidRPr="00D76C60" w:rsidRDefault="00D76C60" w:rsidP="00D76C60">
      <w:pPr>
        <w:pStyle w:val="ConsPlusNormal"/>
        <w:ind w:firstLine="567"/>
        <w:jc w:val="both"/>
        <w:rPr>
          <w:sz w:val="24"/>
          <w:szCs w:val="24"/>
        </w:rPr>
      </w:pPr>
      <w:r w:rsidRPr="00D76C60">
        <w:rPr>
          <w:sz w:val="24"/>
          <w:szCs w:val="24"/>
        </w:rPr>
        <w:t>6) дополнить статьей 45.1 следующего содержания:</w:t>
      </w:r>
    </w:p>
    <w:p w:rsidR="00D76C60" w:rsidRPr="00D76C60" w:rsidRDefault="00D76C60" w:rsidP="00D76C60">
      <w:pPr>
        <w:pStyle w:val="ConsPlusNormal"/>
        <w:ind w:firstLine="567"/>
        <w:jc w:val="both"/>
        <w:rPr>
          <w:sz w:val="24"/>
          <w:szCs w:val="24"/>
        </w:rPr>
      </w:pPr>
      <w:r w:rsidRPr="00D76C60">
        <w:rPr>
          <w:sz w:val="24"/>
          <w:szCs w:val="24"/>
        </w:rPr>
        <w:t>«Статья 45.1. Финансовое и иное обеспечение реализации инициативных проектов</w:t>
      </w:r>
    </w:p>
    <w:p w:rsidR="00D76C60" w:rsidRPr="00D76C60" w:rsidRDefault="00D76C60" w:rsidP="00D76C60">
      <w:pPr>
        <w:pStyle w:val="ConsPlusNormal"/>
        <w:ind w:firstLine="567"/>
        <w:jc w:val="both"/>
        <w:rPr>
          <w:sz w:val="24"/>
          <w:szCs w:val="24"/>
        </w:rPr>
      </w:pPr>
      <w:r w:rsidRPr="00D76C60">
        <w:rPr>
          <w:sz w:val="24"/>
          <w:szCs w:val="24"/>
        </w:rPr>
        <w:t xml:space="preserve">1. Источником финансового обеспечения реализации инициативных проектов, предусмотренных статьей 12.1 настоящего Устава, являются предусмотренные решением о бюджете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D76C60" w:rsidRDefault="00D76C60" w:rsidP="00D76C60">
      <w:pPr>
        <w:pStyle w:val="ConsPlusNormal"/>
        <w:ind w:firstLine="567"/>
        <w:jc w:val="both"/>
        <w:rPr>
          <w:sz w:val="24"/>
          <w:szCs w:val="24"/>
        </w:rPr>
      </w:pPr>
      <w:r w:rsidRPr="00D76C60">
        <w:rPr>
          <w:sz w:val="24"/>
          <w:szCs w:val="24"/>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бюджет </w:t>
      </w:r>
      <w:proofErr w:type="spellStart"/>
      <w:r w:rsidRPr="00D76C60">
        <w:rPr>
          <w:sz w:val="24"/>
          <w:szCs w:val="24"/>
        </w:rPr>
        <w:t>Абашевского</w:t>
      </w:r>
      <w:proofErr w:type="spellEnd"/>
      <w:r w:rsidRPr="00D76C60">
        <w:rPr>
          <w:sz w:val="24"/>
          <w:szCs w:val="24"/>
        </w:rPr>
        <w:t xml:space="preserve"> сельсовета Спасского района Пензенской области, определяется решением Комитета местного самоуправления.».</w:t>
      </w:r>
    </w:p>
    <w:p w:rsidR="00A53CFF" w:rsidRPr="00A53CFF" w:rsidRDefault="00A53CFF" w:rsidP="00D76C60">
      <w:pPr>
        <w:pStyle w:val="ConsPlusNormal"/>
        <w:ind w:firstLine="567"/>
        <w:jc w:val="both"/>
        <w:rPr>
          <w:spacing w:val="-6"/>
          <w:sz w:val="24"/>
          <w:szCs w:val="24"/>
        </w:rPr>
      </w:pPr>
      <w:r w:rsidRPr="00A53CFF">
        <w:rPr>
          <w:spacing w:val="-6"/>
          <w:sz w:val="24"/>
          <w:szCs w:val="24"/>
        </w:rPr>
        <w:t xml:space="preserve">2. Принять настоящее решение на сессии Комитета местного самоуправления </w:t>
      </w:r>
      <w:proofErr w:type="spellStart"/>
      <w:proofErr w:type="gramStart"/>
      <w:r w:rsidRPr="00A53CFF">
        <w:rPr>
          <w:spacing w:val="-6"/>
          <w:sz w:val="24"/>
          <w:szCs w:val="24"/>
        </w:rPr>
        <w:t>Абашевского</w:t>
      </w:r>
      <w:proofErr w:type="spellEnd"/>
      <w:r w:rsidRPr="00A53CFF">
        <w:rPr>
          <w:spacing w:val="-6"/>
          <w:sz w:val="24"/>
          <w:szCs w:val="24"/>
        </w:rPr>
        <w:t xml:space="preserve">  сельсовета</w:t>
      </w:r>
      <w:proofErr w:type="gramEnd"/>
      <w:r w:rsidRPr="00A53CFF">
        <w:rPr>
          <w:spacing w:val="-6"/>
          <w:sz w:val="24"/>
          <w:szCs w:val="24"/>
        </w:rPr>
        <w:t xml:space="preserve"> Спасского района Пензенской области.</w:t>
      </w:r>
    </w:p>
    <w:p w:rsidR="00A53CFF" w:rsidRPr="00A53CFF" w:rsidRDefault="00A53CFF" w:rsidP="00A53CFF">
      <w:pPr>
        <w:pStyle w:val="ConsPlusNormal"/>
        <w:ind w:firstLine="567"/>
        <w:jc w:val="both"/>
        <w:rPr>
          <w:spacing w:val="-6"/>
          <w:sz w:val="24"/>
          <w:szCs w:val="24"/>
        </w:rPr>
      </w:pPr>
      <w:r w:rsidRPr="00A53CFF">
        <w:rPr>
          <w:spacing w:val="-6"/>
          <w:sz w:val="24"/>
          <w:szCs w:val="24"/>
        </w:rPr>
        <w:t xml:space="preserve">3. </w:t>
      </w:r>
      <w:r w:rsidRPr="00A53CFF">
        <w:rPr>
          <w:sz w:val="24"/>
          <w:szCs w:val="24"/>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A53CFF" w:rsidRPr="00A53CFF" w:rsidRDefault="00A53CFF" w:rsidP="00A53CFF">
      <w:pPr>
        <w:shd w:val="clear" w:color="auto" w:fill="FFFFFF"/>
        <w:tabs>
          <w:tab w:val="left" w:leader="dot" w:pos="6226"/>
        </w:tabs>
        <w:ind w:right="5" w:firstLine="709"/>
        <w:jc w:val="both"/>
        <w:rPr>
          <w:szCs w:val="24"/>
        </w:rPr>
      </w:pPr>
      <w:r w:rsidRPr="00A53CFF">
        <w:rPr>
          <w:szCs w:val="24"/>
        </w:rPr>
        <w:t>4. Опубликовать настоящее решение в информационном бюллетене «</w:t>
      </w:r>
      <w:proofErr w:type="spellStart"/>
      <w:r w:rsidRPr="00A53CFF">
        <w:rPr>
          <w:szCs w:val="24"/>
        </w:rPr>
        <w:t>Абашевские</w:t>
      </w:r>
      <w:proofErr w:type="spellEnd"/>
      <w:r w:rsidRPr="00A53CFF">
        <w:rPr>
          <w:szCs w:val="24"/>
        </w:rPr>
        <w:t xml:space="preserve"> ведомости»</w:t>
      </w:r>
      <w:r w:rsidRPr="00A53CFF">
        <w:rPr>
          <w:i/>
          <w:szCs w:val="24"/>
        </w:rPr>
        <w:t xml:space="preserve"> </w:t>
      </w:r>
      <w:r w:rsidRPr="00A53CFF">
        <w:rPr>
          <w:szCs w:val="24"/>
        </w:rPr>
        <w:t>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A53CFF" w:rsidRPr="00A53CFF" w:rsidRDefault="00A53CFF" w:rsidP="00A53CFF">
      <w:pPr>
        <w:pStyle w:val="ConsPlusNormal"/>
        <w:ind w:firstLine="567"/>
        <w:jc w:val="both"/>
        <w:rPr>
          <w:spacing w:val="-6"/>
          <w:sz w:val="24"/>
          <w:szCs w:val="24"/>
        </w:rPr>
      </w:pPr>
      <w:r w:rsidRPr="00A53CFF">
        <w:rPr>
          <w:spacing w:val="-6"/>
          <w:sz w:val="24"/>
          <w:szCs w:val="24"/>
        </w:rPr>
        <w:t>5. Настоящее решение вступает в силу после его официального опубликования.</w:t>
      </w:r>
    </w:p>
    <w:p w:rsidR="00A53CFF" w:rsidRPr="00A53CFF" w:rsidRDefault="00A53CFF" w:rsidP="00A53CFF">
      <w:pPr>
        <w:pStyle w:val="a6"/>
        <w:jc w:val="both"/>
        <w:rPr>
          <w:rFonts w:ascii="Times New Roman" w:hAnsi="Times New Roman"/>
          <w:spacing w:val="-6"/>
          <w:sz w:val="24"/>
          <w:szCs w:val="24"/>
        </w:rPr>
      </w:pPr>
      <w:proofErr w:type="spellStart"/>
      <w:r w:rsidRPr="00A53CFF">
        <w:rPr>
          <w:rFonts w:ascii="Times New Roman" w:hAnsi="Times New Roman"/>
          <w:spacing w:val="-6"/>
          <w:sz w:val="24"/>
          <w:szCs w:val="24"/>
        </w:rPr>
        <w:t>И.о</w:t>
      </w:r>
      <w:proofErr w:type="spellEnd"/>
      <w:r w:rsidRPr="00A53CFF">
        <w:rPr>
          <w:rFonts w:ascii="Times New Roman" w:hAnsi="Times New Roman"/>
          <w:spacing w:val="-6"/>
          <w:sz w:val="24"/>
          <w:szCs w:val="24"/>
        </w:rPr>
        <w:t xml:space="preserve">. Главы </w:t>
      </w:r>
      <w:proofErr w:type="spellStart"/>
      <w:proofErr w:type="gramStart"/>
      <w:r w:rsidRPr="00A53CFF">
        <w:rPr>
          <w:rFonts w:ascii="Times New Roman" w:hAnsi="Times New Roman"/>
          <w:spacing w:val="-6"/>
          <w:sz w:val="24"/>
          <w:szCs w:val="24"/>
        </w:rPr>
        <w:t>Абашевского</w:t>
      </w:r>
      <w:proofErr w:type="spellEnd"/>
      <w:r w:rsidRPr="00A53CFF">
        <w:rPr>
          <w:rFonts w:ascii="Times New Roman" w:hAnsi="Times New Roman"/>
          <w:spacing w:val="-6"/>
          <w:sz w:val="24"/>
          <w:szCs w:val="24"/>
        </w:rPr>
        <w:t xml:space="preserve">  сельсовета</w:t>
      </w:r>
      <w:proofErr w:type="gramEnd"/>
    </w:p>
    <w:p w:rsidR="00A53CFF" w:rsidRPr="00A53CFF" w:rsidRDefault="00A53CFF" w:rsidP="00A53CFF">
      <w:pPr>
        <w:pStyle w:val="a6"/>
        <w:jc w:val="both"/>
        <w:rPr>
          <w:rFonts w:ascii="Times New Roman" w:hAnsi="Times New Roman"/>
          <w:spacing w:val="-6"/>
          <w:sz w:val="24"/>
          <w:szCs w:val="24"/>
        </w:rPr>
      </w:pPr>
      <w:r w:rsidRPr="00A53CFF">
        <w:rPr>
          <w:rFonts w:ascii="Times New Roman" w:hAnsi="Times New Roman"/>
          <w:spacing w:val="-6"/>
          <w:sz w:val="24"/>
          <w:szCs w:val="24"/>
        </w:rPr>
        <w:t xml:space="preserve">Спасского района Пензенской </w:t>
      </w:r>
      <w:r w:rsidRPr="00A53CFF">
        <w:rPr>
          <w:rFonts w:ascii="Times New Roman" w:hAnsi="Times New Roman" w:cs="Times New Roman"/>
          <w:spacing w:val="-6"/>
          <w:sz w:val="24"/>
          <w:szCs w:val="24"/>
        </w:rPr>
        <w:t xml:space="preserve">области                                                               </w:t>
      </w:r>
      <w:r w:rsidRPr="00A53CFF">
        <w:rPr>
          <w:rFonts w:ascii="Times New Roman" w:hAnsi="Times New Roman" w:cs="Times New Roman"/>
          <w:sz w:val="24"/>
          <w:szCs w:val="24"/>
        </w:rPr>
        <w:t>Л.В. Фролова</w:t>
      </w:r>
    </w:p>
    <w:p w:rsidR="0082197D" w:rsidRPr="0082197D" w:rsidRDefault="0082197D" w:rsidP="0082197D">
      <w:pPr>
        <w:pStyle w:val="a3"/>
        <w:tabs>
          <w:tab w:val="clear" w:pos="6237"/>
          <w:tab w:val="right" w:pos="7371"/>
        </w:tabs>
        <w:spacing w:before="0"/>
        <w:ind w:left="0"/>
        <w:jc w:val="both"/>
        <w:rPr>
          <w:noProof/>
          <w:sz w:val="22"/>
          <w:szCs w:val="22"/>
        </w:rPr>
      </w:pPr>
    </w:p>
    <w:p w:rsidR="009E014E" w:rsidRDefault="009E014E" w:rsidP="009E014E"/>
    <w:p w:rsidR="009E014E" w:rsidRDefault="009E014E" w:rsidP="009E014E"/>
    <w:p w:rsidR="009E014E" w:rsidRDefault="009E014E" w:rsidP="009E014E"/>
    <w:p w:rsidR="009E014E" w:rsidRDefault="009E014E" w:rsidP="009E014E">
      <w:pPr>
        <w:jc w:val="both"/>
      </w:pPr>
      <w:r>
        <w:t>_____________________________________________________________________________________</w:t>
      </w:r>
    </w:p>
    <w:p w:rsidR="009E014E" w:rsidRDefault="009E014E" w:rsidP="009E014E">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sidR="00576010">
        <w:rPr>
          <w:rFonts w:ascii="Times New Roman" w:hAnsi="Times New Roman" w:cs="Times New Roman"/>
        </w:rPr>
        <w:t>Афонина</w:t>
      </w:r>
      <w:proofErr w:type="spellEnd"/>
      <w:r w:rsidR="00576010">
        <w:rPr>
          <w:rFonts w:ascii="Times New Roman" w:hAnsi="Times New Roman" w:cs="Times New Roman"/>
        </w:rPr>
        <w:t xml:space="preserve"> Л.И</w:t>
      </w:r>
      <w:r>
        <w:rPr>
          <w:rFonts w:ascii="Times New Roman" w:hAnsi="Times New Roman" w:cs="Times New Roman"/>
        </w:rPr>
        <w:t>.                                                        Тираж  50 экз.</w:t>
      </w:r>
    </w:p>
    <w:p w:rsidR="009E014E" w:rsidRDefault="009E014E" w:rsidP="009E014E">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9E014E" w:rsidRDefault="009E014E" w:rsidP="009E014E">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9E014E" w:rsidRDefault="009E014E" w:rsidP="009E014E">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D1438F" w:rsidRDefault="009E014E" w:rsidP="00D76C60">
      <w:pPr>
        <w:pStyle w:val="ConsNormal"/>
        <w:widowControl/>
        <w:tabs>
          <w:tab w:val="num" w:pos="1647"/>
        </w:tabs>
        <w:ind w:right="0" w:firstLine="540"/>
        <w:jc w:val="both"/>
      </w:pPr>
      <w:r>
        <w:rPr>
          <w:rFonts w:ascii="Times New Roman" w:hAnsi="Times New Roman" w:cs="Times New Roman"/>
        </w:rPr>
        <w:t xml:space="preserve">Издатель: Администрация </w:t>
      </w:r>
      <w:proofErr w:type="spellStart"/>
      <w:r>
        <w:rPr>
          <w:rFonts w:ascii="Times New Roman" w:hAnsi="Times New Roman" w:cs="Times New Roman"/>
        </w:rPr>
        <w:t>Абашевского</w:t>
      </w:r>
      <w:proofErr w:type="spellEnd"/>
      <w:r>
        <w:rPr>
          <w:rFonts w:ascii="Times New Roman" w:hAnsi="Times New Roman" w:cs="Times New Roman"/>
        </w:rPr>
        <w:t xml:space="preserve"> сельсовета     тел.75246</w:t>
      </w:r>
      <w:bookmarkStart w:id="0" w:name="_GoBack"/>
      <w:bookmarkEnd w:id="0"/>
    </w:p>
    <w:sectPr w:rsidR="00D1438F" w:rsidSect="0082197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CC4647"/>
    <w:multiLevelType w:val="hybridMultilevel"/>
    <w:tmpl w:val="B240EE12"/>
    <w:lvl w:ilvl="0" w:tplc="0419000F">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E014E"/>
    <w:rsid w:val="00000EEC"/>
    <w:rsid w:val="000010D3"/>
    <w:rsid w:val="000013DC"/>
    <w:rsid w:val="0000220E"/>
    <w:rsid w:val="000024DE"/>
    <w:rsid w:val="00002CA6"/>
    <w:rsid w:val="00002DDB"/>
    <w:rsid w:val="00002EA8"/>
    <w:rsid w:val="00002F3F"/>
    <w:rsid w:val="000032A7"/>
    <w:rsid w:val="000056F7"/>
    <w:rsid w:val="00005F17"/>
    <w:rsid w:val="00006A67"/>
    <w:rsid w:val="0000769B"/>
    <w:rsid w:val="00007D06"/>
    <w:rsid w:val="000103B6"/>
    <w:rsid w:val="00011808"/>
    <w:rsid w:val="00012059"/>
    <w:rsid w:val="00012C86"/>
    <w:rsid w:val="00012CF4"/>
    <w:rsid w:val="00012D04"/>
    <w:rsid w:val="00012F5A"/>
    <w:rsid w:val="000140DE"/>
    <w:rsid w:val="000148A9"/>
    <w:rsid w:val="0001494E"/>
    <w:rsid w:val="00014F33"/>
    <w:rsid w:val="00015B1E"/>
    <w:rsid w:val="00017340"/>
    <w:rsid w:val="0001734C"/>
    <w:rsid w:val="00017CC7"/>
    <w:rsid w:val="00017D45"/>
    <w:rsid w:val="000201EC"/>
    <w:rsid w:val="000202D3"/>
    <w:rsid w:val="00020B16"/>
    <w:rsid w:val="00021ADC"/>
    <w:rsid w:val="00021BA4"/>
    <w:rsid w:val="00021D41"/>
    <w:rsid w:val="00021DFB"/>
    <w:rsid w:val="00022425"/>
    <w:rsid w:val="00022FA9"/>
    <w:rsid w:val="000236ED"/>
    <w:rsid w:val="000251C9"/>
    <w:rsid w:val="00025A19"/>
    <w:rsid w:val="00025B44"/>
    <w:rsid w:val="00025EF0"/>
    <w:rsid w:val="000275EA"/>
    <w:rsid w:val="00027B48"/>
    <w:rsid w:val="00027BFA"/>
    <w:rsid w:val="00027C38"/>
    <w:rsid w:val="000301DF"/>
    <w:rsid w:val="000303F7"/>
    <w:rsid w:val="000307E4"/>
    <w:rsid w:val="0003187F"/>
    <w:rsid w:val="00031978"/>
    <w:rsid w:val="00031F8F"/>
    <w:rsid w:val="0003290A"/>
    <w:rsid w:val="00033017"/>
    <w:rsid w:val="000335D7"/>
    <w:rsid w:val="00033DBA"/>
    <w:rsid w:val="00034377"/>
    <w:rsid w:val="0003721B"/>
    <w:rsid w:val="00037F03"/>
    <w:rsid w:val="00040F6C"/>
    <w:rsid w:val="00042DE0"/>
    <w:rsid w:val="00043390"/>
    <w:rsid w:val="00043DA4"/>
    <w:rsid w:val="00043DFE"/>
    <w:rsid w:val="00044B15"/>
    <w:rsid w:val="00045128"/>
    <w:rsid w:val="00045E34"/>
    <w:rsid w:val="00046406"/>
    <w:rsid w:val="00046B59"/>
    <w:rsid w:val="0004717C"/>
    <w:rsid w:val="00047271"/>
    <w:rsid w:val="0004746F"/>
    <w:rsid w:val="00047C64"/>
    <w:rsid w:val="00047E3B"/>
    <w:rsid w:val="00050672"/>
    <w:rsid w:val="00050EAC"/>
    <w:rsid w:val="000517E0"/>
    <w:rsid w:val="00053486"/>
    <w:rsid w:val="00053734"/>
    <w:rsid w:val="00054139"/>
    <w:rsid w:val="00055DEF"/>
    <w:rsid w:val="000563E1"/>
    <w:rsid w:val="000567E8"/>
    <w:rsid w:val="00056E80"/>
    <w:rsid w:val="000603DE"/>
    <w:rsid w:val="0006091E"/>
    <w:rsid w:val="00060A94"/>
    <w:rsid w:val="00060C64"/>
    <w:rsid w:val="00060FF3"/>
    <w:rsid w:val="00064D6C"/>
    <w:rsid w:val="0006567F"/>
    <w:rsid w:val="00066981"/>
    <w:rsid w:val="00067E7C"/>
    <w:rsid w:val="00071B35"/>
    <w:rsid w:val="00071EFA"/>
    <w:rsid w:val="00072256"/>
    <w:rsid w:val="00072E4F"/>
    <w:rsid w:val="00073C2E"/>
    <w:rsid w:val="000744EF"/>
    <w:rsid w:val="00075914"/>
    <w:rsid w:val="00077261"/>
    <w:rsid w:val="000774D9"/>
    <w:rsid w:val="00077848"/>
    <w:rsid w:val="00080960"/>
    <w:rsid w:val="00080F22"/>
    <w:rsid w:val="00081E12"/>
    <w:rsid w:val="00081E27"/>
    <w:rsid w:val="0008242D"/>
    <w:rsid w:val="00082881"/>
    <w:rsid w:val="00082E1E"/>
    <w:rsid w:val="000836E9"/>
    <w:rsid w:val="0008440D"/>
    <w:rsid w:val="0008448C"/>
    <w:rsid w:val="00084828"/>
    <w:rsid w:val="0008565C"/>
    <w:rsid w:val="000856E4"/>
    <w:rsid w:val="0008666B"/>
    <w:rsid w:val="00086A97"/>
    <w:rsid w:val="00087217"/>
    <w:rsid w:val="00090B4F"/>
    <w:rsid w:val="00090E37"/>
    <w:rsid w:val="000937CB"/>
    <w:rsid w:val="00093A3B"/>
    <w:rsid w:val="0009418F"/>
    <w:rsid w:val="00095285"/>
    <w:rsid w:val="00095471"/>
    <w:rsid w:val="00095481"/>
    <w:rsid w:val="00095823"/>
    <w:rsid w:val="000962A5"/>
    <w:rsid w:val="00096D5D"/>
    <w:rsid w:val="00096F4E"/>
    <w:rsid w:val="00097CEE"/>
    <w:rsid w:val="000A05D8"/>
    <w:rsid w:val="000A0DDD"/>
    <w:rsid w:val="000A150A"/>
    <w:rsid w:val="000A2D52"/>
    <w:rsid w:val="000A2E93"/>
    <w:rsid w:val="000A3604"/>
    <w:rsid w:val="000A362C"/>
    <w:rsid w:val="000A476E"/>
    <w:rsid w:val="000A4E57"/>
    <w:rsid w:val="000A5D46"/>
    <w:rsid w:val="000A5FAC"/>
    <w:rsid w:val="000B1626"/>
    <w:rsid w:val="000B1720"/>
    <w:rsid w:val="000B1DEF"/>
    <w:rsid w:val="000B2EE5"/>
    <w:rsid w:val="000B3349"/>
    <w:rsid w:val="000B334C"/>
    <w:rsid w:val="000B35DD"/>
    <w:rsid w:val="000B39E8"/>
    <w:rsid w:val="000B4717"/>
    <w:rsid w:val="000C1410"/>
    <w:rsid w:val="000C18E5"/>
    <w:rsid w:val="000C2060"/>
    <w:rsid w:val="000C249A"/>
    <w:rsid w:val="000C278A"/>
    <w:rsid w:val="000C3249"/>
    <w:rsid w:val="000C6B08"/>
    <w:rsid w:val="000D0679"/>
    <w:rsid w:val="000D0A11"/>
    <w:rsid w:val="000D0B2E"/>
    <w:rsid w:val="000D1030"/>
    <w:rsid w:val="000D1D9B"/>
    <w:rsid w:val="000D1DC8"/>
    <w:rsid w:val="000D1F69"/>
    <w:rsid w:val="000D3C5D"/>
    <w:rsid w:val="000D4471"/>
    <w:rsid w:val="000D451A"/>
    <w:rsid w:val="000D4DC5"/>
    <w:rsid w:val="000D5149"/>
    <w:rsid w:val="000D5433"/>
    <w:rsid w:val="000D58EC"/>
    <w:rsid w:val="000D6360"/>
    <w:rsid w:val="000D6FBE"/>
    <w:rsid w:val="000D7436"/>
    <w:rsid w:val="000D787E"/>
    <w:rsid w:val="000E0CF3"/>
    <w:rsid w:val="000E1D23"/>
    <w:rsid w:val="000E1EC1"/>
    <w:rsid w:val="000E1FD8"/>
    <w:rsid w:val="000E2327"/>
    <w:rsid w:val="000E304C"/>
    <w:rsid w:val="000E3828"/>
    <w:rsid w:val="000E39DE"/>
    <w:rsid w:val="000E3B7F"/>
    <w:rsid w:val="000E4023"/>
    <w:rsid w:val="000E45F8"/>
    <w:rsid w:val="000E62C4"/>
    <w:rsid w:val="000E7222"/>
    <w:rsid w:val="000E79AF"/>
    <w:rsid w:val="000E7C46"/>
    <w:rsid w:val="000F06B5"/>
    <w:rsid w:val="000F0994"/>
    <w:rsid w:val="000F3027"/>
    <w:rsid w:val="000F306A"/>
    <w:rsid w:val="000F32B9"/>
    <w:rsid w:val="000F3A9E"/>
    <w:rsid w:val="000F4719"/>
    <w:rsid w:val="000F4D86"/>
    <w:rsid w:val="000F4FE7"/>
    <w:rsid w:val="000F5406"/>
    <w:rsid w:val="000F5A31"/>
    <w:rsid w:val="000F5E75"/>
    <w:rsid w:val="000F60A6"/>
    <w:rsid w:val="000F798B"/>
    <w:rsid w:val="000F7B4D"/>
    <w:rsid w:val="000F7DF5"/>
    <w:rsid w:val="00100198"/>
    <w:rsid w:val="00100951"/>
    <w:rsid w:val="00100F5E"/>
    <w:rsid w:val="0010284E"/>
    <w:rsid w:val="001038EC"/>
    <w:rsid w:val="00104BAB"/>
    <w:rsid w:val="00105CF7"/>
    <w:rsid w:val="00106509"/>
    <w:rsid w:val="0010684B"/>
    <w:rsid w:val="00107AFC"/>
    <w:rsid w:val="00107D76"/>
    <w:rsid w:val="001115A7"/>
    <w:rsid w:val="00111671"/>
    <w:rsid w:val="00111C3E"/>
    <w:rsid w:val="00112243"/>
    <w:rsid w:val="001122FC"/>
    <w:rsid w:val="001127B1"/>
    <w:rsid w:val="00113034"/>
    <w:rsid w:val="0011414D"/>
    <w:rsid w:val="00114983"/>
    <w:rsid w:val="0011535C"/>
    <w:rsid w:val="00115DD8"/>
    <w:rsid w:val="00116C7C"/>
    <w:rsid w:val="0011713A"/>
    <w:rsid w:val="001172CD"/>
    <w:rsid w:val="001172FE"/>
    <w:rsid w:val="0012049B"/>
    <w:rsid w:val="001204E8"/>
    <w:rsid w:val="0012073A"/>
    <w:rsid w:val="001207E5"/>
    <w:rsid w:val="00120A0D"/>
    <w:rsid w:val="00120ED6"/>
    <w:rsid w:val="00121500"/>
    <w:rsid w:val="0012200B"/>
    <w:rsid w:val="00122CCC"/>
    <w:rsid w:val="00122DB6"/>
    <w:rsid w:val="00122E65"/>
    <w:rsid w:val="00123742"/>
    <w:rsid w:val="00125816"/>
    <w:rsid w:val="0012583E"/>
    <w:rsid w:val="00125C81"/>
    <w:rsid w:val="001266E1"/>
    <w:rsid w:val="00127CE6"/>
    <w:rsid w:val="001319EF"/>
    <w:rsid w:val="001324DA"/>
    <w:rsid w:val="00132533"/>
    <w:rsid w:val="00133128"/>
    <w:rsid w:val="00133231"/>
    <w:rsid w:val="00133C9F"/>
    <w:rsid w:val="001362DC"/>
    <w:rsid w:val="00137262"/>
    <w:rsid w:val="00137951"/>
    <w:rsid w:val="001400BB"/>
    <w:rsid w:val="00140A59"/>
    <w:rsid w:val="00142660"/>
    <w:rsid w:val="001427E0"/>
    <w:rsid w:val="001429EA"/>
    <w:rsid w:val="0014315F"/>
    <w:rsid w:val="00143635"/>
    <w:rsid w:val="001439E6"/>
    <w:rsid w:val="001455AF"/>
    <w:rsid w:val="0014561E"/>
    <w:rsid w:val="00146E2C"/>
    <w:rsid w:val="00147D9F"/>
    <w:rsid w:val="00150079"/>
    <w:rsid w:val="00151964"/>
    <w:rsid w:val="0015219E"/>
    <w:rsid w:val="00152327"/>
    <w:rsid w:val="0015307E"/>
    <w:rsid w:val="00154710"/>
    <w:rsid w:val="00154EEA"/>
    <w:rsid w:val="0015501B"/>
    <w:rsid w:val="00155FC0"/>
    <w:rsid w:val="00156111"/>
    <w:rsid w:val="001565C2"/>
    <w:rsid w:val="0015751B"/>
    <w:rsid w:val="00157A31"/>
    <w:rsid w:val="00157E72"/>
    <w:rsid w:val="00157F33"/>
    <w:rsid w:val="00157FE1"/>
    <w:rsid w:val="00161F48"/>
    <w:rsid w:val="00162E5C"/>
    <w:rsid w:val="00163065"/>
    <w:rsid w:val="0016364F"/>
    <w:rsid w:val="001648F3"/>
    <w:rsid w:val="001656E2"/>
    <w:rsid w:val="001657BB"/>
    <w:rsid w:val="001668AC"/>
    <w:rsid w:val="00167C32"/>
    <w:rsid w:val="001708F4"/>
    <w:rsid w:val="00170EAF"/>
    <w:rsid w:val="00172890"/>
    <w:rsid w:val="00174822"/>
    <w:rsid w:val="00174A70"/>
    <w:rsid w:val="00174D5C"/>
    <w:rsid w:val="00174F8D"/>
    <w:rsid w:val="0017619C"/>
    <w:rsid w:val="00177070"/>
    <w:rsid w:val="001775FE"/>
    <w:rsid w:val="001779E2"/>
    <w:rsid w:val="001815E5"/>
    <w:rsid w:val="00181D85"/>
    <w:rsid w:val="001823C9"/>
    <w:rsid w:val="00182AA1"/>
    <w:rsid w:val="00184CB3"/>
    <w:rsid w:val="00184CDB"/>
    <w:rsid w:val="00185144"/>
    <w:rsid w:val="00185315"/>
    <w:rsid w:val="00185C0E"/>
    <w:rsid w:val="0018712B"/>
    <w:rsid w:val="00187944"/>
    <w:rsid w:val="00187A85"/>
    <w:rsid w:val="0019003D"/>
    <w:rsid w:val="00190DE8"/>
    <w:rsid w:val="0019243A"/>
    <w:rsid w:val="00192E92"/>
    <w:rsid w:val="00193A72"/>
    <w:rsid w:val="0019421E"/>
    <w:rsid w:val="001946ED"/>
    <w:rsid w:val="00194A94"/>
    <w:rsid w:val="00195AF3"/>
    <w:rsid w:val="0019699A"/>
    <w:rsid w:val="00196D2A"/>
    <w:rsid w:val="001A1946"/>
    <w:rsid w:val="001A204B"/>
    <w:rsid w:val="001A39C1"/>
    <w:rsid w:val="001A5EB8"/>
    <w:rsid w:val="001B1AEA"/>
    <w:rsid w:val="001B1FBF"/>
    <w:rsid w:val="001B223F"/>
    <w:rsid w:val="001B2C89"/>
    <w:rsid w:val="001B3847"/>
    <w:rsid w:val="001B3908"/>
    <w:rsid w:val="001B3C6B"/>
    <w:rsid w:val="001B48FB"/>
    <w:rsid w:val="001B5653"/>
    <w:rsid w:val="001B63BB"/>
    <w:rsid w:val="001B6B7B"/>
    <w:rsid w:val="001B71CE"/>
    <w:rsid w:val="001B764B"/>
    <w:rsid w:val="001B78FA"/>
    <w:rsid w:val="001B7C7F"/>
    <w:rsid w:val="001C0D3D"/>
    <w:rsid w:val="001C0DA8"/>
    <w:rsid w:val="001C157E"/>
    <w:rsid w:val="001C2360"/>
    <w:rsid w:val="001C2FAA"/>
    <w:rsid w:val="001C2FEB"/>
    <w:rsid w:val="001C30A7"/>
    <w:rsid w:val="001C3A16"/>
    <w:rsid w:val="001C5063"/>
    <w:rsid w:val="001C5127"/>
    <w:rsid w:val="001C539D"/>
    <w:rsid w:val="001C56C8"/>
    <w:rsid w:val="001C5E7D"/>
    <w:rsid w:val="001C6737"/>
    <w:rsid w:val="001C76AD"/>
    <w:rsid w:val="001D0070"/>
    <w:rsid w:val="001D0E4C"/>
    <w:rsid w:val="001D1026"/>
    <w:rsid w:val="001D1C1C"/>
    <w:rsid w:val="001D292D"/>
    <w:rsid w:val="001D3D75"/>
    <w:rsid w:val="001D3E05"/>
    <w:rsid w:val="001D48BC"/>
    <w:rsid w:val="001D50CF"/>
    <w:rsid w:val="001D523E"/>
    <w:rsid w:val="001D53E2"/>
    <w:rsid w:val="001D5EFB"/>
    <w:rsid w:val="001D6162"/>
    <w:rsid w:val="001D639B"/>
    <w:rsid w:val="001D661B"/>
    <w:rsid w:val="001D6AC9"/>
    <w:rsid w:val="001D725E"/>
    <w:rsid w:val="001D72B8"/>
    <w:rsid w:val="001E0620"/>
    <w:rsid w:val="001E0CD5"/>
    <w:rsid w:val="001E14E3"/>
    <w:rsid w:val="001E1EBB"/>
    <w:rsid w:val="001E269D"/>
    <w:rsid w:val="001E4234"/>
    <w:rsid w:val="001E4D13"/>
    <w:rsid w:val="001E4D2B"/>
    <w:rsid w:val="001E5462"/>
    <w:rsid w:val="001E721C"/>
    <w:rsid w:val="001E7298"/>
    <w:rsid w:val="001E78F5"/>
    <w:rsid w:val="001F0289"/>
    <w:rsid w:val="001F04C3"/>
    <w:rsid w:val="001F06FD"/>
    <w:rsid w:val="001F0B18"/>
    <w:rsid w:val="001F23A0"/>
    <w:rsid w:val="001F2E38"/>
    <w:rsid w:val="001F2E59"/>
    <w:rsid w:val="001F2F88"/>
    <w:rsid w:val="001F32E4"/>
    <w:rsid w:val="001F4386"/>
    <w:rsid w:val="001F4876"/>
    <w:rsid w:val="001F4E12"/>
    <w:rsid w:val="001F5506"/>
    <w:rsid w:val="001F58F4"/>
    <w:rsid w:val="001F5CD1"/>
    <w:rsid w:val="001F6A40"/>
    <w:rsid w:val="001F6BD1"/>
    <w:rsid w:val="001F6E52"/>
    <w:rsid w:val="001F6EE9"/>
    <w:rsid w:val="00200B76"/>
    <w:rsid w:val="00200E70"/>
    <w:rsid w:val="00201A1E"/>
    <w:rsid w:val="00201F51"/>
    <w:rsid w:val="002022F3"/>
    <w:rsid w:val="002025A9"/>
    <w:rsid w:val="0020263D"/>
    <w:rsid w:val="00202D1F"/>
    <w:rsid w:val="00204012"/>
    <w:rsid w:val="002044C0"/>
    <w:rsid w:val="00204EEA"/>
    <w:rsid w:val="00206291"/>
    <w:rsid w:val="002064C4"/>
    <w:rsid w:val="00206D3F"/>
    <w:rsid w:val="00207165"/>
    <w:rsid w:val="002113E1"/>
    <w:rsid w:val="00212230"/>
    <w:rsid w:val="00212776"/>
    <w:rsid w:val="002128FB"/>
    <w:rsid w:val="0021332C"/>
    <w:rsid w:val="00213D3C"/>
    <w:rsid w:val="00214111"/>
    <w:rsid w:val="0021427B"/>
    <w:rsid w:val="00214E53"/>
    <w:rsid w:val="00216007"/>
    <w:rsid w:val="00216274"/>
    <w:rsid w:val="00217274"/>
    <w:rsid w:val="00217749"/>
    <w:rsid w:val="00217AA4"/>
    <w:rsid w:val="00217E14"/>
    <w:rsid w:val="00221C40"/>
    <w:rsid w:val="00221F62"/>
    <w:rsid w:val="002221D1"/>
    <w:rsid w:val="002222CA"/>
    <w:rsid w:val="00222E63"/>
    <w:rsid w:val="00222FA2"/>
    <w:rsid w:val="00223B59"/>
    <w:rsid w:val="00224204"/>
    <w:rsid w:val="00225540"/>
    <w:rsid w:val="00226405"/>
    <w:rsid w:val="00226F93"/>
    <w:rsid w:val="002270C3"/>
    <w:rsid w:val="00230890"/>
    <w:rsid w:val="002308E7"/>
    <w:rsid w:val="00230AA1"/>
    <w:rsid w:val="002340D9"/>
    <w:rsid w:val="00234853"/>
    <w:rsid w:val="0023495B"/>
    <w:rsid w:val="00235639"/>
    <w:rsid w:val="002356E3"/>
    <w:rsid w:val="00235F4E"/>
    <w:rsid w:val="00235FF7"/>
    <w:rsid w:val="002377D6"/>
    <w:rsid w:val="00237B6E"/>
    <w:rsid w:val="002400BB"/>
    <w:rsid w:val="002403F3"/>
    <w:rsid w:val="0024069E"/>
    <w:rsid w:val="00240AB0"/>
    <w:rsid w:val="00240C20"/>
    <w:rsid w:val="00240DF2"/>
    <w:rsid w:val="002413AA"/>
    <w:rsid w:val="00241466"/>
    <w:rsid w:val="002417BA"/>
    <w:rsid w:val="00242316"/>
    <w:rsid w:val="00242D74"/>
    <w:rsid w:val="00243780"/>
    <w:rsid w:val="00243B3B"/>
    <w:rsid w:val="00243F89"/>
    <w:rsid w:val="00244174"/>
    <w:rsid w:val="00244BF4"/>
    <w:rsid w:val="002458E9"/>
    <w:rsid w:val="00246487"/>
    <w:rsid w:val="002507C8"/>
    <w:rsid w:val="00250949"/>
    <w:rsid w:val="00251FA2"/>
    <w:rsid w:val="002521D7"/>
    <w:rsid w:val="00252958"/>
    <w:rsid w:val="00252EC3"/>
    <w:rsid w:val="00254AF7"/>
    <w:rsid w:val="00255832"/>
    <w:rsid w:val="00256C0A"/>
    <w:rsid w:val="00257117"/>
    <w:rsid w:val="0025737F"/>
    <w:rsid w:val="00260F19"/>
    <w:rsid w:val="00261354"/>
    <w:rsid w:val="00261CF7"/>
    <w:rsid w:val="00262457"/>
    <w:rsid w:val="0026259A"/>
    <w:rsid w:val="002627F4"/>
    <w:rsid w:val="0026285E"/>
    <w:rsid w:val="00262E96"/>
    <w:rsid w:val="00262EB5"/>
    <w:rsid w:val="00263BAE"/>
    <w:rsid w:val="00263BFE"/>
    <w:rsid w:val="0026406E"/>
    <w:rsid w:val="002646BA"/>
    <w:rsid w:val="00264E6D"/>
    <w:rsid w:val="002654B0"/>
    <w:rsid w:val="00266854"/>
    <w:rsid w:val="0026703C"/>
    <w:rsid w:val="0027022A"/>
    <w:rsid w:val="0027040A"/>
    <w:rsid w:val="00271A70"/>
    <w:rsid w:val="00271AA8"/>
    <w:rsid w:val="00271D6F"/>
    <w:rsid w:val="002725B3"/>
    <w:rsid w:val="002726CE"/>
    <w:rsid w:val="00272B03"/>
    <w:rsid w:val="0027323D"/>
    <w:rsid w:val="00274257"/>
    <w:rsid w:val="002760EE"/>
    <w:rsid w:val="0027667E"/>
    <w:rsid w:val="002768AC"/>
    <w:rsid w:val="0028134E"/>
    <w:rsid w:val="00281408"/>
    <w:rsid w:val="0028203B"/>
    <w:rsid w:val="00282183"/>
    <w:rsid w:val="00284A2D"/>
    <w:rsid w:val="00284AB2"/>
    <w:rsid w:val="00284E25"/>
    <w:rsid w:val="00285FFC"/>
    <w:rsid w:val="002863D1"/>
    <w:rsid w:val="00287374"/>
    <w:rsid w:val="00287A1D"/>
    <w:rsid w:val="00287F43"/>
    <w:rsid w:val="00290A7D"/>
    <w:rsid w:val="002913C5"/>
    <w:rsid w:val="002935AE"/>
    <w:rsid w:val="00293DD4"/>
    <w:rsid w:val="00293F8E"/>
    <w:rsid w:val="00294698"/>
    <w:rsid w:val="002954DC"/>
    <w:rsid w:val="00295903"/>
    <w:rsid w:val="00295ECB"/>
    <w:rsid w:val="00296BFB"/>
    <w:rsid w:val="00296E97"/>
    <w:rsid w:val="00296EA8"/>
    <w:rsid w:val="002973EE"/>
    <w:rsid w:val="00297FA1"/>
    <w:rsid w:val="002A023F"/>
    <w:rsid w:val="002A1439"/>
    <w:rsid w:val="002A173D"/>
    <w:rsid w:val="002A1814"/>
    <w:rsid w:val="002A1BCD"/>
    <w:rsid w:val="002A2CBA"/>
    <w:rsid w:val="002A3194"/>
    <w:rsid w:val="002A3997"/>
    <w:rsid w:val="002A4311"/>
    <w:rsid w:val="002A6926"/>
    <w:rsid w:val="002A6E7E"/>
    <w:rsid w:val="002A6EE1"/>
    <w:rsid w:val="002A7772"/>
    <w:rsid w:val="002A781D"/>
    <w:rsid w:val="002A7A86"/>
    <w:rsid w:val="002B06B0"/>
    <w:rsid w:val="002B1821"/>
    <w:rsid w:val="002B2FEF"/>
    <w:rsid w:val="002B338F"/>
    <w:rsid w:val="002B3DB2"/>
    <w:rsid w:val="002B4CE5"/>
    <w:rsid w:val="002B4F76"/>
    <w:rsid w:val="002B524C"/>
    <w:rsid w:val="002B5266"/>
    <w:rsid w:val="002B5D17"/>
    <w:rsid w:val="002B7042"/>
    <w:rsid w:val="002B7420"/>
    <w:rsid w:val="002B7D8C"/>
    <w:rsid w:val="002C0201"/>
    <w:rsid w:val="002C0A9B"/>
    <w:rsid w:val="002C1011"/>
    <w:rsid w:val="002C101E"/>
    <w:rsid w:val="002C2BBB"/>
    <w:rsid w:val="002C30B8"/>
    <w:rsid w:val="002C33A1"/>
    <w:rsid w:val="002C3709"/>
    <w:rsid w:val="002C390E"/>
    <w:rsid w:val="002C396F"/>
    <w:rsid w:val="002C3B93"/>
    <w:rsid w:val="002C3FD2"/>
    <w:rsid w:val="002C430B"/>
    <w:rsid w:val="002C491C"/>
    <w:rsid w:val="002C499F"/>
    <w:rsid w:val="002C4B86"/>
    <w:rsid w:val="002C57F2"/>
    <w:rsid w:val="002C5952"/>
    <w:rsid w:val="002C681A"/>
    <w:rsid w:val="002D000D"/>
    <w:rsid w:val="002D0418"/>
    <w:rsid w:val="002D18C0"/>
    <w:rsid w:val="002D2012"/>
    <w:rsid w:val="002D2448"/>
    <w:rsid w:val="002D2D92"/>
    <w:rsid w:val="002D34F6"/>
    <w:rsid w:val="002D37D7"/>
    <w:rsid w:val="002D3915"/>
    <w:rsid w:val="002D3B76"/>
    <w:rsid w:val="002D3F62"/>
    <w:rsid w:val="002D41F5"/>
    <w:rsid w:val="002D4EA8"/>
    <w:rsid w:val="002D5A3E"/>
    <w:rsid w:val="002D5E68"/>
    <w:rsid w:val="002D6229"/>
    <w:rsid w:val="002D6998"/>
    <w:rsid w:val="002D6D26"/>
    <w:rsid w:val="002D6FDC"/>
    <w:rsid w:val="002D742B"/>
    <w:rsid w:val="002D7A8E"/>
    <w:rsid w:val="002E1BB5"/>
    <w:rsid w:val="002E266D"/>
    <w:rsid w:val="002E27C1"/>
    <w:rsid w:val="002E2F66"/>
    <w:rsid w:val="002E41BC"/>
    <w:rsid w:val="002E47B4"/>
    <w:rsid w:val="002E4F6F"/>
    <w:rsid w:val="002E526F"/>
    <w:rsid w:val="002E6036"/>
    <w:rsid w:val="002E75D1"/>
    <w:rsid w:val="002E794A"/>
    <w:rsid w:val="002F1927"/>
    <w:rsid w:val="002F1DFE"/>
    <w:rsid w:val="002F26BA"/>
    <w:rsid w:val="002F2D9B"/>
    <w:rsid w:val="002F2F50"/>
    <w:rsid w:val="002F3FF8"/>
    <w:rsid w:val="002F50D3"/>
    <w:rsid w:val="002F5406"/>
    <w:rsid w:val="002F598F"/>
    <w:rsid w:val="002F6718"/>
    <w:rsid w:val="002F6A6D"/>
    <w:rsid w:val="002F7470"/>
    <w:rsid w:val="00300D4F"/>
    <w:rsid w:val="0030133B"/>
    <w:rsid w:val="00301862"/>
    <w:rsid w:val="00301D10"/>
    <w:rsid w:val="0030211D"/>
    <w:rsid w:val="00302444"/>
    <w:rsid w:val="0030306C"/>
    <w:rsid w:val="003032C5"/>
    <w:rsid w:val="00304D6E"/>
    <w:rsid w:val="00305051"/>
    <w:rsid w:val="003056CE"/>
    <w:rsid w:val="00305711"/>
    <w:rsid w:val="00305FB8"/>
    <w:rsid w:val="00306CAE"/>
    <w:rsid w:val="00307B41"/>
    <w:rsid w:val="00307FD9"/>
    <w:rsid w:val="003110A3"/>
    <w:rsid w:val="00311A1F"/>
    <w:rsid w:val="00312733"/>
    <w:rsid w:val="00313945"/>
    <w:rsid w:val="00313B47"/>
    <w:rsid w:val="00314C2D"/>
    <w:rsid w:val="00317564"/>
    <w:rsid w:val="003215CF"/>
    <w:rsid w:val="00322147"/>
    <w:rsid w:val="0032290E"/>
    <w:rsid w:val="00323ED8"/>
    <w:rsid w:val="00324E84"/>
    <w:rsid w:val="00326052"/>
    <w:rsid w:val="003266DD"/>
    <w:rsid w:val="0032670D"/>
    <w:rsid w:val="003269AB"/>
    <w:rsid w:val="00327691"/>
    <w:rsid w:val="00327C2E"/>
    <w:rsid w:val="0033067D"/>
    <w:rsid w:val="0033068F"/>
    <w:rsid w:val="00330A69"/>
    <w:rsid w:val="00332BE5"/>
    <w:rsid w:val="003336C9"/>
    <w:rsid w:val="00334C23"/>
    <w:rsid w:val="0033514A"/>
    <w:rsid w:val="0033538D"/>
    <w:rsid w:val="00335ECE"/>
    <w:rsid w:val="003364A1"/>
    <w:rsid w:val="00336B1E"/>
    <w:rsid w:val="00336F89"/>
    <w:rsid w:val="00337618"/>
    <w:rsid w:val="003376F0"/>
    <w:rsid w:val="00337C31"/>
    <w:rsid w:val="00337EDB"/>
    <w:rsid w:val="0034036D"/>
    <w:rsid w:val="003406DD"/>
    <w:rsid w:val="00340F22"/>
    <w:rsid w:val="003417FC"/>
    <w:rsid w:val="00344136"/>
    <w:rsid w:val="00344859"/>
    <w:rsid w:val="00344AAE"/>
    <w:rsid w:val="00345C74"/>
    <w:rsid w:val="00346B20"/>
    <w:rsid w:val="003475CE"/>
    <w:rsid w:val="0034774C"/>
    <w:rsid w:val="003505E6"/>
    <w:rsid w:val="00351369"/>
    <w:rsid w:val="0035235E"/>
    <w:rsid w:val="003531BB"/>
    <w:rsid w:val="003538AA"/>
    <w:rsid w:val="00354503"/>
    <w:rsid w:val="00354544"/>
    <w:rsid w:val="0035534F"/>
    <w:rsid w:val="00355FE3"/>
    <w:rsid w:val="003560D5"/>
    <w:rsid w:val="00360B4F"/>
    <w:rsid w:val="00361186"/>
    <w:rsid w:val="00361D44"/>
    <w:rsid w:val="00361FAA"/>
    <w:rsid w:val="00362ECF"/>
    <w:rsid w:val="003635E0"/>
    <w:rsid w:val="003635EA"/>
    <w:rsid w:val="00364E7B"/>
    <w:rsid w:val="0036634C"/>
    <w:rsid w:val="00370087"/>
    <w:rsid w:val="003703CA"/>
    <w:rsid w:val="003705D8"/>
    <w:rsid w:val="00370F3A"/>
    <w:rsid w:val="00371B58"/>
    <w:rsid w:val="00371FE9"/>
    <w:rsid w:val="003730CE"/>
    <w:rsid w:val="00373741"/>
    <w:rsid w:val="0037378C"/>
    <w:rsid w:val="00374691"/>
    <w:rsid w:val="00374A15"/>
    <w:rsid w:val="00374B75"/>
    <w:rsid w:val="00375828"/>
    <w:rsid w:val="00375A64"/>
    <w:rsid w:val="003774D3"/>
    <w:rsid w:val="003778AD"/>
    <w:rsid w:val="00377F06"/>
    <w:rsid w:val="003800E5"/>
    <w:rsid w:val="003816D0"/>
    <w:rsid w:val="00381745"/>
    <w:rsid w:val="003821F6"/>
    <w:rsid w:val="00382B5C"/>
    <w:rsid w:val="003838DF"/>
    <w:rsid w:val="00383B84"/>
    <w:rsid w:val="00383F06"/>
    <w:rsid w:val="00385058"/>
    <w:rsid w:val="003864FF"/>
    <w:rsid w:val="003867C8"/>
    <w:rsid w:val="00386DA1"/>
    <w:rsid w:val="00386F00"/>
    <w:rsid w:val="00387326"/>
    <w:rsid w:val="00387430"/>
    <w:rsid w:val="0038751F"/>
    <w:rsid w:val="003911C3"/>
    <w:rsid w:val="0039130E"/>
    <w:rsid w:val="00392125"/>
    <w:rsid w:val="00392DEB"/>
    <w:rsid w:val="00392EE6"/>
    <w:rsid w:val="00393427"/>
    <w:rsid w:val="003934D7"/>
    <w:rsid w:val="003945CB"/>
    <w:rsid w:val="003948AD"/>
    <w:rsid w:val="003948BD"/>
    <w:rsid w:val="003A114A"/>
    <w:rsid w:val="003A184F"/>
    <w:rsid w:val="003A19F1"/>
    <w:rsid w:val="003A2AEC"/>
    <w:rsid w:val="003A2B8D"/>
    <w:rsid w:val="003A2DE9"/>
    <w:rsid w:val="003A3CC0"/>
    <w:rsid w:val="003A3D8D"/>
    <w:rsid w:val="003A3EB1"/>
    <w:rsid w:val="003A4B55"/>
    <w:rsid w:val="003A4EAB"/>
    <w:rsid w:val="003A569A"/>
    <w:rsid w:val="003A5DCB"/>
    <w:rsid w:val="003A7D0A"/>
    <w:rsid w:val="003B0268"/>
    <w:rsid w:val="003B0ABE"/>
    <w:rsid w:val="003B0B0D"/>
    <w:rsid w:val="003B195C"/>
    <w:rsid w:val="003B1B8A"/>
    <w:rsid w:val="003B2012"/>
    <w:rsid w:val="003B307B"/>
    <w:rsid w:val="003B4321"/>
    <w:rsid w:val="003B4726"/>
    <w:rsid w:val="003B4AA2"/>
    <w:rsid w:val="003B5CA0"/>
    <w:rsid w:val="003B689A"/>
    <w:rsid w:val="003B7D80"/>
    <w:rsid w:val="003C0CCF"/>
    <w:rsid w:val="003C0DAC"/>
    <w:rsid w:val="003C3685"/>
    <w:rsid w:val="003C36A4"/>
    <w:rsid w:val="003C402D"/>
    <w:rsid w:val="003C5732"/>
    <w:rsid w:val="003C6F52"/>
    <w:rsid w:val="003C7CBD"/>
    <w:rsid w:val="003D0127"/>
    <w:rsid w:val="003D096D"/>
    <w:rsid w:val="003D2105"/>
    <w:rsid w:val="003D2889"/>
    <w:rsid w:val="003D2DDE"/>
    <w:rsid w:val="003D31DF"/>
    <w:rsid w:val="003D3C35"/>
    <w:rsid w:val="003D407C"/>
    <w:rsid w:val="003D433D"/>
    <w:rsid w:val="003D45DF"/>
    <w:rsid w:val="003D46E7"/>
    <w:rsid w:val="003D5384"/>
    <w:rsid w:val="003D59C5"/>
    <w:rsid w:val="003D69A0"/>
    <w:rsid w:val="003D6D78"/>
    <w:rsid w:val="003D76F9"/>
    <w:rsid w:val="003E0034"/>
    <w:rsid w:val="003E2760"/>
    <w:rsid w:val="003E39B8"/>
    <w:rsid w:val="003E3F33"/>
    <w:rsid w:val="003E545F"/>
    <w:rsid w:val="003E6A30"/>
    <w:rsid w:val="003E7EC9"/>
    <w:rsid w:val="003F0981"/>
    <w:rsid w:val="003F1569"/>
    <w:rsid w:val="003F17F5"/>
    <w:rsid w:val="003F19C8"/>
    <w:rsid w:val="003F1A12"/>
    <w:rsid w:val="003F4795"/>
    <w:rsid w:val="003F52E4"/>
    <w:rsid w:val="003F569D"/>
    <w:rsid w:val="003F6483"/>
    <w:rsid w:val="003F675F"/>
    <w:rsid w:val="003F6FE6"/>
    <w:rsid w:val="003F757A"/>
    <w:rsid w:val="003F7985"/>
    <w:rsid w:val="004002CD"/>
    <w:rsid w:val="004005AB"/>
    <w:rsid w:val="00400A33"/>
    <w:rsid w:val="004017B5"/>
    <w:rsid w:val="00402106"/>
    <w:rsid w:val="004027F4"/>
    <w:rsid w:val="004029BE"/>
    <w:rsid w:val="004030FC"/>
    <w:rsid w:val="004037DD"/>
    <w:rsid w:val="00403D91"/>
    <w:rsid w:val="00404AD4"/>
    <w:rsid w:val="00404B4B"/>
    <w:rsid w:val="00404E04"/>
    <w:rsid w:val="00411311"/>
    <w:rsid w:val="00412CBD"/>
    <w:rsid w:val="004136A6"/>
    <w:rsid w:val="0041429E"/>
    <w:rsid w:val="004144BA"/>
    <w:rsid w:val="00414555"/>
    <w:rsid w:val="0041517D"/>
    <w:rsid w:val="004158E8"/>
    <w:rsid w:val="00415A2E"/>
    <w:rsid w:val="00415E33"/>
    <w:rsid w:val="004165B0"/>
    <w:rsid w:val="00416849"/>
    <w:rsid w:val="004169D6"/>
    <w:rsid w:val="00417364"/>
    <w:rsid w:val="00417A31"/>
    <w:rsid w:val="00417B72"/>
    <w:rsid w:val="00417F14"/>
    <w:rsid w:val="00420EA4"/>
    <w:rsid w:val="00421361"/>
    <w:rsid w:val="00421908"/>
    <w:rsid w:val="00422453"/>
    <w:rsid w:val="004231D5"/>
    <w:rsid w:val="004239FC"/>
    <w:rsid w:val="00423F6E"/>
    <w:rsid w:val="0042428E"/>
    <w:rsid w:val="004245BF"/>
    <w:rsid w:val="00424A38"/>
    <w:rsid w:val="00425995"/>
    <w:rsid w:val="004264D3"/>
    <w:rsid w:val="004265DF"/>
    <w:rsid w:val="00426F06"/>
    <w:rsid w:val="00427C2D"/>
    <w:rsid w:val="00431FEE"/>
    <w:rsid w:val="00431FF8"/>
    <w:rsid w:val="00432173"/>
    <w:rsid w:val="004321F4"/>
    <w:rsid w:val="0043225E"/>
    <w:rsid w:val="004328A2"/>
    <w:rsid w:val="0043350A"/>
    <w:rsid w:val="0043386C"/>
    <w:rsid w:val="00435B51"/>
    <w:rsid w:val="00436314"/>
    <w:rsid w:val="00436F80"/>
    <w:rsid w:val="00437AC6"/>
    <w:rsid w:val="004405EC"/>
    <w:rsid w:val="0044142B"/>
    <w:rsid w:val="00441B50"/>
    <w:rsid w:val="00442D7C"/>
    <w:rsid w:val="00442F4B"/>
    <w:rsid w:val="00443087"/>
    <w:rsid w:val="00443C4A"/>
    <w:rsid w:val="00443C6A"/>
    <w:rsid w:val="004455E9"/>
    <w:rsid w:val="004457F8"/>
    <w:rsid w:val="0044581B"/>
    <w:rsid w:val="004467B7"/>
    <w:rsid w:val="004469D8"/>
    <w:rsid w:val="00446BB6"/>
    <w:rsid w:val="00446CFD"/>
    <w:rsid w:val="00447184"/>
    <w:rsid w:val="00447723"/>
    <w:rsid w:val="00447901"/>
    <w:rsid w:val="00447D46"/>
    <w:rsid w:val="004502A9"/>
    <w:rsid w:val="00451753"/>
    <w:rsid w:val="0045239A"/>
    <w:rsid w:val="004530A7"/>
    <w:rsid w:val="0045466E"/>
    <w:rsid w:val="0045525D"/>
    <w:rsid w:val="00456827"/>
    <w:rsid w:val="00456B63"/>
    <w:rsid w:val="00456B6F"/>
    <w:rsid w:val="004574D0"/>
    <w:rsid w:val="00462480"/>
    <w:rsid w:val="004629F0"/>
    <w:rsid w:val="00464064"/>
    <w:rsid w:val="004664D6"/>
    <w:rsid w:val="004668E6"/>
    <w:rsid w:val="00466AEE"/>
    <w:rsid w:val="00466F6A"/>
    <w:rsid w:val="00467646"/>
    <w:rsid w:val="004676C2"/>
    <w:rsid w:val="00470047"/>
    <w:rsid w:val="0047222E"/>
    <w:rsid w:val="00472EE8"/>
    <w:rsid w:val="004735CE"/>
    <w:rsid w:val="00474C5C"/>
    <w:rsid w:val="00474C83"/>
    <w:rsid w:val="004750A7"/>
    <w:rsid w:val="0047573C"/>
    <w:rsid w:val="00475C88"/>
    <w:rsid w:val="00475CE3"/>
    <w:rsid w:val="0047639A"/>
    <w:rsid w:val="00477173"/>
    <w:rsid w:val="00480F99"/>
    <w:rsid w:val="0048115E"/>
    <w:rsid w:val="00481263"/>
    <w:rsid w:val="00483551"/>
    <w:rsid w:val="0048368E"/>
    <w:rsid w:val="004837FD"/>
    <w:rsid w:val="00483988"/>
    <w:rsid w:val="00484577"/>
    <w:rsid w:val="0048497B"/>
    <w:rsid w:val="004862BD"/>
    <w:rsid w:val="004867C3"/>
    <w:rsid w:val="00486E7A"/>
    <w:rsid w:val="00487A95"/>
    <w:rsid w:val="00490B02"/>
    <w:rsid w:val="00492508"/>
    <w:rsid w:val="00493793"/>
    <w:rsid w:val="00494897"/>
    <w:rsid w:val="0049529C"/>
    <w:rsid w:val="00495DCE"/>
    <w:rsid w:val="004961F5"/>
    <w:rsid w:val="00496C9D"/>
    <w:rsid w:val="00496D18"/>
    <w:rsid w:val="00496F3E"/>
    <w:rsid w:val="0049779E"/>
    <w:rsid w:val="004A026A"/>
    <w:rsid w:val="004A080F"/>
    <w:rsid w:val="004A0B2A"/>
    <w:rsid w:val="004A0B2F"/>
    <w:rsid w:val="004A0EC8"/>
    <w:rsid w:val="004A10EF"/>
    <w:rsid w:val="004A126D"/>
    <w:rsid w:val="004A172F"/>
    <w:rsid w:val="004A1DCA"/>
    <w:rsid w:val="004A1FE5"/>
    <w:rsid w:val="004A24E4"/>
    <w:rsid w:val="004A4A4C"/>
    <w:rsid w:val="004A4E6C"/>
    <w:rsid w:val="004A4EC2"/>
    <w:rsid w:val="004A5465"/>
    <w:rsid w:val="004A5632"/>
    <w:rsid w:val="004A5732"/>
    <w:rsid w:val="004A6407"/>
    <w:rsid w:val="004A7306"/>
    <w:rsid w:val="004A7784"/>
    <w:rsid w:val="004B02ED"/>
    <w:rsid w:val="004B0C79"/>
    <w:rsid w:val="004B0DC4"/>
    <w:rsid w:val="004B2D4D"/>
    <w:rsid w:val="004B30A2"/>
    <w:rsid w:val="004B4500"/>
    <w:rsid w:val="004B47B2"/>
    <w:rsid w:val="004B4FD9"/>
    <w:rsid w:val="004B6184"/>
    <w:rsid w:val="004B6AF8"/>
    <w:rsid w:val="004B6E29"/>
    <w:rsid w:val="004B7952"/>
    <w:rsid w:val="004B7DE3"/>
    <w:rsid w:val="004C1B9D"/>
    <w:rsid w:val="004C1C19"/>
    <w:rsid w:val="004C1E2E"/>
    <w:rsid w:val="004C28E1"/>
    <w:rsid w:val="004C293C"/>
    <w:rsid w:val="004C3808"/>
    <w:rsid w:val="004C4D7A"/>
    <w:rsid w:val="004C6570"/>
    <w:rsid w:val="004C79AB"/>
    <w:rsid w:val="004D057E"/>
    <w:rsid w:val="004D0CE0"/>
    <w:rsid w:val="004D1695"/>
    <w:rsid w:val="004D1724"/>
    <w:rsid w:val="004D1BA0"/>
    <w:rsid w:val="004D1D4B"/>
    <w:rsid w:val="004D26D3"/>
    <w:rsid w:val="004D3096"/>
    <w:rsid w:val="004D3120"/>
    <w:rsid w:val="004D3740"/>
    <w:rsid w:val="004D491B"/>
    <w:rsid w:val="004D4C00"/>
    <w:rsid w:val="004D6440"/>
    <w:rsid w:val="004D7745"/>
    <w:rsid w:val="004E06E4"/>
    <w:rsid w:val="004E0736"/>
    <w:rsid w:val="004E0E76"/>
    <w:rsid w:val="004E1495"/>
    <w:rsid w:val="004E14AB"/>
    <w:rsid w:val="004E1510"/>
    <w:rsid w:val="004E2A3C"/>
    <w:rsid w:val="004E3F62"/>
    <w:rsid w:val="004E422B"/>
    <w:rsid w:val="004E4F0E"/>
    <w:rsid w:val="004E5D66"/>
    <w:rsid w:val="004E64B9"/>
    <w:rsid w:val="004E677B"/>
    <w:rsid w:val="004E6FC7"/>
    <w:rsid w:val="004E7B7D"/>
    <w:rsid w:val="004F104F"/>
    <w:rsid w:val="004F3189"/>
    <w:rsid w:val="004F33CB"/>
    <w:rsid w:val="004F3494"/>
    <w:rsid w:val="004F44B7"/>
    <w:rsid w:val="004F52E9"/>
    <w:rsid w:val="004F6696"/>
    <w:rsid w:val="004F6BB9"/>
    <w:rsid w:val="004F74FC"/>
    <w:rsid w:val="004F7BEB"/>
    <w:rsid w:val="00501C25"/>
    <w:rsid w:val="0050209D"/>
    <w:rsid w:val="005022FD"/>
    <w:rsid w:val="00502CD4"/>
    <w:rsid w:val="00503613"/>
    <w:rsid w:val="005036F3"/>
    <w:rsid w:val="005049EA"/>
    <w:rsid w:val="00504BF0"/>
    <w:rsid w:val="00505BCC"/>
    <w:rsid w:val="00505D18"/>
    <w:rsid w:val="0050650C"/>
    <w:rsid w:val="00507A98"/>
    <w:rsid w:val="00511C9B"/>
    <w:rsid w:val="00512E74"/>
    <w:rsid w:val="00513108"/>
    <w:rsid w:val="00513555"/>
    <w:rsid w:val="00515586"/>
    <w:rsid w:val="00515805"/>
    <w:rsid w:val="005171A0"/>
    <w:rsid w:val="00520BA1"/>
    <w:rsid w:val="00522DFE"/>
    <w:rsid w:val="005235C6"/>
    <w:rsid w:val="00523682"/>
    <w:rsid w:val="0052380C"/>
    <w:rsid w:val="00523C68"/>
    <w:rsid w:val="00523F67"/>
    <w:rsid w:val="00524496"/>
    <w:rsid w:val="00524709"/>
    <w:rsid w:val="005250D3"/>
    <w:rsid w:val="0052520D"/>
    <w:rsid w:val="005252BB"/>
    <w:rsid w:val="00525A28"/>
    <w:rsid w:val="005267E8"/>
    <w:rsid w:val="00527F35"/>
    <w:rsid w:val="00530504"/>
    <w:rsid w:val="00530BB2"/>
    <w:rsid w:val="00530D63"/>
    <w:rsid w:val="00530DA3"/>
    <w:rsid w:val="00530FCE"/>
    <w:rsid w:val="00531828"/>
    <w:rsid w:val="00531B32"/>
    <w:rsid w:val="00532FEF"/>
    <w:rsid w:val="0053312C"/>
    <w:rsid w:val="0053449D"/>
    <w:rsid w:val="0053451D"/>
    <w:rsid w:val="00534FEC"/>
    <w:rsid w:val="00535EF5"/>
    <w:rsid w:val="0053778D"/>
    <w:rsid w:val="005379D8"/>
    <w:rsid w:val="005408F3"/>
    <w:rsid w:val="0054193D"/>
    <w:rsid w:val="005419F2"/>
    <w:rsid w:val="00541F2C"/>
    <w:rsid w:val="0054209A"/>
    <w:rsid w:val="00542684"/>
    <w:rsid w:val="0054319F"/>
    <w:rsid w:val="00544679"/>
    <w:rsid w:val="00544944"/>
    <w:rsid w:val="005463AE"/>
    <w:rsid w:val="0054734E"/>
    <w:rsid w:val="00550173"/>
    <w:rsid w:val="00550219"/>
    <w:rsid w:val="0055050C"/>
    <w:rsid w:val="0055107F"/>
    <w:rsid w:val="00551084"/>
    <w:rsid w:val="00552762"/>
    <w:rsid w:val="00553540"/>
    <w:rsid w:val="00553AA2"/>
    <w:rsid w:val="00553FB5"/>
    <w:rsid w:val="00554CD8"/>
    <w:rsid w:val="005556EB"/>
    <w:rsid w:val="005568BF"/>
    <w:rsid w:val="00557A86"/>
    <w:rsid w:val="00557B98"/>
    <w:rsid w:val="00557D79"/>
    <w:rsid w:val="00560BF6"/>
    <w:rsid w:val="00561D2D"/>
    <w:rsid w:val="00561EEB"/>
    <w:rsid w:val="0056300D"/>
    <w:rsid w:val="005630BC"/>
    <w:rsid w:val="00563658"/>
    <w:rsid w:val="00564BB6"/>
    <w:rsid w:val="00564BE6"/>
    <w:rsid w:val="00565108"/>
    <w:rsid w:val="00570956"/>
    <w:rsid w:val="00572184"/>
    <w:rsid w:val="0057335D"/>
    <w:rsid w:val="00573AD3"/>
    <w:rsid w:val="00574B93"/>
    <w:rsid w:val="0057500D"/>
    <w:rsid w:val="00575041"/>
    <w:rsid w:val="00576010"/>
    <w:rsid w:val="005771C9"/>
    <w:rsid w:val="005771FE"/>
    <w:rsid w:val="005779B4"/>
    <w:rsid w:val="00577ACB"/>
    <w:rsid w:val="0058075F"/>
    <w:rsid w:val="005807E8"/>
    <w:rsid w:val="00580A05"/>
    <w:rsid w:val="00580A93"/>
    <w:rsid w:val="00580DBA"/>
    <w:rsid w:val="005814BB"/>
    <w:rsid w:val="00582F44"/>
    <w:rsid w:val="00584C24"/>
    <w:rsid w:val="0058674A"/>
    <w:rsid w:val="005867E9"/>
    <w:rsid w:val="00586ABC"/>
    <w:rsid w:val="00586AE3"/>
    <w:rsid w:val="00587FCD"/>
    <w:rsid w:val="005905B0"/>
    <w:rsid w:val="00590C10"/>
    <w:rsid w:val="00591C88"/>
    <w:rsid w:val="00592AAE"/>
    <w:rsid w:val="005933EC"/>
    <w:rsid w:val="00593CE2"/>
    <w:rsid w:val="00593E1C"/>
    <w:rsid w:val="00594F16"/>
    <w:rsid w:val="0059544B"/>
    <w:rsid w:val="005968CB"/>
    <w:rsid w:val="00597D2B"/>
    <w:rsid w:val="00597FD9"/>
    <w:rsid w:val="005A0799"/>
    <w:rsid w:val="005A0D39"/>
    <w:rsid w:val="005A0F91"/>
    <w:rsid w:val="005A2130"/>
    <w:rsid w:val="005A2707"/>
    <w:rsid w:val="005A2F2A"/>
    <w:rsid w:val="005A5D4B"/>
    <w:rsid w:val="005A653F"/>
    <w:rsid w:val="005A6A12"/>
    <w:rsid w:val="005A7088"/>
    <w:rsid w:val="005A7282"/>
    <w:rsid w:val="005A73E7"/>
    <w:rsid w:val="005A78F7"/>
    <w:rsid w:val="005A7E8D"/>
    <w:rsid w:val="005B031E"/>
    <w:rsid w:val="005B10C8"/>
    <w:rsid w:val="005B12C8"/>
    <w:rsid w:val="005B1C7C"/>
    <w:rsid w:val="005B313C"/>
    <w:rsid w:val="005B4335"/>
    <w:rsid w:val="005B46A4"/>
    <w:rsid w:val="005B4A85"/>
    <w:rsid w:val="005B4C85"/>
    <w:rsid w:val="005B4CCD"/>
    <w:rsid w:val="005B6476"/>
    <w:rsid w:val="005B6C0C"/>
    <w:rsid w:val="005B7018"/>
    <w:rsid w:val="005B718C"/>
    <w:rsid w:val="005B78F4"/>
    <w:rsid w:val="005C1443"/>
    <w:rsid w:val="005C178B"/>
    <w:rsid w:val="005C255E"/>
    <w:rsid w:val="005C3455"/>
    <w:rsid w:val="005C3C71"/>
    <w:rsid w:val="005C47FF"/>
    <w:rsid w:val="005C4E93"/>
    <w:rsid w:val="005C4F96"/>
    <w:rsid w:val="005C5678"/>
    <w:rsid w:val="005C578F"/>
    <w:rsid w:val="005C57E3"/>
    <w:rsid w:val="005C6B15"/>
    <w:rsid w:val="005C70F3"/>
    <w:rsid w:val="005C7F21"/>
    <w:rsid w:val="005D0265"/>
    <w:rsid w:val="005D121A"/>
    <w:rsid w:val="005D1317"/>
    <w:rsid w:val="005D14C1"/>
    <w:rsid w:val="005D218E"/>
    <w:rsid w:val="005D231C"/>
    <w:rsid w:val="005D3CC0"/>
    <w:rsid w:val="005D4089"/>
    <w:rsid w:val="005D4EDC"/>
    <w:rsid w:val="005D50FE"/>
    <w:rsid w:val="005D5882"/>
    <w:rsid w:val="005D6FCA"/>
    <w:rsid w:val="005D729B"/>
    <w:rsid w:val="005D7677"/>
    <w:rsid w:val="005D78EE"/>
    <w:rsid w:val="005D7DA5"/>
    <w:rsid w:val="005D7E12"/>
    <w:rsid w:val="005E0315"/>
    <w:rsid w:val="005E035F"/>
    <w:rsid w:val="005E0EDA"/>
    <w:rsid w:val="005E2A42"/>
    <w:rsid w:val="005E2CE6"/>
    <w:rsid w:val="005E582B"/>
    <w:rsid w:val="005E7003"/>
    <w:rsid w:val="005F2261"/>
    <w:rsid w:val="005F3918"/>
    <w:rsid w:val="005F3BDC"/>
    <w:rsid w:val="005F5E57"/>
    <w:rsid w:val="005F63E1"/>
    <w:rsid w:val="00600708"/>
    <w:rsid w:val="00600A30"/>
    <w:rsid w:val="00600A81"/>
    <w:rsid w:val="0060111C"/>
    <w:rsid w:val="00601629"/>
    <w:rsid w:val="00601A72"/>
    <w:rsid w:val="00602128"/>
    <w:rsid w:val="00602925"/>
    <w:rsid w:val="00603A94"/>
    <w:rsid w:val="00603AD9"/>
    <w:rsid w:val="00604E76"/>
    <w:rsid w:val="0060517E"/>
    <w:rsid w:val="00607E32"/>
    <w:rsid w:val="0061062F"/>
    <w:rsid w:val="0061075B"/>
    <w:rsid w:val="00610922"/>
    <w:rsid w:val="006117B1"/>
    <w:rsid w:val="006121B6"/>
    <w:rsid w:val="00612603"/>
    <w:rsid w:val="00613749"/>
    <w:rsid w:val="00613CF8"/>
    <w:rsid w:val="00614909"/>
    <w:rsid w:val="0061599A"/>
    <w:rsid w:val="0061639C"/>
    <w:rsid w:val="00617E3E"/>
    <w:rsid w:val="00617FF4"/>
    <w:rsid w:val="00620AF0"/>
    <w:rsid w:val="00620C98"/>
    <w:rsid w:val="00621154"/>
    <w:rsid w:val="00622DEF"/>
    <w:rsid w:val="006230BF"/>
    <w:rsid w:val="006246C9"/>
    <w:rsid w:val="00624A6A"/>
    <w:rsid w:val="00625D7F"/>
    <w:rsid w:val="00625E81"/>
    <w:rsid w:val="00626C46"/>
    <w:rsid w:val="0063060A"/>
    <w:rsid w:val="006323AE"/>
    <w:rsid w:val="006323D0"/>
    <w:rsid w:val="00632B23"/>
    <w:rsid w:val="00633743"/>
    <w:rsid w:val="006346DA"/>
    <w:rsid w:val="006355EB"/>
    <w:rsid w:val="006359F3"/>
    <w:rsid w:val="00636101"/>
    <w:rsid w:val="006366BB"/>
    <w:rsid w:val="00636B4D"/>
    <w:rsid w:val="00636DC5"/>
    <w:rsid w:val="00637ABA"/>
    <w:rsid w:val="0064179A"/>
    <w:rsid w:val="006418FC"/>
    <w:rsid w:val="00641A9C"/>
    <w:rsid w:val="00642388"/>
    <w:rsid w:val="006433E7"/>
    <w:rsid w:val="0064364A"/>
    <w:rsid w:val="006449EB"/>
    <w:rsid w:val="00645499"/>
    <w:rsid w:val="0064553D"/>
    <w:rsid w:val="00646D69"/>
    <w:rsid w:val="00650C0C"/>
    <w:rsid w:val="006511BE"/>
    <w:rsid w:val="00651A10"/>
    <w:rsid w:val="00651A78"/>
    <w:rsid w:val="00652291"/>
    <w:rsid w:val="006551C7"/>
    <w:rsid w:val="00655456"/>
    <w:rsid w:val="006557CA"/>
    <w:rsid w:val="0065637D"/>
    <w:rsid w:val="00662573"/>
    <w:rsid w:val="00662A24"/>
    <w:rsid w:val="00662D15"/>
    <w:rsid w:val="006637D2"/>
    <w:rsid w:val="00663E7E"/>
    <w:rsid w:val="006640CA"/>
    <w:rsid w:val="00664C5B"/>
    <w:rsid w:val="00665E11"/>
    <w:rsid w:val="00666FAB"/>
    <w:rsid w:val="0066776F"/>
    <w:rsid w:val="006715ED"/>
    <w:rsid w:val="00671C06"/>
    <w:rsid w:val="00672BE0"/>
    <w:rsid w:val="0067349A"/>
    <w:rsid w:val="006744DD"/>
    <w:rsid w:val="00674E1D"/>
    <w:rsid w:val="006750A8"/>
    <w:rsid w:val="00675567"/>
    <w:rsid w:val="00676887"/>
    <w:rsid w:val="00676B73"/>
    <w:rsid w:val="00676C62"/>
    <w:rsid w:val="00676E78"/>
    <w:rsid w:val="006805CC"/>
    <w:rsid w:val="00680697"/>
    <w:rsid w:val="00680780"/>
    <w:rsid w:val="00681B17"/>
    <w:rsid w:val="00684271"/>
    <w:rsid w:val="00684AAC"/>
    <w:rsid w:val="00685002"/>
    <w:rsid w:val="00685D7A"/>
    <w:rsid w:val="00686A0A"/>
    <w:rsid w:val="00687299"/>
    <w:rsid w:val="00687525"/>
    <w:rsid w:val="00687F91"/>
    <w:rsid w:val="006906A6"/>
    <w:rsid w:val="00690DC9"/>
    <w:rsid w:val="0069224E"/>
    <w:rsid w:val="006923F0"/>
    <w:rsid w:val="0069243F"/>
    <w:rsid w:val="00692893"/>
    <w:rsid w:val="00693998"/>
    <w:rsid w:val="00693E8A"/>
    <w:rsid w:val="00694573"/>
    <w:rsid w:val="00694CB1"/>
    <w:rsid w:val="00695E0F"/>
    <w:rsid w:val="006A1234"/>
    <w:rsid w:val="006A12A5"/>
    <w:rsid w:val="006A15A0"/>
    <w:rsid w:val="006A1CFD"/>
    <w:rsid w:val="006A2D1F"/>
    <w:rsid w:val="006A2E04"/>
    <w:rsid w:val="006A312D"/>
    <w:rsid w:val="006A3559"/>
    <w:rsid w:val="006A450F"/>
    <w:rsid w:val="006A57BC"/>
    <w:rsid w:val="006A5E42"/>
    <w:rsid w:val="006A65B5"/>
    <w:rsid w:val="006A661A"/>
    <w:rsid w:val="006A7784"/>
    <w:rsid w:val="006B0003"/>
    <w:rsid w:val="006B00BB"/>
    <w:rsid w:val="006B0D0E"/>
    <w:rsid w:val="006B1289"/>
    <w:rsid w:val="006B18AA"/>
    <w:rsid w:val="006B1E6D"/>
    <w:rsid w:val="006B4A74"/>
    <w:rsid w:val="006B4C53"/>
    <w:rsid w:val="006B67BB"/>
    <w:rsid w:val="006B7301"/>
    <w:rsid w:val="006B7532"/>
    <w:rsid w:val="006B7B10"/>
    <w:rsid w:val="006C0130"/>
    <w:rsid w:val="006C146B"/>
    <w:rsid w:val="006C1BAE"/>
    <w:rsid w:val="006C1E5E"/>
    <w:rsid w:val="006C2607"/>
    <w:rsid w:val="006C2DE2"/>
    <w:rsid w:val="006C3259"/>
    <w:rsid w:val="006C46BE"/>
    <w:rsid w:val="006C58DB"/>
    <w:rsid w:val="006C5D06"/>
    <w:rsid w:val="006C642A"/>
    <w:rsid w:val="006C6EC5"/>
    <w:rsid w:val="006C7E79"/>
    <w:rsid w:val="006D11D6"/>
    <w:rsid w:val="006D2842"/>
    <w:rsid w:val="006D299D"/>
    <w:rsid w:val="006D3B80"/>
    <w:rsid w:val="006D3EB9"/>
    <w:rsid w:val="006D4431"/>
    <w:rsid w:val="006D532B"/>
    <w:rsid w:val="006D5C4C"/>
    <w:rsid w:val="006D6FE8"/>
    <w:rsid w:val="006D751E"/>
    <w:rsid w:val="006E05F5"/>
    <w:rsid w:val="006E07E8"/>
    <w:rsid w:val="006E2194"/>
    <w:rsid w:val="006E29C7"/>
    <w:rsid w:val="006E2E71"/>
    <w:rsid w:val="006E3599"/>
    <w:rsid w:val="006E467E"/>
    <w:rsid w:val="006E4CAA"/>
    <w:rsid w:val="006E5328"/>
    <w:rsid w:val="006E5331"/>
    <w:rsid w:val="006E62D4"/>
    <w:rsid w:val="006E65F1"/>
    <w:rsid w:val="006E6DBC"/>
    <w:rsid w:val="006F0BC8"/>
    <w:rsid w:val="006F1334"/>
    <w:rsid w:val="006F1971"/>
    <w:rsid w:val="006F1BBB"/>
    <w:rsid w:val="006F3257"/>
    <w:rsid w:val="006F425B"/>
    <w:rsid w:val="006F490B"/>
    <w:rsid w:val="006F532D"/>
    <w:rsid w:val="006F59D2"/>
    <w:rsid w:val="006F67E9"/>
    <w:rsid w:val="006F75A0"/>
    <w:rsid w:val="007004A8"/>
    <w:rsid w:val="007011F7"/>
    <w:rsid w:val="007019A9"/>
    <w:rsid w:val="00701F45"/>
    <w:rsid w:val="00702C62"/>
    <w:rsid w:val="00702CDB"/>
    <w:rsid w:val="00703E6C"/>
    <w:rsid w:val="00704D08"/>
    <w:rsid w:val="007052CF"/>
    <w:rsid w:val="00705CDC"/>
    <w:rsid w:val="007068FB"/>
    <w:rsid w:val="007069C3"/>
    <w:rsid w:val="007070AF"/>
    <w:rsid w:val="00707268"/>
    <w:rsid w:val="00707E9A"/>
    <w:rsid w:val="00710F3B"/>
    <w:rsid w:val="00712843"/>
    <w:rsid w:val="00713432"/>
    <w:rsid w:val="00714A29"/>
    <w:rsid w:val="00714AAD"/>
    <w:rsid w:val="007156C9"/>
    <w:rsid w:val="00715AE3"/>
    <w:rsid w:val="00721FC9"/>
    <w:rsid w:val="007226C8"/>
    <w:rsid w:val="0072302F"/>
    <w:rsid w:val="007243DD"/>
    <w:rsid w:val="007251CA"/>
    <w:rsid w:val="00725688"/>
    <w:rsid w:val="00725E9C"/>
    <w:rsid w:val="00725FD6"/>
    <w:rsid w:val="00725FF2"/>
    <w:rsid w:val="007274D4"/>
    <w:rsid w:val="007276FA"/>
    <w:rsid w:val="00727AC6"/>
    <w:rsid w:val="00730260"/>
    <w:rsid w:val="0073208C"/>
    <w:rsid w:val="0073365D"/>
    <w:rsid w:val="00734091"/>
    <w:rsid w:val="00734387"/>
    <w:rsid w:val="007343AC"/>
    <w:rsid w:val="00734BD5"/>
    <w:rsid w:val="00735168"/>
    <w:rsid w:val="0073526A"/>
    <w:rsid w:val="00736D58"/>
    <w:rsid w:val="00736EE9"/>
    <w:rsid w:val="00737340"/>
    <w:rsid w:val="00737587"/>
    <w:rsid w:val="00741E8E"/>
    <w:rsid w:val="007428EF"/>
    <w:rsid w:val="007430BD"/>
    <w:rsid w:val="00743739"/>
    <w:rsid w:val="00743B1E"/>
    <w:rsid w:val="0074490E"/>
    <w:rsid w:val="00744E12"/>
    <w:rsid w:val="00745AF7"/>
    <w:rsid w:val="00746C5F"/>
    <w:rsid w:val="007537FE"/>
    <w:rsid w:val="007544F1"/>
    <w:rsid w:val="00754DA6"/>
    <w:rsid w:val="00754FBA"/>
    <w:rsid w:val="007559AD"/>
    <w:rsid w:val="007601CD"/>
    <w:rsid w:val="00760FD7"/>
    <w:rsid w:val="00761518"/>
    <w:rsid w:val="00764174"/>
    <w:rsid w:val="0076520B"/>
    <w:rsid w:val="00765B8D"/>
    <w:rsid w:val="007664F7"/>
    <w:rsid w:val="007670AD"/>
    <w:rsid w:val="0076776A"/>
    <w:rsid w:val="007702E4"/>
    <w:rsid w:val="0077054D"/>
    <w:rsid w:val="00770AC2"/>
    <w:rsid w:val="00771209"/>
    <w:rsid w:val="00771EFB"/>
    <w:rsid w:val="0077228E"/>
    <w:rsid w:val="00773300"/>
    <w:rsid w:val="007758A4"/>
    <w:rsid w:val="00776281"/>
    <w:rsid w:val="007768D8"/>
    <w:rsid w:val="00777025"/>
    <w:rsid w:val="00777142"/>
    <w:rsid w:val="007771CB"/>
    <w:rsid w:val="00777F8E"/>
    <w:rsid w:val="007806D6"/>
    <w:rsid w:val="007812B2"/>
    <w:rsid w:val="007813B6"/>
    <w:rsid w:val="007815D5"/>
    <w:rsid w:val="00781FFD"/>
    <w:rsid w:val="0078218F"/>
    <w:rsid w:val="007834F0"/>
    <w:rsid w:val="00783F96"/>
    <w:rsid w:val="00784231"/>
    <w:rsid w:val="007849D6"/>
    <w:rsid w:val="00785D83"/>
    <w:rsid w:val="00787C85"/>
    <w:rsid w:val="00787FA7"/>
    <w:rsid w:val="0079080B"/>
    <w:rsid w:val="007909CF"/>
    <w:rsid w:val="00790A73"/>
    <w:rsid w:val="00790DAC"/>
    <w:rsid w:val="00791B73"/>
    <w:rsid w:val="00792B09"/>
    <w:rsid w:val="00793B3C"/>
    <w:rsid w:val="00794CBC"/>
    <w:rsid w:val="007953D2"/>
    <w:rsid w:val="00795401"/>
    <w:rsid w:val="00795E59"/>
    <w:rsid w:val="00797B95"/>
    <w:rsid w:val="007A142A"/>
    <w:rsid w:val="007A1C49"/>
    <w:rsid w:val="007A21A0"/>
    <w:rsid w:val="007A3D26"/>
    <w:rsid w:val="007A4E68"/>
    <w:rsid w:val="007A4F8B"/>
    <w:rsid w:val="007A5AB8"/>
    <w:rsid w:val="007A5B80"/>
    <w:rsid w:val="007A5E38"/>
    <w:rsid w:val="007A5EA1"/>
    <w:rsid w:val="007A68B1"/>
    <w:rsid w:val="007A6A16"/>
    <w:rsid w:val="007A6D69"/>
    <w:rsid w:val="007A735D"/>
    <w:rsid w:val="007A748C"/>
    <w:rsid w:val="007B03B9"/>
    <w:rsid w:val="007B1034"/>
    <w:rsid w:val="007B1562"/>
    <w:rsid w:val="007B15FE"/>
    <w:rsid w:val="007B1B97"/>
    <w:rsid w:val="007B2028"/>
    <w:rsid w:val="007B2316"/>
    <w:rsid w:val="007B2345"/>
    <w:rsid w:val="007B310E"/>
    <w:rsid w:val="007B3EE1"/>
    <w:rsid w:val="007B4413"/>
    <w:rsid w:val="007B491B"/>
    <w:rsid w:val="007B4A7E"/>
    <w:rsid w:val="007B55EF"/>
    <w:rsid w:val="007B6294"/>
    <w:rsid w:val="007B62F1"/>
    <w:rsid w:val="007B69DA"/>
    <w:rsid w:val="007C11FF"/>
    <w:rsid w:val="007C1FE3"/>
    <w:rsid w:val="007C2855"/>
    <w:rsid w:val="007C286A"/>
    <w:rsid w:val="007C2B1B"/>
    <w:rsid w:val="007C35CF"/>
    <w:rsid w:val="007C3F8C"/>
    <w:rsid w:val="007C4545"/>
    <w:rsid w:val="007C4FFD"/>
    <w:rsid w:val="007C63C9"/>
    <w:rsid w:val="007C6BFD"/>
    <w:rsid w:val="007C6D1C"/>
    <w:rsid w:val="007C7045"/>
    <w:rsid w:val="007D0C2A"/>
    <w:rsid w:val="007D10D3"/>
    <w:rsid w:val="007D10DE"/>
    <w:rsid w:val="007D2B0A"/>
    <w:rsid w:val="007D2ED7"/>
    <w:rsid w:val="007D3D46"/>
    <w:rsid w:val="007D40AC"/>
    <w:rsid w:val="007D4262"/>
    <w:rsid w:val="007D4F5D"/>
    <w:rsid w:val="007D635F"/>
    <w:rsid w:val="007D6784"/>
    <w:rsid w:val="007D67BE"/>
    <w:rsid w:val="007D6F1F"/>
    <w:rsid w:val="007D7EE0"/>
    <w:rsid w:val="007E1153"/>
    <w:rsid w:val="007E2894"/>
    <w:rsid w:val="007E4953"/>
    <w:rsid w:val="007E4E0D"/>
    <w:rsid w:val="007E54FD"/>
    <w:rsid w:val="007E5609"/>
    <w:rsid w:val="007E59F7"/>
    <w:rsid w:val="007E68F6"/>
    <w:rsid w:val="007E697A"/>
    <w:rsid w:val="007E7677"/>
    <w:rsid w:val="007F101F"/>
    <w:rsid w:val="007F14B5"/>
    <w:rsid w:val="007F1677"/>
    <w:rsid w:val="007F21F5"/>
    <w:rsid w:val="007F229B"/>
    <w:rsid w:val="007F231D"/>
    <w:rsid w:val="007F2A5A"/>
    <w:rsid w:val="007F31CA"/>
    <w:rsid w:val="007F33F2"/>
    <w:rsid w:val="007F384D"/>
    <w:rsid w:val="007F438C"/>
    <w:rsid w:val="007F5E35"/>
    <w:rsid w:val="007F6CA7"/>
    <w:rsid w:val="007F71B5"/>
    <w:rsid w:val="007F7258"/>
    <w:rsid w:val="007F747C"/>
    <w:rsid w:val="007F7B38"/>
    <w:rsid w:val="007F7BBE"/>
    <w:rsid w:val="00801A21"/>
    <w:rsid w:val="00802A77"/>
    <w:rsid w:val="00803032"/>
    <w:rsid w:val="00804666"/>
    <w:rsid w:val="0080470A"/>
    <w:rsid w:val="008047F8"/>
    <w:rsid w:val="008050AC"/>
    <w:rsid w:val="0080652A"/>
    <w:rsid w:val="008074E6"/>
    <w:rsid w:val="008076CA"/>
    <w:rsid w:val="00811D50"/>
    <w:rsid w:val="0081285E"/>
    <w:rsid w:val="00812888"/>
    <w:rsid w:val="00812BCE"/>
    <w:rsid w:val="00812C73"/>
    <w:rsid w:val="00812F6C"/>
    <w:rsid w:val="00813BB8"/>
    <w:rsid w:val="00813F8D"/>
    <w:rsid w:val="00815334"/>
    <w:rsid w:val="0081556B"/>
    <w:rsid w:val="0081692D"/>
    <w:rsid w:val="00816A46"/>
    <w:rsid w:val="008176CE"/>
    <w:rsid w:val="008200D5"/>
    <w:rsid w:val="0082134A"/>
    <w:rsid w:val="0082187C"/>
    <w:rsid w:val="0082197D"/>
    <w:rsid w:val="008225C9"/>
    <w:rsid w:val="00822A3F"/>
    <w:rsid w:val="00823B1B"/>
    <w:rsid w:val="00823FDE"/>
    <w:rsid w:val="008251D7"/>
    <w:rsid w:val="00826D54"/>
    <w:rsid w:val="00827886"/>
    <w:rsid w:val="00827C05"/>
    <w:rsid w:val="0083063E"/>
    <w:rsid w:val="008309BB"/>
    <w:rsid w:val="00831879"/>
    <w:rsid w:val="008324C7"/>
    <w:rsid w:val="00832F8E"/>
    <w:rsid w:val="0083329E"/>
    <w:rsid w:val="008342EC"/>
    <w:rsid w:val="0083433E"/>
    <w:rsid w:val="00834809"/>
    <w:rsid w:val="00834DAF"/>
    <w:rsid w:val="00834F5B"/>
    <w:rsid w:val="00836773"/>
    <w:rsid w:val="0083706E"/>
    <w:rsid w:val="00840246"/>
    <w:rsid w:val="00841476"/>
    <w:rsid w:val="008416BE"/>
    <w:rsid w:val="00842F98"/>
    <w:rsid w:val="00842FFD"/>
    <w:rsid w:val="008443A4"/>
    <w:rsid w:val="0084446A"/>
    <w:rsid w:val="008444D6"/>
    <w:rsid w:val="00844838"/>
    <w:rsid w:val="008449AD"/>
    <w:rsid w:val="00844D52"/>
    <w:rsid w:val="00845A72"/>
    <w:rsid w:val="00850168"/>
    <w:rsid w:val="008505DD"/>
    <w:rsid w:val="00853575"/>
    <w:rsid w:val="00853CF1"/>
    <w:rsid w:val="00853EC5"/>
    <w:rsid w:val="008542D0"/>
    <w:rsid w:val="0085514D"/>
    <w:rsid w:val="00855B09"/>
    <w:rsid w:val="00856103"/>
    <w:rsid w:val="00856183"/>
    <w:rsid w:val="00856521"/>
    <w:rsid w:val="00856C1B"/>
    <w:rsid w:val="00856C8E"/>
    <w:rsid w:val="00856E37"/>
    <w:rsid w:val="008575A2"/>
    <w:rsid w:val="008575C9"/>
    <w:rsid w:val="00857AC9"/>
    <w:rsid w:val="00857B77"/>
    <w:rsid w:val="00857BE8"/>
    <w:rsid w:val="00860B66"/>
    <w:rsid w:val="0086143C"/>
    <w:rsid w:val="00861BA4"/>
    <w:rsid w:val="00861D97"/>
    <w:rsid w:val="00861E06"/>
    <w:rsid w:val="00863099"/>
    <w:rsid w:val="00863A41"/>
    <w:rsid w:val="00863E71"/>
    <w:rsid w:val="00864692"/>
    <w:rsid w:val="00866A86"/>
    <w:rsid w:val="00866E98"/>
    <w:rsid w:val="0087038B"/>
    <w:rsid w:val="00870A30"/>
    <w:rsid w:val="008719CF"/>
    <w:rsid w:val="0087206A"/>
    <w:rsid w:val="00873C3B"/>
    <w:rsid w:val="00873C4E"/>
    <w:rsid w:val="008749D7"/>
    <w:rsid w:val="00880185"/>
    <w:rsid w:val="00881BCF"/>
    <w:rsid w:val="00883E6E"/>
    <w:rsid w:val="00884044"/>
    <w:rsid w:val="00884D89"/>
    <w:rsid w:val="00885253"/>
    <w:rsid w:val="0088636B"/>
    <w:rsid w:val="008863E4"/>
    <w:rsid w:val="0088664E"/>
    <w:rsid w:val="00886902"/>
    <w:rsid w:val="00887025"/>
    <w:rsid w:val="0088787B"/>
    <w:rsid w:val="00890037"/>
    <w:rsid w:val="008908F3"/>
    <w:rsid w:val="00890F56"/>
    <w:rsid w:val="008931C7"/>
    <w:rsid w:val="00893C55"/>
    <w:rsid w:val="00893C63"/>
    <w:rsid w:val="0089413C"/>
    <w:rsid w:val="00894D4C"/>
    <w:rsid w:val="00894F77"/>
    <w:rsid w:val="008953A3"/>
    <w:rsid w:val="00895B61"/>
    <w:rsid w:val="008967A2"/>
    <w:rsid w:val="00897A46"/>
    <w:rsid w:val="008A071B"/>
    <w:rsid w:val="008A076C"/>
    <w:rsid w:val="008A10A5"/>
    <w:rsid w:val="008A18A8"/>
    <w:rsid w:val="008A23A5"/>
    <w:rsid w:val="008A31AE"/>
    <w:rsid w:val="008A3B51"/>
    <w:rsid w:val="008A3F4F"/>
    <w:rsid w:val="008A4311"/>
    <w:rsid w:val="008A57B3"/>
    <w:rsid w:val="008A680E"/>
    <w:rsid w:val="008A6973"/>
    <w:rsid w:val="008A6A2D"/>
    <w:rsid w:val="008A74FE"/>
    <w:rsid w:val="008A7DCB"/>
    <w:rsid w:val="008B0257"/>
    <w:rsid w:val="008B1577"/>
    <w:rsid w:val="008B3090"/>
    <w:rsid w:val="008B383B"/>
    <w:rsid w:val="008B4719"/>
    <w:rsid w:val="008B50E6"/>
    <w:rsid w:val="008B6497"/>
    <w:rsid w:val="008B7548"/>
    <w:rsid w:val="008C0BCA"/>
    <w:rsid w:val="008C10B3"/>
    <w:rsid w:val="008C185A"/>
    <w:rsid w:val="008C18EE"/>
    <w:rsid w:val="008C1B3B"/>
    <w:rsid w:val="008C1D12"/>
    <w:rsid w:val="008C1F32"/>
    <w:rsid w:val="008C2092"/>
    <w:rsid w:val="008C2413"/>
    <w:rsid w:val="008C248B"/>
    <w:rsid w:val="008C25A0"/>
    <w:rsid w:val="008C304F"/>
    <w:rsid w:val="008C38A8"/>
    <w:rsid w:val="008C401C"/>
    <w:rsid w:val="008C61C4"/>
    <w:rsid w:val="008C7058"/>
    <w:rsid w:val="008C7668"/>
    <w:rsid w:val="008D21AE"/>
    <w:rsid w:val="008D2896"/>
    <w:rsid w:val="008D3611"/>
    <w:rsid w:val="008D530E"/>
    <w:rsid w:val="008D59E8"/>
    <w:rsid w:val="008D5B84"/>
    <w:rsid w:val="008D6127"/>
    <w:rsid w:val="008D6657"/>
    <w:rsid w:val="008D733C"/>
    <w:rsid w:val="008D7B7F"/>
    <w:rsid w:val="008E0EAD"/>
    <w:rsid w:val="008E1F00"/>
    <w:rsid w:val="008E2D39"/>
    <w:rsid w:val="008E33F3"/>
    <w:rsid w:val="008E4138"/>
    <w:rsid w:val="008E428E"/>
    <w:rsid w:val="008E4B53"/>
    <w:rsid w:val="008E504E"/>
    <w:rsid w:val="008E52BE"/>
    <w:rsid w:val="008E5C6E"/>
    <w:rsid w:val="008E61E1"/>
    <w:rsid w:val="008E7E1D"/>
    <w:rsid w:val="008E7EFD"/>
    <w:rsid w:val="008E7FCE"/>
    <w:rsid w:val="008F0BD0"/>
    <w:rsid w:val="008F1525"/>
    <w:rsid w:val="008F1BB6"/>
    <w:rsid w:val="008F2FFD"/>
    <w:rsid w:val="008F3211"/>
    <w:rsid w:val="008F3EA9"/>
    <w:rsid w:val="008F3F9D"/>
    <w:rsid w:val="008F4C5D"/>
    <w:rsid w:val="008F725E"/>
    <w:rsid w:val="0090057C"/>
    <w:rsid w:val="009005D7"/>
    <w:rsid w:val="009010DA"/>
    <w:rsid w:val="00901A34"/>
    <w:rsid w:val="00902B47"/>
    <w:rsid w:val="0090452F"/>
    <w:rsid w:val="00904873"/>
    <w:rsid w:val="00904F3A"/>
    <w:rsid w:val="009062D1"/>
    <w:rsid w:val="00906AC6"/>
    <w:rsid w:val="00907A11"/>
    <w:rsid w:val="00907B72"/>
    <w:rsid w:val="00910654"/>
    <w:rsid w:val="00911224"/>
    <w:rsid w:val="009114BD"/>
    <w:rsid w:val="00912634"/>
    <w:rsid w:val="00912F58"/>
    <w:rsid w:val="009162D7"/>
    <w:rsid w:val="00917580"/>
    <w:rsid w:val="00921413"/>
    <w:rsid w:val="00921C94"/>
    <w:rsid w:val="00922A39"/>
    <w:rsid w:val="00922D01"/>
    <w:rsid w:val="00922DB8"/>
    <w:rsid w:val="00924219"/>
    <w:rsid w:val="0092427A"/>
    <w:rsid w:val="0092459C"/>
    <w:rsid w:val="00924B26"/>
    <w:rsid w:val="00924CE3"/>
    <w:rsid w:val="00925509"/>
    <w:rsid w:val="009266C4"/>
    <w:rsid w:val="009275EC"/>
    <w:rsid w:val="0093166C"/>
    <w:rsid w:val="0093205E"/>
    <w:rsid w:val="00932864"/>
    <w:rsid w:val="00933E3D"/>
    <w:rsid w:val="009349C0"/>
    <w:rsid w:val="00934CF2"/>
    <w:rsid w:val="009356C8"/>
    <w:rsid w:val="009371E4"/>
    <w:rsid w:val="009372B3"/>
    <w:rsid w:val="009400F0"/>
    <w:rsid w:val="00940122"/>
    <w:rsid w:val="00940614"/>
    <w:rsid w:val="00941342"/>
    <w:rsid w:val="00941754"/>
    <w:rsid w:val="00941F00"/>
    <w:rsid w:val="00942869"/>
    <w:rsid w:val="0094287A"/>
    <w:rsid w:val="00942C78"/>
    <w:rsid w:val="00943FD9"/>
    <w:rsid w:val="00944A82"/>
    <w:rsid w:val="00945481"/>
    <w:rsid w:val="009459F4"/>
    <w:rsid w:val="0094712D"/>
    <w:rsid w:val="009474CB"/>
    <w:rsid w:val="00947603"/>
    <w:rsid w:val="00950906"/>
    <w:rsid w:val="00950CB6"/>
    <w:rsid w:val="0095337E"/>
    <w:rsid w:val="00953DBC"/>
    <w:rsid w:val="00954479"/>
    <w:rsid w:val="0095476D"/>
    <w:rsid w:val="00954D85"/>
    <w:rsid w:val="00954FAA"/>
    <w:rsid w:val="0095617A"/>
    <w:rsid w:val="00956543"/>
    <w:rsid w:val="00956BFA"/>
    <w:rsid w:val="00960A30"/>
    <w:rsid w:val="009613DA"/>
    <w:rsid w:val="00962E73"/>
    <w:rsid w:val="00964551"/>
    <w:rsid w:val="009648AC"/>
    <w:rsid w:val="00964C08"/>
    <w:rsid w:val="00964EB1"/>
    <w:rsid w:val="00965854"/>
    <w:rsid w:val="00966011"/>
    <w:rsid w:val="00967B82"/>
    <w:rsid w:val="009700D4"/>
    <w:rsid w:val="00970796"/>
    <w:rsid w:val="0097240A"/>
    <w:rsid w:val="0097291C"/>
    <w:rsid w:val="00972C5A"/>
    <w:rsid w:val="00972DEE"/>
    <w:rsid w:val="00974435"/>
    <w:rsid w:val="00974679"/>
    <w:rsid w:val="00974C81"/>
    <w:rsid w:val="00975466"/>
    <w:rsid w:val="00975B02"/>
    <w:rsid w:val="00975F6E"/>
    <w:rsid w:val="00976375"/>
    <w:rsid w:val="009766E4"/>
    <w:rsid w:val="00977461"/>
    <w:rsid w:val="009801B1"/>
    <w:rsid w:val="00980B12"/>
    <w:rsid w:val="0098188E"/>
    <w:rsid w:val="009828F5"/>
    <w:rsid w:val="009834F8"/>
    <w:rsid w:val="0098372A"/>
    <w:rsid w:val="00983B93"/>
    <w:rsid w:val="00985FAF"/>
    <w:rsid w:val="00986023"/>
    <w:rsid w:val="009864A5"/>
    <w:rsid w:val="009866ED"/>
    <w:rsid w:val="00990375"/>
    <w:rsid w:val="00990810"/>
    <w:rsid w:val="00990F03"/>
    <w:rsid w:val="009915BD"/>
    <w:rsid w:val="00991D7A"/>
    <w:rsid w:val="00991E5F"/>
    <w:rsid w:val="00992757"/>
    <w:rsid w:val="00994324"/>
    <w:rsid w:val="0099453B"/>
    <w:rsid w:val="00994C7B"/>
    <w:rsid w:val="00995288"/>
    <w:rsid w:val="00995856"/>
    <w:rsid w:val="00996E6F"/>
    <w:rsid w:val="0099759A"/>
    <w:rsid w:val="009A021A"/>
    <w:rsid w:val="009A03D1"/>
    <w:rsid w:val="009A08DF"/>
    <w:rsid w:val="009A0D99"/>
    <w:rsid w:val="009A1024"/>
    <w:rsid w:val="009A1534"/>
    <w:rsid w:val="009A1589"/>
    <w:rsid w:val="009A1675"/>
    <w:rsid w:val="009A2451"/>
    <w:rsid w:val="009A25A4"/>
    <w:rsid w:val="009A2EB9"/>
    <w:rsid w:val="009A3109"/>
    <w:rsid w:val="009A3AD1"/>
    <w:rsid w:val="009A52BA"/>
    <w:rsid w:val="009A7742"/>
    <w:rsid w:val="009B0018"/>
    <w:rsid w:val="009B16C9"/>
    <w:rsid w:val="009B199D"/>
    <w:rsid w:val="009B26EE"/>
    <w:rsid w:val="009B2B44"/>
    <w:rsid w:val="009B333B"/>
    <w:rsid w:val="009B3686"/>
    <w:rsid w:val="009B3776"/>
    <w:rsid w:val="009B47C6"/>
    <w:rsid w:val="009B4A03"/>
    <w:rsid w:val="009B4E55"/>
    <w:rsid w:val="009B5BDD"/>
    <w:rsid w:val="009B6167"/>
    <w:rsid w:val="009B6D06"/>
    <w:rsid w:val="009B6F69"/>
    <w:rsid w:val="009B79CC"/>
    <w:rsid w:val="009B7BE5"/>
    <w:rsid w:val="009C0002"/>
    <w:rsid w:val="009C011F"/>
    <w:rsid w:val="009C1365"/>
    <w:rsid w:val="009C2229"/>
    <w:rsid w:val="009C40FF"/>
    <w:rsid w:val="009C413A"/>
    <w:rsid w:val="009C43DD"/>
    <w:rsid w:val="009C5939"/>
    <w:rsid w:val="009C5B9D"/>
    <w:rsid w:val="009C7A76"/>
    <w:rsid w:val="009C7C1C"/>
    <w:rsid w:val="009D0F25"/>
    <w:rsid w:val="009D133A"/>
    <w:rsid w:val="009D178C"/>
    <w:rsid w:val="009D1B4C"/>
    <w:rsid w:val="009D2220"/>
    <w:rsid w:val="009D4259"/>
    <w:rsid w:val="009D65CE"/>
    <w:rsid w:val="009D67B2"/>
    <w:rsid w:val="009D7490"/>
    <w:rsid w:val="009E014E"/>
    <w:rsid w:val="009E18C4"/>
    <w:rsid w:val="009E23DA"/>
    <w:rsid w:val="009E2B73"/>
    <w:rsid w:val="009E31C9"/>
    <w:rsid w:val="009E339B"/>
    <w:rsid w:val="009E50F8"/>
    <w:rsid w:val="009E559C"/>
    <w:rsid w:val="009E62AA"/>
    <w:rsid w:val="009F103F"/>
    <w:rsid w:val="009F177F"/>
    <w:rsid w:val="009F1A78"/>
    <w:rsid w:val="009F215B"/>
    <w:rsid w:val="009F3426"/>
    <w:rsid w:val="009F404C"/>
    <w:rsid w:val="009F417A"/>
    <w:rsid w:val="009F424C"/>
    <w:rsid w:val="009F4EEA"/>
    <w:rsid w:val="009F5548"/>
    <w:rsid w:val="009F56CC"/>
    <w:rsid w:val="009F5BD5"/>
    <w:rsid w:val="009F66A5"/>
    <w:rsid w:val="009F7659"/>
    <w:rsid w:val="009F7839"/>
    <w:rsid w:val="009F7FAC"/>
    <w:rsid w:val="00A010B3"/>
    <w:rsid w:val="00A0168C"/>
    <w:rsid w:val="00A01C30"/>
    <w:rsid w:val="00A01ED1"/>
    <w:rsid w:val="00A022C5"/>
    <w:rsid w:val="00A02BFF"/>
    <w:rsid w:val="00A036A7"/>
    <w:rsid w:val="00A0484E"/>
    <w:rsid w:val="00A0535B"/>
    <w:rsid w:val="00A05890"/>
    <w:rsid w:val="00A06AB6"/>
    <w:rsid w:val="00A06DB3"/>
    <w:rsid w:val="00A10163"/>
    <w:rsid w:val="00A1063A"/>
    <w:rsid w:val="00A10730"/>
    <w:rsid w:val="00A113B9"/>
    <w:rsid w:val="00A114EF"/>
    <w:rsid w:val="00A12667"/>
    <w:rsid w:val="00A13281"/>
    <w:rsid w:val="00A1365C"/>
    <w:rsid w:val="00A139BE"/>
    <w:rsid w:val="00A14301"/>
    <w:rsid w:val="00A14646"/>
    <w:rsid w:val="00A14A4A"/>
    <w:rsid w:val="00A15270"/>
    <w:rsid w:val="00A15A23"/>
    <w:rsid w:val="00A16004"/>
    <w:rsid w:val="00A1610F"/>
    <w:rsid w:val="00A161F2"/>
    <w:rsid w:val="00A17837"/>
    <w:rsid w:val="00A208E8"/>
    <w:rsid w:val="00A22131"/>
    <w:rsid w:val="00A2270B"/>
    <w:rsid w:val="00A231D8"/>
    <w:rsid w:val="00A236DA"/>
    <w:rsid w:val="00A23DA2"/>
    <w:rsid w:val="00A23EB2"/>
    <w:rsid w:val="00A255EE"/>
    <w:rsid w:val="00A25A06"/>
    <w:rsid w:val="00A25AA0"/>
    <w:rsid w:val="00A25C0D"/>
    <w:rsid w:val="00A26540"/>
    <w:rsid w:val="00A26DC9"/>
    <w:rsid w:val="00A305B9"/>
    <w:rsid w:val="00A30B9E"/>
    <w:rsid w:val="00A3133D"/>
    <w:rsid w:val="00A313BD"/>
    <w:rsid w:val="00A3255E"/>
    <w:rsid w:val="00A32AD8"/>
    <w:rsid w:val="00A33226"/>
    <w:rsid w:val="00A339D6"/>
    <w:rsid w:val="00A33BAB"/>
    <w:rsid w:val="00A35FD2"/>
    <w:rsid w:val="00A370A9"/>
    <w:rsid w:val="00A370EF"/>
    <w:rsid w:val="00A41393"/>
    <w:rsid w:val="00A4163B"/>
    <w:rsid w:val="00A41716"/>
    <w:rsid w:val="00A4184B"/>
    <w:rsid w:val="00A41EB8"/>
    <w:rsid w:val="00A42545"/>
    <w:rsid w:val="00A4321F"/>
    <w:rsid w:val="00A4368F"/>
    <w:rsid w:val="00A4404C"/>
    <w:rsid w:val="00A4485C"/>
    <w:rsid w:val="00A44E0B"/>
    <w:rsid w:val="00A46416"/>
    <w:rsid w:val="00A477B7"/>
    <w:rsid w:val="00A50C46"/>
    <w:rsid w:val="00A51ED5"/>
    <w:rsid w:val="00A526AE"/>
    <w:rsid w:val="00A529BB"/>
    <w:rsid w:val="00A53638"/>
    <w:rsid w:val="00A538BF"/>
    <w:rsid w:val="00A53CFF"/>
    <w:rsid w:val="00A540D4"/>
    <w:rsid w:val="00A556A3"/>
    <w:rsid w:val="00A557C8"/>
    <w:rsid w:val="00A560FF"/>
    <w:rsid w:val="00A56EC1"/>
    <w:rsid w:val="00A579FB"/>
    <w:rsid w:val="00A57D79"/>
    <w:rsid w:val="00A60801"/>
    <w:rsid w:val="00A60E70"/>
    <w:rsid w:val="00A6170C"/>
    <w:rsid w:val="00A62285"/>
    <w:rsid w:val="00A654DF"/>
    <w:rsid w:val="00A66702"/>
    <w:rsid w:val="00A66B4C"/>
    <w:rsid w:val="00A66DCF"/>
    <w:rsid w:val="00A67AAA"/>
    <w:rsid w:val="00A67AF5"/>
    <w:rsid w:val="00A67ED0"/>
    <w:rsid w:val="00A71809"/>
    <w:rsid w:val="00A7242D"/>
    <w:rsid w:val="00A72572"/>
    <w:rsid w:val="00A72E4D"/>
    <w:rsid w:val="00A73817"/>
    <w:rsid w:val="00A742FD"/>
    <w:rsid w:val="00A74EDB"/>
    <w:rsid w:val="00A755B5"/>
    <w:rsid w:val="00A7596A"/>
    <w:rsid w:val="00A77738"/>
    <w:rsid w:val="00A77FAD"/>
    <w:rsid w:val="00A803B3"/>
    <w:rsid w:val="00A80711"/>
    <w:rsid w:val="00A8107E"/>
    <w:rsid w:val="00A81818"/>
    <w:rsid w:val="00A81B01"/>
    <w:rsid w:val="00A82253"/>
    <w:rsid w:val="00A82D8B"/>
    <w:rsid w:val="00A835E6"/>
    <w:rsid w:val="00A84987"/>
    <w:rsid w:val="00A84A17"/>
    <w:rsid w:val="00A8602D"/>
    <w:rsid w:val="00A86254"/>
    <w:rsid w:val="00A863B4"/>
    <w:rsid w:val="00A8790D"/>
    <w:rsid w:val="00A87D97"/>
    <w:rsid w:val="00A914A9"/>
    <w:rsid w:val="00A929BD"/>
    <w:rsid w:val="00A92BAE"/>
    <w:rsid w:val="00A95149"/>
    <w:rsid w:val="00A95327"/>
    <w:rsid w:val="00A9636D"/>
    <w:rsid w:val="00A964DB"/>
    <w:rsid w:val="00A96772"/>
    <w:rsid w:val="00A97164"/>
    <w:rsid w:val="00A977D1"/>
    <w:rsid w:val="00A9795D"/>
    <w:rsid w:val="00AA0C64"/>
    <w:rsid w:val="00AA1697"/>
    <w:rsid w:val="00AA1C01"/>
    <w:rsid w:val="00AA30F1"/>
    <w:rsid w:val="00AA3A5F"/>
    <w:rsid w:val="00AA5029"/>
    <w:rsid w:val="00AA542B"/>
    <w:rsid w:val="00AA5B7A"/>
    <w:rsid w:val="00AA5DB0"/>
    <w:rsid w:val="00AA7213"/>
    <w:rsid w:val="00AA74E4"/>
    <w:rsid w:val="00AB0912"/>
    <w:rsid w:val="00AB27DE"/>
    <w:rsid w:val="00AB28BA"/>
    <w:rsid w:val="00AB4258"/>
    <w:rsid w:val="00AB4338"/>
    <w:rsid w:val="00AB63E5"/>
    <w:rsid w:val="00AB6F07"/>
    <w:rsid w:val="00AB73C8"/>
    <w:rsid w:val="00AC01A6"/>
    <w:rsid w:val="00AC047F"/>
    <w:rsid w:val="00AC0EE4"/>
    <w:rsid w:val="00AC0F70"/>
    <w:rsid w:val="00AC11E8"/>
    <w:rsid w:val="00AC3117"/>
    <w:rsid w:val="00AC3E7B"/>
    <w:rsid w:val="00AC4AF2"/>
    <w:rsid w:val="00AC4CA0"/>
    <w:rsid w:val="00AC4CEC"/>
    <w:rsid w:val="00AC4EA0"/>
    <w:rsid w:val="00AC56CD"/>
    <w:rsid w:val="00AC5909"/>
    <w:rsid w:val="00AC6050"/>
    <w:rsid w:val="00AC64D0"/>
    <w:rsid w:val="00AC688C"/>
    <w:rsid w:val="00AC6D81"/>
    <w:rsid w:val="00AC6E1F"/>
    <w:rsid w:val="00AC72C2"/>
    <w:rsid w:val="00AC774C"/>
    <w:rsid w:val="00AC7A70"/>
    <w:rsid w:val="00AC7F0A"/>
    <w:rsid w:val="00AD0205"/>
    <w:rsid w:val="00AD0C42"/>
    <w:rsid w:val="00AD10CE"/>
    <w:rsid w:val="00AD208E"/>
    <w:rsid w:val="00AD34F4"/>
    <w:rsid w:val="00AD41AE"/>
    <w:rsid w:val="00AD430E"/>
    <w:rsid w:val="00AD435A"/>
    <w:rsid w:val="00AD4382"/>
    <w:rsid w:val="00AD4AD8"/>
    <w:rsid w:val="00AD4BE1"/>
    <w:rsid w:val="00AD5E96"/>
    <w:rsid w:val="00AD5F1B"/>
    <w:rsid w:val="00AD6669"/>
    <w:rsid w:val="00AE0F9A"/>
    <w:rsid w:val="00AE0FEF"/>
    <w:rsid w:val="00AE1544"/>
    <w:rsid w:val="00AE16AD"/>
    <w:rsid w:val="00AE17D5"/>
    <w:rsid w:val="00AE2818"/>
    <w:rsid w:val="00AE393C"/>
    <w:rsid w:val="00AE3B82"/>
    <w:rsid w:val="00AE4685"/>
    <w:rsid w:val="00AE4861"/>
    <w:rsid w:val="00AE4D44"/>
    <w:rsid w:val="00AE5E21"/>
    <w:rsid w:val="00AE6181"/>
    <w:rsid w:val="00AE7B4F"/>
    <w:rsid w:val="00AF0992"/>
    <w:rsid w:val="00AF0999"/>
    <w:rsid w:val="00AF0E08"/>
    <w:rsid w:val="00AF12FB"/>
    <w:rsid w:val="00AF13AF"/>
    <w:rsid w:val="00AF18D8"/>
    <w:rsid w:val="00AF22CD"/>
    <w:rsid w:val="00AF2320"/>
    <w:rsid w:val="00AF65C9"/>
    <w:rsid w:val="00AF676B"/>
    <w:rsid w:val="00AF739C"/>
    <w:rsid w:val="00AF7720"/>
    <w:rsid w:val="00AF7CFB"/>
    <w:rsid w:val="00B00D37"/>
    <w:rsid w:val="00B01193"/>
    <w:rsid w:val="00B023BC"/>
    <w:rsid w:val="00B023C4"/>
    <w:rsid w:val="00B02416"/>
    <w:rsid w:val="00B035AA"/>
    <w:rsid w:val="00B04690"/>
    <w:rsid w:val="00B05296"/>
    <w:rsid w:val="00B07371"/>
    <w:rsid w:val="00B07F8F"/>
    <w:rsid w:val="00B1007D"/>
    <w:rsid w:val="00B10104"/>
    <w:rsid w:val="00B10283"/>
    <w:rsid w:val="00B113CD"/>
    <w:rsid w:val="00B1231A"/>
    <w:rsid w:val="00B13044"/>
    <w:rsid w:val="00B13CD3"/>
    <w:rsid w:val="00B140A9"/>
    <w:rsid w:val="00B14A60"/>
    <w:rsid w:val="00B155FB"/>
    <w:rsid w:val="00B17248"/>
    <w:rsid w:val="00B172BA"/>
    <w:rsid w:val="00B17D72"/>
    <w:rsid w:val="00B20ABC"/>
    <w:rsid w:val="00B20C92"/>
    <w:rsid w:val="00B2111B"/>
    <w:rsid w:val="00B22AA6"/>
    <w:rsid w:val="00B22C27"/>
    <w:rsid w:val="00B232CD"/>
    <w:rsid w:val="00B239F3"/>
    <w:rsid w:val="00B23D46"/>
    <w:rsid w:val="00B23E63"/>
    <w:rsid w:val="00B2440D"/>
    <w:rsid w:val="00B25303"/>
    <w:rsid w:val="00B25ABA"/>
    <w:rsid w:val="00B25C65"/>
    <w:rsid w:val="00B262F1"/>
    <w:rsid w:val="00B26D1D"/>
    <w:rsid w:val="00B271FE"/>
    <w:rsid w:val="00B2784B"/>
    <w:rsid w:val="00B27DA1"/>
    <w:rsid w:val="00B3008B"/>
    <w:rsid w:val="00B3130A"/>
    <w:rsid w:val="00B314BC"/>
    <w:rsid w:val="00B325B7"/>
    <w:rsid w:val="00B33B76"/>
    <w:rsid w:val="00B33C12"/>
    <w:rsid w:val="00B343A8"/>
    <w:rsid w:val="00B34B5F"/>
    <w:rsid w:val="00B34D50"/>
    <w:rsid w:val="00B34FEF"/>
    <w:rsid w:val="00B351AE"/>
    <w:rsid w:val="00B354AA"/>
    <w:rsid w:val="00B359B3"/>
    <w:rsid w:val="00B35ECC"/>
    <w:rsid w:val="00B36EC3"/>
    <w:rsid w:val="00B372C5"/>
    <w:rsid w:val="00B378C9"/>
    <w:rsid w:val="00B37DEC"/>
    <w:rsid w:val="00B40867"/>
    <w:rsid w:val="00B4092A"/>
    <w:rsid w:val="00B40B36"/>
    <w:rsid w:val="00B423D0"/>
    <w:rsid w:val="00B447E0"/>
    <w:rsid w:val="00B448D7"/>
    <w:rsid w:val="00B44B97"/>
    <w:rsid w:val="00B459D0"/>
    <w:rsid w:val="00B474AA"/>
    <w:rsid w:val="00B508A7"/>
    <w:rsid w:val="00B50A20"/>
    <w:rsid w:val="00B50B43"/>
    <w:rsid w:val="00B52CF2"/>
    <w:rsid w:val="00B53C0F"/>
    <w:rsid w:val="00B544A2"/>
    <w:rsid w:val="00B547E5"/>
    <w:rsid w:val="00B54C3B"/>
    <w:rsid w:val="00B5528B"/>
    <w:rsid w:val="00B55AAB"/>
    <w:rsid w:val="00B56A16"/>
    <w:rsid w:val="00B56C52"/>
    <w:rsid w:val="00B611CA"/>
    <w:rsid w:val="00B616F5"/>
    <w:rsid w:val="00B61850"/>
    <w:rsid w:val="00B6324B"/>
    <w:rsid w:val="00B6360B"/>
    <w:rsid w:val="00B643D0"/>
    <w:rsid w:val="00B6456C"/>
    <w:rsid w:val="00B64772"/>
    <w:rsid w:val="00B6478F"/>
    <w:rsid w:val="00B65118"/>
    <w:rsid w:val="00B655C7"/>
    <w:rsid w:val="00B655DE"/>
    <w:rsid w:val="00B65927"/>
    <w:rsid w:val="00B65AD0"/>
    <w:rsid w:val="00B66391"/>
    <w:rsid w:val="00B66484"/>
    <w:rsid w:val="00B66628"/>
    <w:rsid w:val="00B66981"/>
    <w:rsid w:val="00B67068"/>
    <w:rsid w:val="00B672D8"/>
    <w:rsid w:val="00B67E3D"/>
    <w:rsid w:val="00B67F22"/>
    <w:rsid w:val="00B703A8"/>
    <w:rsid w:val="00B704D7"/>
    <w:rsid w:val="00B717C6"/>
    <w:rsid w:val="00B734F6"/>
    <w:rsid w:val="00B74C4F"/>
    <w:rsid w:val="00B750D9"/>
    <w:rsid w:val="00B7530D"/>
    <w:rsid w:val="00B75427"/>
    <w:rsid w:val="00B75EEC"/>
    <w:rsid w:val="00B77331"/>
    <w:rsid w:val="00B80788"/>
    <w:rsid w:val="00B80C4A"/>
    <w:rsid w:val="00B81BEE"/>
    <w:rsid w:val="00B81C80"/>
    <w:rsid w:val="00B82192"/>
    <w:rsid w:val="00B8249E"/>
    <w:rsid w:val="00B82AB0"/>
    <w:rsid w:val="00B82F72"/>
    <w:rsid w:val="00B83421"/>
    <w:rsid w:val="00B84674"/>
    <w:rsid w:val="00B84675"/>
    <w:rsid w:val="00B85F26"/>
    <w:rsid w:val="00B8604A"/>
    <w:rsid w:val="00B8746D"/>
    <w:rsid w:val="00B874C7"/>
    <w:rsid w:val="00B876AB"/>
    <w:rsid w:val="00B87939"/>
    <w:rsid w:val="00B90101"/>
    <w:rsid w:val="00B90212"/>
    <w:rsid w:val="00B91D5D"/>
    <w:rsid w:val="00B91FDA"/>
    <w:rsid w:val="00B9247F"/>
    <w:rsid w:val="00B925ED"/>
    <w:rsid w:val="00B94EBF"/>
    <w:rsid w:val="00B953DC"/>
    <w:rsid w:val="00B955E0"/>
    <w:rsid w:val="00B95719"/>
    <w:rsid w:val="00B95855"/>
    <w:rsid w:val="00B967A0"/>
    <w:rsid w:val="00B96EE5"/>
    <w:rsid w:val="00B97697"/>
    <w:rsid w:val="00BA03F4"/>
    <w:rsid w:val="00BA079F"/>
    <w:rsid w:val="00BA1424"/>
    <w:rsid w:val="00BA1A98"/>
    <w:rsid w:val="00BA1C57"/>
    <w:rsid w:val="00BA1CAA"/>
    <w:rsid w:val="00BA1E34"/>
    <w:rsid w:val="00BA3DB9"/>
    <w:rsid w:val="00BA4AA8"/>
    <w:rsid w:val="00BA4ECD"/>
    <w:rsid w:val="00BA52B2"/>
    <w:rsid w:val="00BA540B"/>
    <w:rsid w:val="00BA612A"/>
    <w:rsid w:val="00BA7392"/>
    <w:rsid w:val="00BB0F5A"/>
    <w:rsid w:val="00BB155A"/>
    <w:rsid w:val="00BB210A"/>
    <w:rsid w:val="00BB2370"/>
    <w:rsid w:val="00BB255D"/>
    <w:rsid w:val="00BB2B44"/>
    <w:rsid w:val="00BB2E39"/>
    <w:rsid w:val="00BB2FEB"/>
    <w:rsid w:val="00BB32AF"/>
    <w:rsid w:val="00BB3880"/>
    <w:rsid w:val="00BB3D08"/>
    <w:rsid w:val="00BB403E"/>
    <w:rsid w:val="00BB41F3"/>
    <w:rsid w:val="00BB6543"/>
    <w:rsid w:val="00BB739D"/>
    <w:rsid w:val="00BB75C3"/>
    <w:rsid w:val="00BB7957"/>
    <w:rsid w:val="00BB7A55"/>
    <w:rsid w:val="00BB7D97"/>
    <w:rsid w:val="00BB7F76"/>
    <w:rsid w:val="00BC09C8"/>
    <w:rsid w:val="00BC133E"/>
    <w:rsid w:val="00BC247C"/>
    <w:rsid w:val="00BC3BA7"/>
    <w:rsid w:val="00BC3E2F"/>
    <w:rsid w:val="00BC3E55"/>
    <w:rsid w:val="00BC3EFF"/>
    <w:rsid w:val="00BC4ECB"/>
    <w:rsid w:val="00BC50AF"/>
    <w:rsid w:val="00BC5453"/>
    <w:rsid w:val="00BC5F26"/>
    <w:rsid w:val="00BC6498"/>
    <w:rsid w:val="00BC746A"/>
    <w:rsid w:val="00BC76FC"/>
    <w:rsid w:val="00BC79DC"/>
    <w:rsid w:val="00BD3799"/>
    <w:rsid w:val="00BD3E5B"/>
    <w:rsid w:val="00BD4166"/>
    <w:rsid w:val="00BD440A"/>
    <w:rsid w:val="00BD4A73"/>
    <w:rsid w:val="00BD5C5A"/>
    <w:rsid w:val="00BD7269"/>
    <w:rsid w:val="00BD7856"/>
    <w:rsid w:val="00BD7CA5"/>
    <w:rsid w:val="00BE11A7"/>
    <w:rsid w:val="00BE1B36"/>
    <w:rsid w:val="00BE2245"/>
    <w:rsid w:val="00BE25BF"/>
    <w:rsid w:val="00BE3893"/>
    <w:rsid w:val="00BE4A0A"/>
    <w:rsid w:val="00BE532F"/>
    <w:rsid w:val="00BE5408"/>
    <w:rsid w:val="00BE5E87"/>
    <w:rsid w:val="00BE6B24"/>
    <w:rsid w:val="00BE6EE1"/>
    <w:rsid w:val="00BF096E"/>
    <w:rsid w:val="00BF0BB1"/>
    <w:rsid w:val="00BF16BA"/>
    <w:rsid w:val="00BF33DB"/>
    <w:rsid w:val="00BF405A"/>
    <w:rsid w:val="00BF4632"/>
    <w:rsid w:val="00BF5B29"/>
    <w:rsid w:val="00BF612A"/>
    <w:rsid w:val="00BF66F0"/>
    <w:rsid w:val="00BF7315"/>
    <w:rsid w:val="00BF77C1"/>
    <w:rsid w:val="00BF7D25"/>
    <w:rsid w:val="00C02658"/>
    <w:rsid w:val="00C036A2"/>
    <w:rsid w:val="00C04828"/>
    <w:rsid w:val="00C04B22"/>
    <w:rsid w:val="00C04EAE"/>
    <w:rsid w:val="00C0687A"/>
    <w:rsid w:val="00C0693A"/>
    <w:rsid w:val="00C07EEC"/>
    <w:rsid w:val="00C10EA4"/>
    <w:rsid w:val="00C12067"/>
    <w:rsid w:val="00C121CC"/>
    <w:rsid w:val="00C12A29"/>
    <w:rsid w:val="00C13260"/>
    <w:rsid w:val="00C13A3B"/>
    <w:rsid w:val="00C14812"/>
    <w:rsid w:val="00C164D9"/>
    <w:rsid w:val="00C1654F"/>
    <w:rsid w:val="00C16B91"/>
    <w:rsid w:val="00C16B92"/>
    <w:rsid w:val="00C173C6"/>
    <w:rsid w:val="00C203A5"/>
    <w:rsid w:val="00C20731"/>
    <w:rsid w:val="00C218E6"/>
    <w:rsid w:val="00C21EAF"/>
    <w:rsid w:val="00C23435"/>
    <w:rsid w:val="00C2378F"/>
    <w:rsid w:val="00C246E2"/>
    <w:rsid w:val="00C246E9"/>
    <w:rsid w:val="00C248AE"/>
    <w:rsid w:val="00C248D3"/>
    <w:rsid w:val="00C24B9A"/>
    <w:rsid w:val="00C26C38"/>
    <w:rsid w:val="00C2781E"/>
    <w:rsid w:val="00C30653"/>
    <w:rsid w:val="00C31EE4"/>
    <w:rsid w:val="00C320B6"/>
    <w:rsid w:val="00C32AD4"/>
    <w:rsid w:val="00C32BE9"/>
    <w:rsid w:val="00C333B1"/>
    <w:rsid w:val="00C34AE1"/>
    <w:rsid w:val="00C35A38"/>
    <w:rsid w:val="00C3602A"/>
    <w:rsid w:val="00C36931"/>
    <w:rsid w:val="00C36E81"/>
    <w:rsid w:val="00C375A5"/>
    <w:rsid w:val="00C37A40"/>
    <w:rsid w:val="00C410F9"/>
    <w:rsid w:val="00C414E9"/>
    <w:rsid w:val="00C42E48"/>
    <w:rsid w:val="00C434FA"/>
    <w:rsid w:val="00C4393F"/>
    <w:rsid w:val="00C453BA"/>
    <w:rsid w:val="00C468A5"/>
    <w:rsid w:val="00C46E48"/>
    <w:rsid w:val="00C47EA5"/>
    <w:rsid w:val="00C503F5"/>
    <w:rsid w:val="00C505C9"/>
    <w:rsid w:val="00C5108C"/>
    <w:rsid w:val="00C523F9"/>
    <w:rsid w:val="00C52D7A"/>
    <w:rsid w:val="00C53142"/>
    <w:rsid w:val="00C5361D"/>
    <w:rsid w:val="00C53E23"/>
    <w:rsid w:val="00C54046"/>
    <w:rsid w:val="00C548AA"/>
    <w:rsid w:val="00C5567F"/>
    <w:rsid w:val="00C56FE2"/>
    <w:rsid w:val="00C5773F"/>
    <w:rsid w:val="00C57DCB"/>
    <w:rsid w:val="00C600F1"/>
    <w:rsid w:val="00C60E38"/>
    <w:rsid w:val="00C613F9"/>
    <w:rsid w:val="00C616EE"/>
    <w:rsid w:val="00C61AB6"/>
    <w:rsid w:val="00C61E19"/>
    <w:rsid w:val="00C61F8F"/>
    <w:rsid w:val="00C61FC6"/>
    <w:rsid w:val="00C6227A"/>
    <w:rsid w:val="00C629A5"/>
    <w:rsid w:val="00C64EEE"/>
    <w:rsid w:val="00C654B4"/>
    <w:rsid w:val="00C65603"/>
    <w:rsid w:val="00C65CFE"/>
    <w:rsid w:val="00C66056"/>
    <w:rsid w:val="00C6653A"/>
    <w:rsid w:val="00C70168"/>
    <w:rsid w:val="00C7052A"/>
    <w:rsid w:val="00C70D0C"/>
    <w:rsid w:val="00C70EF6"/>
    <w:rsid w:val="00C713A8"/>
    <w:rsid w:val="00C7280E"/>
    <w:rsid w:val="00C758A7"/>
    <w:rsid w:val="00C7615D"/>
    <w:rsid w:val="00C7656E"/>
    <w:rsid w:val="00C77048"/>
    <w:rsid w:val="00C77CF0"/>
    <w:rsid w:val="00C8125D"/>
    <w:rsid w:val="00C814DF"/>
    <w:rsid w:val="00C81E0A"/>
    <w:rsid w:val="00C82B07"/>
    <w:rsid w:val="00C8356E"/>
    <w:rsid w:val="00C8361E"/>
    <w:rsid w:val="00C83EB8"/>
    <w:rsid w:val="00C86A79"/>
    <w:rsid w:val="00C87995"/>
    <w:rsid w:val="00C9064D"/>
    <w:rsid w:val="00C91AD3"/>
    <w:rsid w:val="00C91D05"/>
    <w:rsid w:val="00C91DBF"/>
    <w:rsid w:val="00C92E98"/>
    <w:rsid w:val="00C93028"/>
    <w:rsid w:val="00C97DDD"/>
    <w:rsid w:val="00CA0FD9"/>
    <w:rsid w:val="00CA15E4"/>
    <w:rsid w:val="00CA23F0"/>
    <w:rsid w:val="00CA2CB0"/>
    <w:rsid w:val="00CA363F"/>
    <w:rsid w:val="00CA4895"/>
    <w:rsid w:val="00CA56C8"/>
    <w:rsid w:val="00CA5E5B"/>
    <w:rsid w:val="00CA6B50"/>
    <w:rsid w:val="00CA717E"/>
    <w:rsid w:val="00CA7B53"/>
    <w:rsid w:val="00CB02AF"/>
    <w:rsid w:val="00CB0A25"/>
    <w:rsid w:val="00CB1BD1"/>
    <w:rsid w:val="00CB203C"/>
    <w:rsid w:val="00CB31A0"/>
    <w:rsid w:val="00CB4441"/>
    <w:rsid w:val="00CB4878"/>
    <w:rsid w:val="00CB5C56"/>
    <w:rsid w:val="00CB6C8E"/>
    <w:rsid w:val="00CB73B3"/>
    <w:rsid w:val="00CB7660"/>
    <w:rsid w:val="00CB7C02"/>
    <w:rsid w:val="00CC0CDB"/>
    <w:rsid w:val="00CC14F6"/>
    <w:rsid w:val="00CC18C1"/>
    <w:rsid w:val="00CC1C0B"/>
    <w:rsid w:val="00CC1D7D"/>
    <w:rsid w:val="00CC3529"/>
    <w:rsid w:val="00CC35A7"/>
    <w:rsid w:val="00CC3891"/>
    <w:rsid w:val="00CC3B90"/>
    <w:rsid w:val="00CC5757"/>
    <w:rsid w:val="00CC5A1B"/>
    <w:rsid w:val="00CC5AD8"/>
    <w:rsid w:val="00CC7265"/>
    <w:rsid w:val="00CC7739"/>
    <w:rsid w:val="00CD1002"/>
    <w:rsid w:val="00CD1C22"/>
    <w:rsid w:val="00CD1D01"/>
    <w:rsid w:val="00CD1F5D"/>
    <w:rsid w:val="00CD21E7"/>
    <w:rsid w:val="00CD24EA"/>
    <w:rsid w:val="00CD289C"/>
    <w:rsid w:val="00CD2D13"/>
    <w:rsid w:val="00CD3447"/>
    <w:rsid w:val="00CD3D46"/>
    <w:rsid w:val="00CD4C66"/>
    <w:rsid w:val="00CD4F6D"/>
    <w:rsid w:val="00CD70B6"/>
    <w:rsid w:val="00CD72DB"/>
    <w:rsid w:val="00CD73AC"/>
    <w:rsid w:val="00CD7996"/>
    <w:rsid w:val="00CE039E"/>
    <w:rsid w:val="00CE11DD"/>
    <w:rsid w:val="00CE2D89"/>
    <w:rsid w:val="00CE324B"/>
    <w:rsid w:val="00CE3DD1"/>
    <w:rsid w:val="00CE3F9F"/>
    <w:rsid w:val="00CE49D4"/>
    <w:rsid w:val="00CE4EC8"/>
    <w:rsid w:val="00CE5391"/>
    <w:rsid w:val="00CE5A4C"/>
    <w:rsid w:val="00CE69AA"/>
    <w:rsid w:val="00CF10D1"/>
    <w:rsid w:val="00CF11F3"/>
    <w:rsid w:val="00CF16F1"/>
    <w:rsid w:val="00CF2038"/>
    <w:rsid w:val="00CF2EC6"/>
    <w:rsid w:val="00CF33CD"/>
    <w:rsid w:val="00CF507E"/>
    <w:rsid w:val="00CF5321"/>
    <w:rsid w:val="00CF541D"/>
    <w:rsid w:val="00CF5F12"/>
    <w:rsid w:val="00CF60B3"/>
    <w:rsid w:val="00CF64C5"/>
    <w:rsid w:val="00CF669A"/>
    <w:rsid w:val="00CF7551"/>
    <w:rsid w:val="00CF7B0A"/>
    <w:rsid w:val="00D01B88"/>
    <w:rsid w:val="00D01F90"/>
    <w:rsid w:val="00D0226D"/>
    <w:rsid w:val="00D02B2E"/>
    <w:rsid w:val="00D03079"/>
    <w:rsid w:val="00D03A01"/>
    <w:rsid w:val="00D04922"/>
    <w:rsid w:val="00D0492F"/>
    <w:rsid w:val="00D0502F"/>
    <w:rsid w:val="00D05051"/>
    <w:rsid w:val="00D05D00"/>
    <w:rsid w:val="00D06322"/>
    <w:rsid w:val="00D064EF"/>
    <w:rsid w:val="00D068C5"/>
    <w:rsid w:val="00D06AF9"/>
    <w:rsid w:val="00D06D07"/>
    <w:rsid w:val="00D07070"/>
    <w:rsid w:val="00D071B6"/>
    <w:rsid w:val="00D0789F"/>
    <w:rsid w:val="00D1025B"/>
    <w:rsid w:val="00D110E8"/>
    <w:rsid w:val="00D11AAA"/>
    <w:rsid w:val="00D12DEB"/>
    <w:rsid w:val="00D13262"/>
    <w:rsid w:val="00D13552"/>
    <w:rsid w:val="00D13CD8"/>
    <w:rsid w:val="00D14302"/>
    <w:rsid w:val="00D1438F"/>
    <w:rsid w:val="00D14DAF"/>
    <w:rsid w:val="00D14F9B"/>
    <w:rsid w:val="00D14FE4"/>
    <w:rsid w:val="00D1554C"/>
    <w:rsid w:val="00D15949"/>
    <w:rsid w:val="00D1595A"/>
    <w:rsid w:val="00D16496"/>
    <w:rsid w:val="00D16B61"/>
    <w:rsid w:val="00D16F71"/>
    <w:rsid w:val="00D21627"/>
    <w:rsid w:val="00D22B08"/>
    <w:rsid w:val="00D22DFB"/>
    <w:rsid w:val="00D231B0"/>
    <w:rsid w:val="00D24D41"/>
    <w:rsid w:val="00D25BD5"/>
    <w:rsid w:val="00D268A7"/>
    <w:rsid w:val="00D27437"/>
    <w:rsid w:val="00D2777D"/>
    <w:rsid w:val="00D279A5"/>
    <w:rsid w:val="00D3001D"/>
    <w:rsid w:val="00D30449"/>
    <w:rsid w:val="00D30ED5"/>
    <w:rsid w:val="00D315E7"/>
    <w:rsid w:val="00D31781"/>
    <w:rsid w:val="00D31A3A"/>
    <w:rsid w:val="00D3271B"/>
    <w:rsid w:val="00D3346D"/>
    <w:rsid w:val="00D33604"/>
    <w:rsid w:val="00D342A1"/>
    <w:rsid w:val="00D34923"/>
    <w:rsid w:val="00D3552C"/>
    <w:rsid w:val="00D35F0C"/>
    <w:rsid w:val="00D36609"/>
    <w:rsid w:val="00D36712"/>
    <w:rsid w:val="00D37875"/>
    <w:rsid w:val="00D41590"/>
    <w:rsid w:val="00D41CE3"/>
    <w:rsid w:val="00D41F5B"/>
    <w:rsid w:val="00D4310B"/>
    <w:rsid w:val="00D43465"/>
    <w:rsid w:val="00D44146"/>
    <w:rsid w:val="00D4417B"/>
    <w:rsid w:val="00D451B7"/>
    <w:rsid w:val="00D46BC6"/>
    <w:rsid w:val="00D46E83"/>
    <w:rsid w:val="00D50166"/>
    <w:rsid w:val="00D50CD6"/>
    <w:rsid w:val="00D5290D"/>
    <w:rsid w:val="00D539ED"/>
    <w:rsid w:val="00D53E15"/>
    <w:rsid w:val="00D53E23"/>
    <w:rsid w:val="00D53F3C"/>
    <w:rsid w:val="00D54FD7"/>
    <w:rsid w:val="00D555F9"/>
    <w:rsid w:val="00D56896"/>
    <w:rsid w:val="00D575EB"/>
    <w:rsid w:val="00D57ADB"/>
    <w:rsid w:val="00D60C83"/>
    <w:rsid w:val="00D6137F"/>
    <w:rsid w:val="00D61FFB"/>
    <w:rsid w:val="00D631D6"/>
    <w:rsid w:val="00D63395"/>
    <w:rsid w:val="00D63920"/>
    <w:rsid w:val="00D64081"/>
    <w:rsid w:val="00D6443F"/>
    <w:rsid w:val="00D644FA"/>
    <w:rsid w:val="00D6465B"/>
    <w:rsid w:val="00D64EC0"/>
    <w:rsid w:val="00D650BD"/>
    <w:rsid w:val="00D6538E"/>
    <w:rsid w:val="00D65B36"/>
    <w:rsid w:val="00D66002"/>
    <w:rsid w:val="00D66BD7"/>
    <w:rsid w:val="00D6741D"/>
    <w:rsid w:val="00D6770F"/>
    <w:rsid w:val="00D67D83"/>
    <w:rsid w:val="00D70073"/>
    <w:rsid w:val="00D70AE1"/>
    <w:rsid w:val="00D70D26"/>
    <w:rsid w:val="00D71DA1"/>
    <w:rsid w:val="00D7225E"/>
    <w:rsid w:val="00D72E4A"/>
    <w:rsid w:val="00D7328E"/>
    <w:rsid w:val="00D73834"/>
    <w:rsid w:val="00D73966"/>
    <w:rsid w:val="00D7563D"/>
    <w:rsid w:val="00D759D9"/>
    <w:rsid w:val="00D76C60"/>
    <w:rsid w:val="00D77083"/>
    <w:rsid w:val="00D77D95"/>
    <w:rsid w:val="00D80AA6"/>
    <w:rsid w:val="00D80FA9"/>
    <w:rsid w:val="00D814B0"/>
    <w:rsid w:val="00D82149"/>
    <w:rsid w:val="00D82C0C"/>
    <w:rsid w:val="00D82D25"/>
    <w:rsid w:val="00D83571"/>
    <w:rsid w:val="00D84153"/>
    <w:rsid w:val="00D844C0"/>
    <w:rsid w:val="00D84D1F"/>
    <w:rsid w:val="00D85988"/>
    <w:rsid w:val="00D868FB"/>
    <w:rsid w:val="00D87098"/>
    <w:rsid w:val="00D8737A"/>
    <w:rsid w:val="00D87437"/>
    <w:rsid w:val="00D877E9"/>
    <w:rsid w:val="00D90918"/>
    <w:rsid w:val="00D90F46"/>
    <w:rsid w:val="00D927C4"/>
    <w:rsid w:val="00D927CF"/>
    <w:rsid w:val="00D928FB"/>
    <w:rsid w:val="00D9295A"/>
    <w:rsid w:val="00D9327E"/>
    <w:rsid w:val="00D94F00"/>
    <w:rsid w:val="00D96F52"/>
    <w:rsid w:val="00D97FC5"/>
    <w:rsid w:val="00DA02C3"/>
    <w:rsid w:val="00DA0A3F"/>
    <w:rsid w:val="00DA161F"/>
    <w:rsid w:val="00DA3BA3"/>
    <w:rsid w:val="00DA3DB8"/>
    <w:rsid w:val="00DA55C4"/>
    <w:rsid w:val="00DA56A9"/>
    <w:rsid w:val="00DA5898"/>
    <w:rsid w:val="00DA6C22"/>
    <w:rsid w:val="00DA71B7"/>
    <w:rsid w:val="00DA73E8"/>
    <w:rsid w:val="00DB1769"/>
    <w:rsid w:val="00DB18CE"/>
    <w:rsid w:val="00DB1C8D"/>
    <w:rsid w:val="00DB25AB"/>
    <w:rsid w:val="00DB28E7"/>
    <w:rsid w:val="00DB5271"/>
    <w:rsid w:val="00DB5A2E"/>
    <w:rsid w:val="00DB72F5"/>
    <w:rsid w:val="00DB7B45"/>
    <w:rsid w:val="00DC1550"/>
    <w:rsid w:val="00DC1567"/>
    <w:rsid w:val="00DC2686"/>
    <w:rsid w:val="00DC27CD"/>
    <w:rsid w:val="00DC3605"/>
    <w:rsid w:val="00DC398C"/>
    <w:rsid w:val="00DC3D07"/>
    <w:rsid w:val="00DC3D23"/>
    <w:rsid w:val="00DC5E49"/>
    <w:rsid w:val="00DC620B"/>
    <w:rsid w:val="00DC6901"/>
    <w:rsid w:val="00DC6EC0"/>
    <w:rsid w:val="00DC7D4F"/>
    <w:rsid w:val="00DD07A0"/>
    <w:rsid w:val="00DD128E"/>
    <w:rsid w:val="00DD17FA"/>
    <w:rsid w:val="00DD2891"/>
    <w:rsid w:val="00DD36F9"/>
    <w:rsid w:val="00DD4154"/>
    <w:rsid w:val="00DD4220"/>
    <w:rsid w:val="00DD5F7F"/>
    <w:rsid w:val="00DD644F"/>
    <w:rsid w:val="00DE09BA"/>
    <w:rsid w:val="00DE1064"/>
    <w:rsid w:val="00DE2C11"/>
    <w:rsid w:val="00DE35B4"/>
    <w:rsid w:val="00DE3AEF"/>
    <w:rsid w:val="00DF0B92"/>
    <w:rsid w:val="00DF0C20"/>
    <w:rsid w:val="00DF3345"/>
    <w:rsid w:val="00DF42DA"/>
    <w:rsid w:val="00DF46FE"/>
    <w:rsid w:val="00DF4AA2"/>
    <w:rsid w:val="00DF4AE4"/>
    <w:rsid w:val="00DF50FA"/>
    <w:rsid w:val="00DF7D2A"/>
    <w:rsid w:val="00E0124B"/>
    <w:rsid w:val="00E02747"/>
    <w:rsid w:val="00E04EA9"/>
    <w:rsid w:val="00E05410"/>
    <w:rsid w:val="00E05F76"/>
    <w:rsid w:val="00E06167"/>
    <w:rsid w:val="00E07784"/>
    <w:rsid w:val="00E110F5"/>
    <w:rsid w:val="00E11F8A"/>
    <w:rsid w:val="00E1214C"/>
    <w:rsid w:val="00E1293A"/>
    <w:rsid w:val="00E12E25"/>
    <w:rsid w:val="00E14794"/>
    <w:rsid w:val="00E1520B"/>
    <w:rsid w:val="00E1563A"/>
    <w:rsid w:val="00E16E7D"/>
    <w:rsid w:val="00E171EF"/>
    <w:rsid w:val="00E1766D"/>
    <w:rsid w:val="00E17C4B"/>
    <w:rsid w:val="00E17E95"/>
    <w:rsid w:val="00E20226"/>
    <w:rsid w:val="00E21778"/>
    <w:rsid w:val="00E21C35"/>
    <w:rsid w:val="00E21F88"/>
    <w:rsid w:val="00E229D1"/>
    <w:rsid w:val="00E23947"/>
    <w:rsid w:val="00E23E85"/>
    <w:rsid w:val="00E24016"/>
    <w:rsid w:val="00E24196"/>
    <w:rsid w:val="00E24F1C"/>
    <w:rsid w:val="00E24FA0"/>
    <w:rsid w:val="00E2531B"/>
    <w:rsid w:val="00E2663B"/>
    <w:rsid w:val="00E2743C"/>
    <w:rsid w:val="00E27BCF"/>
    <w:rsid w:val="00E309A0"/>
    <w:rsid w:val="00E33104"/>
    <w:rsid w:val="00E343CE"/>
    <w:rsid w:val="00E346EC"/>
    <w:rsid w:val="00E36241"/>
    <w:rsid w:val="00E362E0"/>
    <w:rsid w:val="00E37537"/>
    <w:rsid w:val="00E41B92"/>
    <w:rsid w:val="00E41EC4"/>
    <w:rsid w:val="00E42138"/>
    <w:rsid w:val="00E425F5"/>
    <w:rsid w:val="00E4308C"/>
    <w:rsid w:val="00E43F8C"/>
    <w:rsid w:val="00E44736"/>
    <w:rsid w:val="00E452C6"/>
    <w:rsid w:val="00E45B16"/>
    <w:rsid w:val="00E45F97"/>
    <w:rsid w:val="00E467FE"/>
    <w:rsid w:val="00E46AB1"/>
    <w:rsid w:val="00E47C5D"/>
    <w:rsid w:val="00E5046F"/>
    <w:rsid w:val="00E53169"/>
    <w:rsid w:val="00E53281"/>
    <w:rsid w:val="00E53E0D"/>
    <w:rsid w:val="00E557A3"/>
    <w:rsid w:val="00E56292"/>
    <w:rsid w:val="00E562AF"/>
    <w:rsid w:val="00E565FF"/>
    <w:rsid w:val="00E567BA"/>
    <w:rsid w:val="00E57AB9"/>
    <w:rsid w:val="00E57B00"/>
    <w:rsid w:val="00E57E26"/>
    <w:rsid w:val="00E606DF"/>
    <w:rsid w:val="00E607A6"/>
    <w:rsid w:val="00E60C2A"/>
    <w:rsid w:val="00E61399"/>
    <w:rsid w:val="00E616BC"/>
    <w:rsid w:val="00E6182C"/>
    <w:rsid w:val="00E61D86"/>
    <w:rsid w:val="00E63596"/>
    <w:rsid w:val="00E64E72"/>
    <w:rsid w:val="00E651B1"/>
    <w:rsid w:val="00E658CA"/>
    <w:rsid w:val="00E67070"/>
    <w:rsid w:val="00E67E5B"/>
    <w:rsid w:val="00E70A96"/>
    <w:rsid w:val="00E71D55"/>
    <w:rsid w:val="00E72B1E"/>
    <w:rsid w:val="00E734DB"/>
    <w:rsid w:val="00E7388C"/>
    <w:rsid w:val="00E73B6A"/>
    <w:rsid w:val="00E744CB"/>
    <w:rsid w:val="00E746D1"/>
    <w:rsid w:val="00E74AFA"/>
    <w:rsid w:val="00E76405"/>
    <w:rsid w:val="00E76B33"/>
    <w:rsid w:val="00E76C68"/>
    <w:rsid w:val="00E77750"/>
    <w:rsid w:val="00E77B9E"/>
    <w:rsid w:val="00E81D3F"/>
    <w:rsid w:val="00E81FB1"/>
    <w:rsid w:val="00E823BD"/>
    <w:rsid w:val="00E826FB"/>
    <w:rsid w:val="00E849C2"/>
    <w:rsid w:val="00E84A4F"/>
    <w:rsid w:val="00E84E72"/>
    <w:rsid w:val="00E85552"/>
    <w:rsid w:val="00E85E91"/>
    <w:rsid w:val="00E8797E"/>
    <w:rsid w:val="00E87A79"/>
    <w:rsid w:val="00E911D9"/>
    <w:rsid w:val="00E91222"/>
    <w:rsid w:val="00E913AD"/>
    <w:rsid w:val="00E91609"/>
    <w:rsid w:val="00E9198D"/>
    <w:rsid w:val="00E91A43"/>
    <w:rsid w:val="00E92E74"/>
    <w:rsid w:val="00E93958"/>
    <w:rsid w:val="00E942B7"/>
    <w:rsid w:val="00E9444A"/>
    <w:rsid w:val="00E94A4E"/>
    <w:rsid w:val="00E94DA1"/>
    <w:rsid w:val="00E95035"/>
    <w:rsid w:val="00E95650"/>
    <w:rsid w:val="00E95690"/>
    <w:rsid w:val="00E96E6B"/>
    <w:rsid w:val="00E976D9"/>
    <w:rsid w:val="00EA059C"/>
    <w:rsid w:val="00EA1313"/>
    <w:rsid w:val="00EA190E"/>
    <w:rsid w:val="00EA217A"/>
    <w:rsid w:val="00EA3169"/>
    <w:rsid w:val="00EA3446"/>
    <w:rsid w:val="00EA41B5"/>
    <w:rsid w:val="00EA431E"/>
    <w:rsid w:val="00EA5297"/>
    <w:rsid w:val="00EA6ACD"/>
    <w:rsid w:val="00EA6FA7"/>
    <w:rsid w:val="00EA7029"/>
    <w:rsid w:val="00EA70F2"/>
    <w:rsid w:val="00EB0317"/>
    <w:rsid w:val="00EB152B"/>
    <w:rsid w:val="00EB17EC"/>
    <w:rsid w:val="00EB2281"/>
    <w:rsid w:val="00EB2C8E"/>
    <w:rsid w:val="00EB3190"/>
    <w:rsid w:val="00EB3366"/>
    <w:rsid w:val="00EB3A3B"/>
    <w:rsid w:val="00EB5A30"/>
    <w:rsid w:val="00EB5A68"/>
    <w:rsid w:val="00EB5F90"/>
    <w:rsid w:val="00EB677E"/>
    <w:rsid w:val="00EB6EC4"/>
    <w:rsid w:val="00EB72BD"/>
    <w:rsid w:val="00EB7595"/>
    <w:rsid w:val="00EB7765"/>
    <w:rsid w:val="00EC056D"/>
    <w:rsid w:val="00EC089C"/>
    <w:rsid w:val="00EC467F"/>
    <w:rsid w:val="00EC4BDB"/>
    <w:rsid w:val="00EC5857"/>
    <w:rsid w:val="00EC58B9"/>
    <w:rsid w:val="00EC59A7"/>
    <w:rsid w:val="00EC71E0"/>
    <w:rsid w:val="00EC729B"/>
    <w:rsid w:val="00EC7AB0"/>
    <w:rsid w:val="00ED024D"/>
    <w:rsid w:val="00ED1A38"/>
    <w:rsid w:val="00ED36A9"/>
    <w:rsid w:val="00ED450B"/>
    <w:rsid w:val="00ED5A6A"/>
    <w:rsid w:val="00ED5C91"/>
    <w:rsid w:val="00ED5E49"/>
    <w:rsid w:val="00ED645B"/>
    <w:rsid w:val="00ED69FF"/>
    <w:rsid w:val="00ED6CFE"/>
    <w:rsid w:val="00ED7257"/>
    <w:rsid w:val="00EE0A72"/>
    <w:rsid w:val="00EE16A0"/>
    <w:rsid w:val="00EE2B54"/>
    <w:rsid w:val="00EE4FA5"/>
    <w:rsid w:val="00EE500A"/>
    <w:rsid w:val="00EE58C9"/>
    <w:rsid w:val="00EE5E17"/>
    <w:rsid w:val="00EE6919"/>
    <w:rsid w:val="00EE7078"/>
    <w:rsid w:val="00EE7D08"/>
    <w:rsid w:val="00EF05E0"/>
    <w:rsid w:val="00EF0D0B"/>
    <w:rsid w:val="00EF1C42"/>
    <w:rsid w:val="00EF366E"/>
    <w:rsid w:val="00EF36F8"/>
    <w:rsid w:val="00EF426F"/>
    <w:rsid w:val="00EF48B9"/>
    <w:rsid w:val="00EF49BA"/>
    <w:rsid w:val="00EF4A69"/>
    <w:rsid w:val="00EF5193"/>
    <w:rsid w:val="00EF53D3"/>
    <w:rsid w:val="00EF5AEC"/>
    <w:rsid w:val="00EF5D43"/>
    <w:rsid w:val="00EF604A"/>
    <w:rsid w:val="00EF6331"/>
    <w:rsid w:val="00EF6700"/>
    <w:rsid w:val="00EF6746"/>
    <w:rsid w:val="00EF6AC0"/>
    <w:rsid w:val="00EF6C7D"/>
    <w:rsid w:val="00EF6D48"/>
    <w:rsid w:val="00EF79E8"/>
    <w:rsid w:val="00F007EC"/>
    <w:rsid w:val="00F00D53"/>
    <w:rsid w:val="00F021BE"/>
    <w:rsid w:val="00F02CC4"/>
    <w:rsid w:val="00F02F78"/>
    <w:rsid w:val="00F0458A"/>
    <w:rsid w:val="00F04911"/>
    <w:rsid w:val="00F0500A"/>
    <w:rsid w:val="00F06239"/>
    <w:rsid w:val="00F06322"/>
    <w:rsid w:val="00F07112"/>
    <w:rsid w:val="00F10331"/>
    <w:rsid w:val="00F10431"/>
    <w:rsid w:val="00F10E9A"/>
    <w:rsid w:val="00F1102F"/>
    <w:rsid w:val="00F11B04"/>
    <w:rsid w:val="00F11E35"/>
    <w:rsid w:val="00F11EF7"/>
    <w:rsid w:val="00F126E6"/>
    <w:rsid w:val="00F128C1"/>
    <w:rsid w:val="00F1297F"/>
    <w:rsid w:val="00F12D32"/>
    <w:rsid w:val="00F13E09"/>
    <w:rsid w:val="00F14DCF"/>
    <w:rsid w:val="00F15DD6"/>
    <w:rsid w:val="00F169D4"/>
    <w:rsid w:val="00F172C7"/>
    <w:rsid w:val="00F17846"/>
    <w:rsid w:val="00F17A20"/>
    <w:rsid w:val="00F200E5"/>
    <w:rsid w:val="00F20188"/>
    <w:rsid w:val="00F21013"/>
    <w:rsid w:val="00F211AE"/>
    <w:rsid w:val="00F21802"/>
    <w:rsid w:val="00F22135"/>
    <w:rsid w:val="00F2289D"/>
    <w:rsid w:val="00F22C25"/>
    <w:rsid w:val="00F232F9"/>
    <w:rsid w:val="00F237F0"/>
    <w:rsid w:val="00F2588B"/>
    <w:rsid w:val="00F25959"/>
    <w:rsid w:val="00F267E8"/>
    <w:rsid w:val="00F269AF"/>
    <w:rsid w:val="00F30595"/>
    <w:rsid w:val="00F313FB"/>
    <w:rsid w:val="00F319E5"/>
    <w:rsid w:val="00F319F3"/>
    <w:rsid w:val="00F31C08"/>
    <w:rsid w:val="00F33752"/>
    <w:rsid w:val="00F33B41"/>
    <w:rsid w:val="00F33F64"/>
    <w:rsid w:val="00F34277"/>
    <w:rsid w:val="00F34F2E"/>
    <w:rsid w:val="00F355A7"/>
    <w:rsid w:val="00F35683"/>
    <w:rsid w:val="00F35B52"/>
    <w:rsid w:val="00F35B81"/>
    <w:rsid w:val="00F35D65"/>
    <w:rsid w:val="00F360B3"/>
    <w:rsid w:val="00F368AF"/>
    <w:rsid w:val="00F37EE4"/>
    <w:rsid w:val="00F37FD3"/>
    <w:rsid w:val="00F40B8A"/>
    <w:rsid w:val="00F40E37"/>
    <w:rsid w:val="00F41F97"/>
    <w:rsid w:val="00F422DA"/>
    <w:rsid w:val="00F43C8F"/>
    <w:rsid w:val="00F43E33"/>
    <w:rsid w:val="00F43F00"/>
    <w:rsid w:val="00F440D0"/>
    <w:rsid w:val="00F440D3"/>
    <w:rsid w:val="00F4514F"/>
    <w:rsid w:val="00F45F68"/>
    <w:rsid w:val="00F45FF6"/>
    <w:rsid w:val="00F460AF"/>
    <w:rsid w:val="00F46911"/>
    <w:rsid w:val="00F47E85"/>
    <w:rsid w:val="00F47EDE"/>
    <w:rsid w:val="00F5062E"/>
    <w:rsid w:val="00F5189E"/>
    <w:rsid w:val="00F52907"/>
    <w:rsid w:val="00F52CEF"/>
    <w:rsid w:val="00F52D9D"/>
    <w:rsid w:val="00F53809"/>
    <w:rsid w:val="00F53840"/>
    <w:rsid w:val="00F53BA6"/>
    <w:rsid w:val="00F54516"/>
    <w:rsid w:val="00F54C6C"/>
    <w:rsid w:val="00F54E3B"/>
    <w:rsid w:val="00F554C3"/>
    <w:rsid w:val="00F55AB4"/>
    <w:rsid w:val="00F55D7A"/>
    <w:rsid w:val="00F57078"/>
    <w:rsid w:val="00F57EBF"/>
    <w:rsid w:val="00F62868"/>
    <w:rsid w:val="00F62C3C"/>
    <w:rsid w:val="00F6311A"/>
    <w:rsid w:val="00F66051"/>
    <w:rsid w:val="00F66643"/>
    <w:rsid w:val="00F66807"/>
    <w:rsid w:val="00F70B4C"/>
    <w:rsid w:val="00F71305"/>
    <w:rsid w:val="00F727A3"/>
    <w:rsid w:val="00F72BB6"/>
    <w:rsid w:val="00F73873"/>
    <w:rsid w:val="00F73B44"/>
    <w:rsid w:val="00F7419C"/>
    <w:rsid w:val="00F74517"/>
    <w:rsid w:val="00F74B3E"/>
    <w:rsid w:val="00F74E77"/>
    <w:rsid w:val="00F75961"/>
    <w:rsid w:val="00F75FFC"/>
    <w:rsid w:val="00F77090"/>
    <w:rsid w:val="00F7716A"/>
    <w:rsid w:val="00F773D3"/>
    <w:rsid w:val="00F779F4"/>
    <w:rsid w:val="00F77BDF"/>
    <w:rsid w:val="00F801E9"/>
    <w:rsid w:val="00F81141"/>
    <w:rsid w:val="00F82939"/>
    <w:rsid w:val="00F83299"/>
    <w:rsid w:val="00F832F8"/>
    <w:rsid w:val="00F840E3"/>
    <w:rsid w:val="00F84432"/>
    <w:rsid w:val="00F850D4"/>
    <w:rsid w:val="00F86945"/>
    <w:rsid w:val="00F87744"/>
    <w:rsid w:val="00F87F4D"/>
    <w:rsid w:val="00F901BD"/>
    <w:rsid w:val="00F9047E"/>
    <w:rsid w:val="00F90D51"/>
    <w:rsid w:val="00F90FFB"/>
    <w:rsid w:val="00F91FE8"/>
    <w:rsid w:val="00F927AD"/>
    <w:rsid w:val="00F9400F"/>
    <w:rsid w:val="00F942D3"/>
    <w:rsid w:val="00F952FD"/>
    <w:rsid w:val="00F967E6"/>
    <w:rsid w:val="00F96C89"/>
    <w:rsid w:val="00FA155A"/>
    <w:rsid w:val="00FA238C"/>
    <w:rsid w:val="00FA3269"/>
    <w:rsid w:val="00FA3D87"/>
    <w:rsid w:val="00FA445C"/>
    <w:rsid w:val="00FA4DD2"/>
    <w:rsid w:val="00FA5465"/>
    <w:rsid w:val="00FA618C"/>
    <w:rsid w:val="00FA6A06"/>
    <w:rsid w:val="00FA6B1D"/>
    <w:rsid w:val="00FA796F"/>
    <w:rsid w:val="00FA7A98"/>
    <w:rsid w:val="00FB050A"/>
    <w:rsid w:val="00FB1995"/>
    <w:rsid w:val="00FB25C0"/>
    <w:rsid w:val="00FB375A"/>
    <w:rsid w:val="00FB3C88"/>
    <w:rsid w:val="00FB4300"/>
    <w:rsid w:val="00FB4F85"/>
    <w:rsid w:val="00FB5931"/>
    <w:rsid w:val="00FB6545"/>
    <w:rsid w:val="00FB6F14"/>
    <w:rsid w:val="00FB77C5"/>
    <w:rsid w:val="00FC02ED"/>
    <w:rsid w:val="00FC1227"/>
    <w:rsid w:val="00FC283D"/>
    <w:rsid w:val="00FC3A41"/>
    <w:rsid w:val="00FC3C93"/>
    <w:rsid w:val="00FC4019"/>
    <w:rsid w:val="00FC5DD8"/>
    <w:rsid w:val="00FC61EC"/>
    <w:rsid w:val="00FC64C5"/>
    <w:rsid w:val="00FC6D63"/>
    <w:rsid w:val="00FC7E54"/>
    <w:rsid w:val="00FD0A5F"/>
    <w:rsid w:val="00FD1528"/>
    <w:rsid w:val="00FD1BDB"/>
    <w:rsid w:val="00FD1E8B"/>
    <w:rsid w:val="00FD2E31"/>
    <w:rsid w:val="00FD515F"/>
    <w:rsid w:val="00FD5286"/>
    <w:rsid w:val="00FD617A"/>
    <w:rsid w:val="00FD6EF6"/>
    <w:rsid w:val="00FD6F3F"/>
    <w:rsid w:val="00FD6FA3"/>
    <w:rsid w:val="00FD7C5A"/>
    <w:rsid w:val="00FE0BA6"/>
    <w:rsid w:val="00FE0F89"/>
    <w:rsid w:val="00FE186A"/>
    <w:rsid w:val="00FE2737"/>
    <w:rsid w:val="00FE27AA"/>
    <w:rsid w:val="00FE3E82"/>
    <w:rsid w:val="00FE40C0"/>
    <w:rsid w:val="00FE482D"/>
    <w:rsid w:val="00FE49C8"/>
    <w:rsid w:val="00FE56F2"/>
    <w:rsid w:val="00FE5BDA"/>
    <w:rsid w:val="00FE5C44"/>
    <w:rsid w:val="00FE65D2"/>
    <w:rsid w:val="00FF007E"/>
    <w:rsid w:val="00FF0C42"/>
    <w:rsid w:val="00FF212A"/>
    <w:rsid w:val="00FF2511"/>
    <w:rsid w:val="00FF25B2"/>
    <w:rsid w:val="00FF3C6D"/>
    <w:rsid w:val="00FF3CD5"/>
    <w:rsid w:val="00FF4287"/>
    <w:rsid w:val="00FF4293"/>
    <w:rsid w:val="00FF5AC1"/>
    <w:rsid w:val="00FF5F23"/>
    <w:rsid w:val="00FF7031"/>
    <w:rsid w:val="00FF7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17493F-4A18-4B20-B5D9-BDA6A663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14E"/>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9E014E"/>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Standard">
    <w:name w:val="Standard"/>
    <w:rsid w:val="009E014E"/>
    <w:pPr>
      <w:suppressAutoHyphens/>
      <w:autoSpaceDN w:val="0"/>
    </w:pPr>
    <w:rPr>
      <w:rFonts w:ascii="Calibri" w:eastAsia="SimSun" w:hAnsi="Calibri" w:cs="Calibri"/>
      <w:kern w:val="3"/>
    </w:rPr>
  </w:style>
  <w:style w:type="paragraph" w:styleId="a3">
    <w:name w:val="Signature"/>
    <w:basedOn w:val="a"/>
    <w:next w:val="a"/>
    <w:link w:val="a4"/>
    <w:rsid w:val="0082197D"/>
    <w:pPr>
      <w:tabs>
        <w:tab w:val="left" w:pos="6237"/>
      </w:tabs>
      <w:spacing w:before="600"/>
      <w:ind w:left="1276"/>
    </w:pPr>
  </w:style>
  <w:style w:type="character" w:customStyle="1" w:styleId="a4">
    <w:name w:val="Подпись Знак"/>
    <w:basedOn w:val="a0"/>
    <w:link w:val="a3"/>
    <w:rsid w:val="0082197D"/>
    <w:rPr>
      <w:rFonts w:ascii="Times New Roman" w:eastAsia="Times New Roman" w:hAnsi="Times New Roman" w:cs="Times New Roman"/>
      <w:sz w:val="24"/>
      <w:szCs w:val="20"/>
      <w:lang w:eastAsia="ru-RU"/>
    </w:rPr>
  </w:style>
  <w:style w:type="paragraph" w:customStyle="1" w:styleId="ConsPlusNormal">
    <w:name w:val="ConsPlusNormal"/>
    <w:link w:val="ConsPlusNormal0"/>
    <w:rsid w:val="0082197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82197D"/>
    <w:rPr>
      <w:rFonts w:ascii="Times New Roman" w:eastAsia="Times New Roman" w:hAnsi="Times New Roman" w:cs="Times New Roman"/>
      <w:sz w:val="28"/>
      <w:szCs w:val="28"/>
      <w:lang w:eastAsia="ru-RU"/>
    </w:rPr>
  </w:style>
  <w:style w:type="character" w:customStyle="1" w:styleId="a5">
    <w:name w:val="Текст Знак"/>
    <w:link w:val="a6"/>
    <w:locked/>
    <w:rsid w:val="00576010"/>
    <w:rPr>
      <w:rFonts w:ascii="Courier New" w:hAnsi="Courier New" w:cs="Courier New"/>
      <w:lang w:eastAsia="ru-RU"/>
    </w:rPr>
  </w:style>
  <w:style w:type="paragraph" w:styleId="a6">
    <w:name w:val="Plain Text"/>
    <w:basedOn w:val="a"/>
    <w:link w:val="a5"/>
    <w:rsid w:val="00576010"/>
    <w:rPr>
      <w:rFonts w:ascii="Courier New" w:eastAsiaTheme="minorHAnsi" w:hAnsi="Courier New" w:cs="Courier New"/>
      <w:sz w:val="22"/>
      <w:szCs w:val="22"/>
    </w:rPr>
  </w:style>
  <w:style w:type="character" w:customStyle="1" w:styleId="1">
    <w:name w:val="Текст Знак1"/>
    <w:basedOn w:val="a0"/>
    <w:uiPriority w:val="99"/>
    <w:semiHidden/>
    <w:rsid w:val="00576010"/>
    <w:rPr>
      <w:rFonts w:ascii="Consolas" w:eastAsia="Times New Roman" w:hAnsi="Consolas" w:cs="Times New Roman"/>
      <w:sz w:val="21"/>
      <w:szCs w:val="21"/>
      <w:lang w:eastAsia="ru-RU"/>
    </w:rPr>
  </w:style>
  <w:style w:type="paragraph" w:styleId="a7">
    <w:name w:val="Balloon Text"/>
    <w:basedOn w:val="a"/>
    <w:link w:val="a8"/>
    <w:uiPriority w:val="99"/>
    <w:semiHidden/>
    <w:unhideWhenUsed/>
    <w:rsid w:val="00A53CFF"/>
    <w:rPr>
      <w:rFonts w:ascii="Segoe UI" w:hAnsi="Segoe UI" w:cs="Segoe UI"/>
      <w:sz w:val="18"/>
      <w:szCs w:val="18"/>
    </w:rPr>
  </w:style>
  <w:style w:type="character" w:customStyle="1" w:styleId="a8">
    <w:name w:val="Текст выноски Знак"/>
    <w:basedOn w:val="a0"/>
    <w:link w:val="a7"/>
    <w:uiPriority w:val="99"/>
    <w:semiHidden/>
    <w:rsid w:val="00A53C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1446</Words>
  <Characters>8244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Абашево</cp:lastModifiedBy>
  <cp:revision>7</cp:revision>
  <cp:lastPrinted>2021-02-19T13:14:00Z</cp:lastPrinted>
  <dcterms:created xsi:type="dcterms:W3CDTF">2019-04-29T05:24:00Z</dcterms:created>
  <dcterms:modified xsi:type="dcterms:W3CDTF">2021-02-19T13:14:00Z</dcterms:modified>
</cp:coreProperties>
</file>